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0DBAB" w14:textId="77777777" w:rsidR="002F16DC" w:rsidRPr="007F24BA" w:rsidRDefault="002F16DC" w:rsidP="00DF5DB4">
      <w:pPr>
        <w:pStyle w:val="3"/>
        <w:rPr>
          <w:lang w:val="sah-RU"/>
        </w:rPr>
      </w:pPr>
      <w:r w:rsidRPr="007F24BA">
        <w:t>Методико</w:t>
      </w:r>
      <w:r w:rsidRPr="007F24BA">
        <w:rPr>
          <w:lang w:val="sah-RU"/>
        </w:rPr>
        <w:t xml:space="preserve"> </w:t>
      </w:r>
      <w:r w:rsidRPr="007F24BA">
        <w:t>-</w:t>
      </w:r>
      <w:r w:rsidRPr="007F24BA">
        <w:rPr>
          <w:lang w:val="sah-RU"/>
        </w:rPr>
        <w:t xml:space="preserve"> инновационный </w:t>
      </w:r>
      <w:r w:rsidRPr="007F24BA">
        <w:t xml:space="preserve">отдел </w:t>
      </w:r>
    </w:p>
    <w:p w14:paraId="3BB7D0D7" w14:textId="77777777" w:rsidR="002F16DC" w:rsidRPr="007F24BA" w:rsidRDefault="002F16DC" w:rsidP="002F16DC">
      <w:pPr>
        <w:jc w:val="center"/>
        <w:rPr>
          <w:rFonts w:ascii="Times New Roman" w:hAnsi="Times New Roman" w:cs="Times New Roman"/>
          <w:b/>
          <w:color w:val="1F497D" w:themeColor="text2"/>
          <w:lang w:val="sah-RU"/>
        </w:rPr>
      </w:pPr>
      <w:r w:rsidRPr="007F24BA">
        <w:rPr>
          <w:rFonts w:ascii="Times New Roman" w:hAnsi="Times New Roman" w:cs="Times New Roman"/>
          <w:b/>
          <w:color w:val="1F497D" w:themeColor="text2"/>
        </w:rPr>
        <w:t>МКУ «Верхневилюйская межпоселенческая централизованная библиотечная система»</w:t>
      </w:r>
    </w:p>
    <w:p w14:paraId="15D397E9" w14:textId="77777777" w:rsidR="002F16DC" w:rsidRDefault="002F16DC" w:rsidP="002F16DC">
      <w:pPr>
        <w:jc w:val="center"/>
        <w:rPr>
          <w:rFonts w:ascii="Times New Roman" w:hAnsi="Times New Roman" w:cs="Times New Roman"/>
        </w:rPr>
      </w:pPr>
    </w:p>
    <w:p w14:paraId="71777AEA" w14:textId="77777777" w:rsidR="002F16DC" w:rsidRDefault="002F16DC" w:rsidP="002F16DC"/>
    <w:p w14:paraId="0FB368D5" w14:textId="77777777" w:rsidR="002F16DC" w:rsidRDefault="002F16DC" w:rsidP="002F16DC">
      <w:pPr>
        <w:rPr>
          <w:color w:val="0070C0"/>
        </w:rPr>
      </w:pPr>
    </w:p>
    <w:p w14:paraId="70C976BD" w14:textId="77777777" w:rsidR="002F16DC" w:rsidRDefault="002F16DC" w:rsidP="002F16DC"/>
    <w:p w14:paraId="7BDD15CF" w14:textId="77777777" w:rsidR="002F16DC" w:rsidRDefault="002F16DC" w:rsidP="002F16DC"/>
    <w:p w14:paraId="6B9AAECB" w14:textId="77777777" w:rsidR="002F16DC" w:rsidRDefault="002F16DC" w:rsidP="002F16DC"/>
    <w:p w14:paraId="283080AF" w14:textId="77777777" w:rsidR="002F16DC" w:rsidRDefault="002F16DC" w:rsidP="002F16DC"/>
    <w:p w14:paraId="67C57271" w14:textId="77777777" w:rsidR="002F16DC" w:rsidRDefault="002F16DC" w:rsidP="002F16DC"/>
    <w:p w14:paraId="1CC45416" w14:textId="5EDD9354" w:rsidR="002F16DC" w:rsidRPr="007F24BA" w:rsidRDefault="002F16DC" w:rsidP="002F16DC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7F24B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КАЛЕНДАРЬ ЗНАМЕНАТЕЛЬНЫХ</w:t>
      </w:r>
      <w:bookmarkStart w:id="0" w:name="_GoBack"/>
      <w:bookmarkEnd w:id="0"/>
      <w:r w:rsidRPr="007F24B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ДАТ</w:t>
      </w:r>
    </w:p>
    <w:p w14:paraId="32DA8D36" w14:textId="77777777" w:rsidR="002F16DC" w:rsidRPr="007F24BA" w:rsidRDefault="002F16DC" w:rsidP="002F16DC">
      <w:pPr>
        <w:jc w:val="center"/>
        <w:rPr>
          <w:rFonts w:ascii="Times New Roman" w:hAnsi="Times New Roman" w:cs="Times New Roman"/>
          <w:b/>
          <w:color w:val="1F497D" w:themeColor="text2"/>
        </w:rPr>
      </w:pPr>
      <w:r w:rsidRPr="007F24BA">
        <w:rPr>
          <w:rFonts w:ascii="Times New Roman" w:hAnsi="Times New Roman" w:cs="Times New Roman"/>
          <w:b/>
          <w:color w:val="1F497D" w:themeColor="text2"/>
        </w:rPr>
        <w:t>Российской Федерации, Республики Саха, Верхневилюйского улуса</w:t>
      </w:r>
    </w:p>
    <w:p w14:paraId="05681375" w14:textId="77777777" w:rsidR="002F16DC" w:rsidRDefault="002F16DC" w:rsidP="002F16DC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F24B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на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2020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7F24B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год</w:t>
      </w:r>
    </w:p>
    <w:p w14:paraId="04BF23E2" w14:textId="77777777" w:rsidR="002F16DC" w:rsidRDefault="002F16DC" w:rsidP="002F16DC">
      <w:pPr>
        <w:jc w:val="center"/>
        <w:rPr>
          <w:color w:val="0070C0"/>
        </w:rPr>
      </w:pPr>
    </w:p>
    <w:p w14:paraId="33D0474E" w14:textId="77777777" w:rsidR="002F16DC" w:rsidRPr="007F24BA" w:rsidRDefault="002F16DC" w:rsidP="002F16DC">
      <w:pPr>
        <w:rPr>
          <w:color w:val="1F497D" w:themeColor="text2"/>
        </w:rPr>
      </w:pPr>
      <w:r w:rsidRPr="007F24BA">
        <w:rPr>
          <w:color w:val="1F497D" w:themeColor="text2"/>
        </w:rPr>
        <w:t xml:space="preserve">                                                      </w:t>
      </w:r>
      <w:proofErr w:type="gramStart"/>
      <w:r w:rsidRPr="007F24BA">
        <w:rPr>
          <w:rFonts w:ascii="Times New Roman" w:hAnsi="Times New Roman" w:cs="Times New Roman"/>
          <w:color w:val="1F497D" w:themeColor="text2"/>
        </w:rPr>
        <w:t>( помощь</w:t>
      </w:r>
      <w:proofErr w:type="gramEnd"/>
      <w:r w:rsidRPr="007F24BA">
        <w:rPr>
          <w:rFonts w:ascii="Times New Roman" w:hAnsi="Times New Roman" w:cs="Times New Roman"/>
          <w:color w:val="1F497D" w:themeColor="text2"/>
        </w:rPr>
        <w:t xml:space="preserve"> в  работе библиотек)</w:t>
      </w:r>
    </w:p>
    <w:p w14:paraId="584C49A3" w14:textId="77777777" w:rsidR="002F16DC" w:rsidRDefault="002F16DC" w:rsidP="002F16DC"/>
    <w:p w14:paraId="01B1C4F1" w14:textId="77777777" w:rsidR="002F16DC" w:rsidRDefault="002F16DC" w:rsidP="002F16DC">
      <w:pPr>
        <w:rPr>
          <w:lang w:val="sah-RU"/>
        </w:rPr>
      </w:pPr>
    </w:p>
    <w:p w14:paraId="1BDCF30C" w14:textId="77777777" w:rsidR="002F16DC" w:rsidRDefault="002F16DC" w:rsidP="002F16DC">
      <w:pPr>
        <w:rPr>
          <w:lang w:val="sah-RU"/>
        </w:rPr>
      </w:pPr>
    </w:p>
    <w:p w14:paraId="0664CE42" w14:textId="77777777" w:rsidR="002F16DC" w:rsidRDefault="002F16DC" w:rsidP="002F16DC">
      <w:pPr>
        <w:rPr>
          <w:lang w:val="sah-RU"/>
        </w:rPr>
      </w:pPr>
    </w:p>
    <w:p w14:paraId="64497B9D" w14:textId="77777777" w:rsidR="002F16DC" w:rsidRDefault="002F16DC" w:rsidP="002F16DC">
      <w:pPr>
        <w:rPr>
          <w:lang w:val="sah-RU"/>
        </w:rPr>
      </w:pPr>
    </w:p>
    <w:p w14:paraId="7218145E" w14:textId="77777777" w:rsidR="002F16DC" w:rsidRDefault="002F16DC" w:rsidP="002F16DC">
      <w:pPr>
        <w:rPr>
          <w:lang w:val="sah-RU"/>
        </w:rPr>
      </w:pPr>
    </w:p>
    <w:p w14:paraId="20D24E4A" w14:textId="77777777" w:rsidR="002F16DC" w:rsidRDefault="002F16DC" w:rsidP="002F16DC">
      <w:pPr>
        <w:rPr>
          <w:lang w:val="sah-RU"/>
        </w:rPr>
      </w:pPr>
    </w:p>
    <w:p w14:paraId="3F123557" w14:textId="77777777" w:rsidR="002F16DC" w:rsidRDefault="002F16DC" w:rsidP="002F16DC">
      <w:pPr>
        <w:rPr>
          <w:lang w:val="sah-RU"/>
        </w:rPr>
      </w:pPr>
    </w:p>
    <w:p w14:paraId="389516E2" w14:textId="77777777" w:rsidR="002F16DC" w:rsidRDefault="002F16DC" w:rsidP="002F16DC">
      <w:pPr>
        <w:rPr>
          <w:lang w:val="sah-RU"/>
        </w:rPr>
      </w:pPr>
    </w:p>
    <w:p w14:paraId="4A9BB27E" w14:textId="77777777" w:rsidR="002F16DC" w:rsidRDefault="002F16DC" w:rsidP="002F16DC">
      <w:pPr>
        <w:rPr>
          <w:lang w:val="sah-RU"/>
        </w:rPr>
      </w:pPr>
    </w:p>
    <w:p w14:paraId="521B762C" w14:textId="77777777" w:rsidR="002F16DC" w:rsidRDefault="002F16DC" w:rsidP="002F16DC">
      <w:pPr>
        <w:rPr>
          <w:lang w:val="sah-RU"/>
        </w:rPr>
      </w:pPr>
    </w:p>
    <w:p w14:paraId="02914D21" w14:textId="77777777" w:rsidR="002F16DC" w:rsidRDefault="002F16DC" w:rsidP="002F16DC">
      <w:pPr>
        <w:rPr>
          <w:lang w:val="sah-RU"/>
        </w:rPr>
      </w:pPr>
    </w:p>
    <w:p w14:paraId="1B48A7FC" w14:textId="77777777" w:rsidR="002F16DC" w:rsidRDefault="002F16DC" w:rsidP="002F16DC">
      <w:pPr>
        <w:rPr>
          <w:lang w:val="sah-RU"/>
        </w:rPr>
      </w:pPr>
    </w:p>
    <w:p w14:paraId="4D611C7B" w14:textId="77777777" w:rsidR="002F16DC" w:rsidRDefault="002F16DC" w:rsidP="002F16DC">
      <w:pPr>
        <w:rPr>
          <w:lang w:val="sah-RU"/>
        </w:rPr>
      </w:pPr>
    </w:p>
    <w:p w14:paraId="218E726D" w14:textId="77777777" w:rsidR="002F16DC" w:rsidRDefault="002F16DC" w:rsidP="002F16DC">
      <w:pPr>
        <w:rPr>
          <w:lang w:val="sah-RU"/>
        </w:rPr>
      </w:pPr>
    </w:p>
    <w:p w14:paraId="70C88DF8" w14:textId="77777777" w:rsidR="002F16DC" w:rsidRDefault="002F16DC" w:rsidP="002F16DC">
      <w:pPr>
        <w:rPr>
          <w:rFonts w:ascii="Times New Roman" w:hAnsi="Times New Roman" w:cs="Times New Roman"/>
          <w:b/>
          <w:color w:val="0070C0"/>
        </w:rPr>
      </w:pPr>
      <w:r>
        <w:rPr>
          <w:b/>
          <w:color w:val="0070C0"/>
          <w:lang w:val="sah-RU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color w:val="0070C0"/>
        </w:rPr>
        <w:t xml:space="preserve">   </w:t>
      </w:r>
      <w:r w:rsidRPr="007F24BA">
        <w:rPr>
          <w:rFonts w:ascii="Times New Roman" w:hAnsi="Times New Roman" w:cs="Times New Roman"/>
          <w:b/>
          <w:color w:val="1F497D" w:themeColor="text2"/>
        </w:rPr>
        <w:t>201</w:t>
      </w:r>
      <w:r w:rsidRPr="007F24BA">
        <w:rPr>
          <w:rFonts w:ascii="Times New Roman" w:hAnsi="Times New Roman" w:cs="Times New Roman"/>
          <w:b/>
          <w:color w:val="1F497D" w:themeColor="text2"/>
          <w:lang w:val="sah-RU"/>
        </w:rPr>
        <w:t>9</w:t>
      </w:r>
      <w:r w:rsidRPr="007F24BA">
        <w:rPr>
          <w:rFonts w:ascii="Times New Roman" w:hAnsi="Times New Roman" w:cs="Times New Roman"/>
          <w:b/>
          <w:color w:val="1F497D" w:themeColor="text2"/>
        </w:rPr>
        <w:t xml:space="preserve"> г.</w:t>
      </w:r>
    </w:p>
    <w:p w14:paraId="58FB6325" w14:textId="77777777" w:rsidR="002F16DC" w:rsidRDefault="002F16DC" w:rsidP="002F16DC">
      <w:pPr>
        <w:rPr>
          <w:rFonts w:ascii="Times New Roman" w:hAnsi="Times New Roman" w:cs="Times New Roman"/>
        </w:rPr>
      </w:pPr>
    </w:p>
    <w:p w14:paraId="3F176C9D" w14:textId="77777777" w:rsidR="002F16DC" w:rsidRDefault="002F16DC" w:rsidP="002F16DC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97EE1" wp14:editId="31F56E35">
                <wp:simplePos x="0" y="0"/>
                <wp:positionH relativeFrom="column">
                  <wp:posOffset>2910840</wp:posOffset>
                </wp:positionH>
                <wp:positionV relativeFrom="paragraph">
                  <wp:posOffset>375920</wp:posOffset>
                </wp:positionV>
                <wp:extent cx="114300" cy="1333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19AD8" id="Прямоугольник 2" o:spid="_x0000_s1026" style="position:absolute;margin-left:229.2pt;margin-top:29.6pt;width:9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" fillcolor="#4f81bd [3204]" strokecolor="#243f60 [1604]" strokeweight="2pt"/>
            </w:pict>
          </mc:Fallback>
        </mc:AlternateContent>
      </w:r>
    </w:p>
    <w:p w14:paraId="00AEABA4" w14:textId="77777777" w:rsidR="002F16DC" w:rsidRDefault="002F16DC" w:rsidP="002F1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УДК 016:908 (571.56)</w:t>
      </w:r>
    </w:p>
    <w:p w14:paraId="47FB5592" w14:textId="77777777" w:rsidR="002F16DC" w:rsidRDefault="002F16DC" w:rsidP="002F1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ББК 91.9:26 (2Рос.Яку)</w:t>
      </w:r>
    </w:p>
    <w:p w14:paraId="100E9537" w14:textId="77777777" w:rsidR="002F16DC" w:rsidRDefault="002F16DC" w:rsidP="002F16DC">
      <w:pPr>
        <w:rPr>
          <w:rFonts w:ascii="Times New Roman" w:hAnsi="Times New Roman" w:cs="Times New Roman"/>
        </w:rPr>
      </w:pPr>
    </w:p>
    <w:p w14:paraId="1A7F0F63" w14:textId="77777777" w:rsidR="002F16DC" w:rsidRDefault="002F16DC" w:rsidP="002F16DC">
      <w:pPr>
        <w:rPr>
          <w:rFonts w:ascii="Times New Roman" w:hAnsi="Times New Roman" w:cs="Times New Roman"/>
        </w:rPr>
      </w:pPr>
    </w:p>
    <w:p w14:paraId="177E097B" w14:textId="77777777" w:rsidR="002F16DC" w:rsidRDefault="002F16DC" w:rsidP="002F16DC">
      <w:pPr>
        <w:rPr>
          <w:rFonts w:ascii="Times New Roman" w:hAnsi="Times New Roman" w:cs="Times New Roman"/>
        </w:rPr>
      </w:pPr>
    </w:p>
    <w:p w14:paraId="593E7638" w14:textId="77777777" w:rsidR="002F16DC" w:rsidRDefault="002F16DC" w:rsidP="002F16DC">
      <w:pPr>
        <w:rPr>
          <w:rFonts w:ascii="Times New Roman" w:hAnsi="Times New Roman" w:cs="Times New Roman"/>
        </w:rPr>
      </w:pPr>
    </w:p>
    <w:p w14:paraId="4C4A2792" w14:textId="77777777" w:rsidR="002F16DC" w:rsidRDefault="002F16DC" w:rsidP="002F16DC">
      <w:pPr>
        <w:rPr>
          <w:rFonts w:ascii="Times New Roman" w:hAnsi="Times New Roman" w:cs="Times New Roman"/>
        </w:rPr>
      </w:pPr>
    </w:p>
    <w:p w14:paraId="53DCF516" w14:textId="77777777" w:rsidR="002F16DC" w:rsidRDefault="002F16DC" w:rsidP="002F16DC">
      <w:pPr>
        <w:rPr>
          <w:rFonts w:ascii="Times New Roman" w:hAnsi="Times New Roman" w:cs="Times New Roman"/>
        </w:rPr>
      </w:pPr>
    </w:p>
    <w:p w14:paraId="5EB34028" w14:textId="77777777" w:rsidR="002F16DC" w:rsidRDefault="002F16DC" w:rsidP="002F16DC">
      <w:pPr>
        <w:rPr>
          <w:rFonts w:ascii="Times New Roman" w:hAnsi="Times New Roman" w:cs="Times New Roman"/>
        </w:rPr>
      </w:pPr>
    </w:p>
    <w:p w14:paraId="1DB11F57" w14:textId="77777777" w:rsidR="002F16DC" w:rsidRDefault="002F16DC" w:rsidP="002F16DC">
      <w:pPr>
        <w:rPr>
          <w:rFonts w:ascii="Times New Roman" w:hAnsi="Times New Roman" w:cs="Times New Roman"/>
        </w:rPr>
      </w:pPr>
    </w:p>
    <w:p w14:paraId="2F0C1A28" w14:textId="77777777" w:rsidR="002F16DC" w:rsidRDefault="002F16DC" w:rsidP="002F16DC">
      <w:pPr>
        <w:rPr>
          <w:rFonts w:ascii="Times New Roman" w:hAnsi="Times New Roman" w:cs="Times New Roman"/>
        </w:rPr>
      </w:pPr>
    </w:p>
    <w:p w14:paraId="7E544A4B" w14:textId="77777777" w:rsidR="002F16DC" w:rsidRDefault="002F16DC" w:rsidP="002F16DC">
      <w:pPr>
        <w:rPr>
          <w:rFonts w:ascii="Times New Roman" w:hAnsi="Times New Roman" w:cs="Times New Roman"/>
        </w:rPr>
      </w:pPr>
    </w:p>
    <w:p w14:paraId="02B31051" w14:textId="77777777" w:rsidR="002F16DC" w:rsidRDefault="002F16DC" w:rsidP="002F16DC">
      <w:pPr>
        <w:rPr>
          <w:rFonts w:ascii="Times New Roman" w:hAnsi="Times New Roman" w:cs="Times New Roman"/>
        </w:rPr>
      </w:pPr>
    </w:p>
    <w:p w14:paraId="2A85AAA6" w14:textId="77777777" w:rsidR="002F16DC" w:rsidRDefault="002F16DC" w:rsidP="002F16DC">
      <w:pPr>
        <w:rPr>
          <w:rFonts w:ascii="Times New Roman" w:hAnsi="Times New Roman" w:cs="Times New Roman"/>
        </w:rPr>
      </w:pPr>
    </w:p>
    <w:p w14:paraId="64F07720" w14:textId="77777777" w:rsidR="002F16DC" w:rsidRDefault="002F16DC" w:rsidP="002F16DC">
      <w:pPr>
        <w:rPr>
          <w:rFonts w:ascii="Times New Roman" w:hAnsi="Times New Roman" w:cs="Times New Roman"/>
        </w:rPr>
      </w:pPr>
    </w:p>
    <w:p w14:paraId="7816E8C7" w14:textId="77777777" w:rsidR="002F16DC" w:rsidRDefault="002F16DC" w:rsidP="002F16DC">
      <w:pPr>
        <w:rPr>
          <w:rFonts w:ascii="Times New Roman" w:hAnsi="Times New Roman" w:cs="Times New Roman"/>
        </w:rPr>
      </w:pPr>
    </w:p>
    <w:p w14:paraId="21ED188D" w14:textId="77777777" w:rsidR="002F16DC" w:rsidRDefault="002F16DC" w:rsidP="002F16DC">
      <w:pPr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lang w:val="sah-RU"/>
        </w:rPr>
        <w:t>Составитель</w:t>
      </w:r>
      <w:r>
        <w:rPr>
          <w:rFonts w:ascii="Times New Roman" w:hAnsi="Times New Roman" w:cs="Times New Roman"/>
        </w:rPr>
        <w:t xml:space="preserve">:   </w:t>
      </w:r>
      <w:r>
        <w:rPr>
          <w:rFonts w:ascii="Times New Roman" w:hAnsi="Times New Roman" w:cs="Times New Roman"/>
          <w:lang w:val="sah-RU"/>
        </w:rPr>
        <w:t>Котоконова А.В.(Зав.МИО)</w:t>
      </w:r>
    </w:p>
    <w:p w14:paraId="1FD38F40" w14:textId="77777777" w:rsidR="002F16DC" w:rsidRDefault="002F16DC" w:rsidP="002F16DC">
      <w:pPr>
        <w:rPr>
          <w:rFonts w:ascii="Times New Roman" w:hAnsi="Times New Roman" w:cs="Times New Roman"/>
        </w:rPr>
      </w:pPr>
    </w:p>
    <w:p w14:paraId="122B3C4E" w14:textId="77777777" w:rsidR="002F16DC" w:rsidRDefault="002F16DC" w:rsidP="002F16DC">
      <w:pPr>
        <w:rPr>
          <w:rFonts w:ascii="Times New Roman" w:hAnsi="Times New Roman" w:cs="Times New Roman"/>
        </w:rPr>
      </w:pPr>
    </w:p>
    <w:p w14:paraId="1FB53CB4" w14:textId="77777777" w:rsidR="002F16DC" w:rsidRDefault="002F16DC" w:rsidP="002F16DC">
      <w:pPr>
        <w:rPr>
          <w:rFonts w:ascii="Times New Roman" w:hAnsi="Times New Roman" w:cs="Times New Roman"/>
        </w:rPr>
      </w:pPr>
    </w:p>
    <w:p w14:paraId="06E679FE" w14:textId="77777777" w:rsidR="002F16DC" w:rsidRDefault="002F16DC" w:rsidP="002F16DC">
      <w:pPr>
        <w:rPr>
          <w:rFonts w:ascii="Times New Roman" w:hAnsi="Times New Roman" w:cs="Times New Roman"/>
        </w:rPr>
      </w:pPr>
    </w:p>
    <w:p w14:paraId="52E2CC61" w14:textId="77777777" w:rsidR="002F16DC" w:rsidRDefault="002F16DC" w:rsidP="002F16DC">
      <w:pPr>
        <w:rPr>
          <w:rFonts w:ascii="Times New Roman" w:hAnsi="Times New Roman" w:cs="Times New Roman"/>
        </w:rPr>
      </w:pPr>
    </w:p>
    <w:p w14:paraId="61C78D89" w14:textId="77777777" w:rsidR="002F16DC" w:rsidRDefault="002F16DC" w:rsidP="002F16DC">
      <w:pPr>
        <w:rPr>
          <w:rFonts w:ascii="Times New Roman" w:hAnsi="Times New Roman" w:cs="Times New Roman"/>
        </w:rPr>
      </w:pPr>
    </w:p>
    <w:p w14:paraId="3F8DBAFA" w14:textId="77777777" w:rsidR="002F16DC" w:rsidRDefault="002F16DC" w:rsidP="002F16DC">
      <w:pPr>
        <w:rPr>
          <w:rFonts w:ascii="Times New Roman" w:hAnsi="Times New Roman" w:cs="Times New Roman"/>
        </w:rPr>
      </w:pPr>
    </w:p>
    <w:p w14:paraId="3B4AEC7A" w14:textId="77777777" w:rsidR="002F16DC" w:rsidRDefault="002F16DC" w:rsidP="002F16DC">
      <w:pPr>
        <w:rPr>
          <w:rFonts w:ascii="Times New Roman" w:hAnsi="Times New Roman" w:cs="Times New Roman"/>
        </w:rPr>
      </w:pPr>
    </w:p>
    <w:p w14:paraId="445ECE20" w14:textId="77777777" w:rsidR="002F16DC" w:rsidRDefault="002F16DC" w:rsidP="002F16DC">
      <w:pPr>
        <w:rPr>
          <w:rFonts w:ascii="Times New Roman" w:hAnsi="Times New Roman" w:cs="Times New Roman"/>
        </w:rPr>
      </w:pPr>
    </w:p>
    <w:p w14:paraId="0416783F" w14:textId="77777777" w:rsidR="002F16DC" w:rsidRDefault="002F16DC" w:rsidP="002F16DC">
      <w:pPr>
        <w:rPr>
          <w:rFonts w:ascii="Times New Roman" w:hAnsi="Times New Roman" w:cs="Times New Roman"/>
        </w:rPr>
      </w:pPr>
    </w:p>
    <w:p w14:paraId="6D0FBB76" w14:textId="77777777" w:rsidR="002F16DC" w:rsidRDefault="002F16DC" w:rsidP="002F16DC">
      <w:pPr>
        <w:rPr>
          <w:rFonts w:ascii="Times New Roman" w:hAnsi="Times New Roman" w:cs="Times New Roman"/>
        </w:rPr>
      </w:pPr>
    </w:p>
    <w:p w14:paraId="0F978F03" w14:textId="77777777" w:rsidR="002F16DC" w:rsidRDefault="002F16DC" w:rsidP="002F16DC">
      <w:pPr>
        <w:rPr>
          <w:rFonts w:ascii="Times New Roman" w:hAnsi="Times New Roman" w:cs="Times New Roman"/>
        </w:rPr>
      </w:pPr>
    </w:p>
    <w:p w14:paraId="4456245B" w14:textId="77777777" w:rsidR="002F16DC" w:rsidRDefault="002F16DC" w:rsidP="002F16DC">
      <w:pPr>
        <w:rPr>
          <w:rFonts w:ascii="Times New Roman" w:hAnsi="Times New Roman" w:cs="Times New Roman"/>
        </w:rPr>
      </w:pPr>
    </w:p>
    <w:p w14:paraId="37BD8EBA" w14:textId="77777777" w:rsidR="002F16DC" w:rsidRDefault="002F16DC" w:rsidP="002F16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Календарь знаменательных дат Российской Федерации, Республики Саха, Верхневилюйского улуса на 2020 г.: помощь в работе библиотек /сост.</w:t>
      </w:r>
      <w:r>
        <w:rPr>
          <w:rFonts w:ascii="Times New Roman" w:hAnsi="Times New Roman" w:cs="Times New Roman"/>
          <w:lang w:val="sah-RU"/>
        </w:rPr>
        <w:t xml:space="preserve"> Котоконова А.В.</w:t>
      </w:r>
      <w:r>
        <w:rPr>
          <w:rFonts w:ascii="Times New Roman" w:hAnsi="Times New Roman" w:cs="Times New Roman"/>
        </w:rPr>
        <w:t xml:space="preserve">–Верхневилюйск: </w:t>
      </w:r>
      <w:proofErr w:type="gramStart"/>
      <w:r>
        <w:rPr>
          <w:rFonts w:ascii="Times New Roman" w:hAnsi="Times New Roman" w:cs="Times New Roman"/>
        </w:rPr>
        <w:t>Центральная  библиотека</w:t>
      </w:r>
      <w:proofErr w:type="gramEnd"/>
      <w:r>
        <w:rPr>
          <w:rFonts w:ascii="Times New Roman" w:hAnsi="Times New Roman" w:cs="Times New Roman"/>
        </w:rPr>
        <w:t xml:space="preserve"> им. О.Д.Федоровой, 2019г. </w:t>
      </w:r>
    </w:p>
    <w:p w14:paraId="7E193CF9" w14:textId="77777777" w:rsidR="002F16DC" w:rsidRDefault="002F16DC" w:rsidP="002F16DC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91B375" wp14:editId="039E5EEF">
                <wp:simplePos x="0" y="0"/>
                <wp:positionH relativeFrom="column">
                  <wp:posOffset>2891790</wp:posOffset>
                </wp:positionH>
                <wp:positionV relativeFrom="paragraph">
                  <wp:posOffset>419735</wp:posOffset>
                </wp:positionV>
                <wp:extent cx="114300" cy="1333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6AF80" id="Прямоугольник 3" o:spid="_x0000_s1026" style="position:absolute;margin-left:227.7pt;margin-top:33.05pt;width:9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" fillcolor="#4f81bd [3204]" strokecolor="#243f60 [1604]" strokeweight="2pt"/>
            </w:pict>
          </mc:Fallback>
        </mc:AlternateContent>
      </w:r>
    </w:p>
    <w:p w14:paraId="294520A2" w14:textId="77777777" w:rsidR="002F16DC" w:rsidRDefault="002F16DC" w:rsidP="002F16DC">
      <w:pPr>
        <w:rPr>
          <w:rFonts w:ascii="Times New Roman" w:hAnsi="Times New Roman" w:cs="Times New Roman"/>
        </w:rPr>
      </w:pPr>
    </w:p>
    <w:p w14:paraId="5C01AA36" w14:textId="77777777" w:rsidR="002F16DC" w:rsidRDefault="002F16DC" w:rsidP="002F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КАЛЕНДАРЬ ЗНАМЕНАТЕЛЬНЫХ И ПАМЯТНЫХ ДАТ </w:t>
      </w:r>
      <w:r w:rsidRPr="007F24B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</w:p>
    <w:p w14:paraId="46EBBEC5" w14:textId="77777777" w:rsidR="002F16DC" w:rsidRDefault="002F16DC" w:rsidP="002F1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D026DA5" w14:textId="77777777" w:rsidR="002F16DC" w:rsidRDefault="002F16DC" w:rsidP="002F1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коллеги!</w:t>
      </w:r>
    </w:p>
    <w:p w14:paraId="41354A3A" w14:textId="77777777" w:rsidR="002F16DC" w:rsidRDefault="002F16DC" w:rsidP="002F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346D7381" w14:textId="77777777" w:rsidR="002F16DC" w:rsidRDefault="002F16DC" w:rsidP="000D6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успешно и творчески организовать работу библиотеки, советуем внимательно отнестись к планированию мероприятий, посвященных различным событиям календаря. Поэтому постарайтесь выбрать из всего многообразия дат, на ваш взгляд, самые важные.</w:t>
      </w:r>
    </w:p>
    <w:p w14:paraId="65F4ECEF" w14:textId="77777777" w:rsidR="002F16DC" w:rsidRPr="000D6360" w:rsidRDefault="002F16DC" w:rsidP="002F16DC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14:paraId="00327B33" w14:textId="77777777" w:rsidR="005451B1" w:rsidRPr="000D6360" w:rsidRDefault="0093033A" w:rsidP="002F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0D6360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В Российской Федерации 2020</w:t>
      </w:r>
      <w:r w:rsidR="002F16DC" w:rsidRPr="000D6360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год объявлен:</w:t>
      </w:r>
      <w:r w:rsidR="005451B1" w:rsidRPr="000D6360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</w:t>
      </w:r>
      <w:r w:rsidR="00B81B5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Годом памяти и славы</w:t>
      </w:r>
    </w:p>
    <w:p w14:paraId="2BACF5FF" w14:textId="77777777" w:rsidR="000D6360" w:rsidRPr="005451B1" w:rsidRDefault="000D6360" w:rsidP="002F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660065" w14:textId="77777777" w:rsidR="002F16DC" w:rsidRPr="000D6360" w:rsidRDefault="005451B1" w:rsidP="002F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D63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Президент РФ </w:t>
      </w:r>
      <w:r w:rsidRPr="000D6360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Владимир Путин</w:t>
      </w:r>
      <w:r w:rsidRPr="000D63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подписал соответствующий Указ от 8 июля 2019 г. № 327. Согласно документу Год памяти и славы учрежден в целях сохранения исторической памяти и в ознаменование 75-летия Победы в Великой Отечественной войне 1941-1945 годов.</w:t>
      </w:r>
    </w:p>
    <w:p w14:paraId="5529F2DD" w14:textId="77777777" w:rsidR="005451B1" w:rsidRPr="000D6360" w:rsidRDefault="005451B1" w:rsidP="002F16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556EFC3" w14:textId="77777777" w:rsidR="002F16DC" w:rsidRDefault="002F16DC" w:rsidP="002F16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</w:p>
    <w:p w14:paraId="3338DFC3" w14:textId="77777777" w:rsidR="005451B1" w:rsidRDefault="00B81B52" w:rsidP="002F16DC">
      <w:pPr>
        <w:spacing w:after="0" w:line="240" w:lineRule="auto"/>
        <w:jc w:val="both"/>
        <w:rPr>
          <w:rFonts w:ascii="Arial" w:hAnsi="Arial" w:cs="Arial"/>
          <w:color w:val="1F497D" w:themeColor="text2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 xml:space="preserve">                 </w:t>
      </w:r>
      <w:r w:rsidR="002F1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  <w:t xml:space="preserve"> </w:t>
      </w:r>
      <w:r w:rsidR="002F16DC" w:rsidRPr="000D6360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В Республике </w:t>
      </w:r>
      <w:r w:rsidR="0093033A" w:rsidRPr="000D6360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Саха (Якутия) 2020</w:t>
      </w:r>
      <w:r w:rsidR="002F16DC" w:rsidRPr="000D6360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год объявлен:</w:t>
      </w:r>
      <w:r w:rsidR="005451B1" w:rsidRPr="000D6360">
        <w:rPr>
          <w:rFonts w:ascii="Arial" w:hAnsi="Arial" w:cs="Arial"/>
          <w:color w:val="1F497D" w:themeColor="text2"/>
          <w:sz w:val="21"/>
          <w:szCs w:val="21"/>
          <w:shd w:val="clear" w:color="auto" w:fill="FFFFFF"/>
        </w:rPr>
        <w:t xml:space="preserve"> </w:t>
      </w:r>
      <w:r w:rsidRPr="00B81B52"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  <w:t>Годом Великой</w:t>
      </w:r>
      <w:r>
        <w:rPr>
          <w:rFonts w:ascii="Arial" w:hAnsi="Arial" w:cs="Arial"/>
          <w:color w:val="1F497D" w:themeColor="text2"/>
          <w:sz w:val="21"/>
          <w:szCs w:val="21"/>
          <w:shd w:val="clear" w:color="auto" w:fill="FFFFFF"/>
        </w:rPr>
        <w:t xml:space="preserve"> </w:t>
      </w:r>
      <w:r w:rsidRPr="00B81B52">
        <w:rPr>
          <w:rFonts w:ascii="Times New Roman" w:hAnsi="Times New Roman" w:cs="Times New Roman"/>
          <w:b/>
          <w:color w:val="1F497D" w:themeColor="text2"/>
          <w:sz w:val="24"/>
          <w:szCs w:val="24"/>
          <w:shd w:val="clear" w:color="auto" w:fill="FFFFFF"/>
        </w:rPr>
        <w:t>Победы</w:t>
      </w:r>
    </w:p>
    <w:p w14:paraId="27ED001A" w14:textId="77777777" w:rsidR="000D6360" w:rsidRDefault="000D6360" w:rsidP="002F16DC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4A29AB21" w14:textId="77777777" w:rsidR="002F16DC" w:rsidRPr="000D6360" w:rsidRDefault="005451B1" w:rsidP="002F1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63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9 мая 2019 года по 9 мая 2020 года в республике объявлен Год Великой Победы «Ваш подвиг в сердцах поколений». Соответствующий указ подписал глава Якутии Айсен Николаев</w:t>
      </w:r>
    </w:p>
    <w:p w14:paraId="3B96E7FB" w14:textId="77777777" w:rsidR="005451B1" w:rsidRDefault="005451B1" w:rsidP="002F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E5D9B" w14:textId="77777777" w:rsidR="002F16DC" w:rsidRDefault="002F16DC" w:rsidP="002F1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14:paraId="0469B97C" w14:textId="6F6F910F" w:rsidR="002F16DC" w:rsidRDefault="002F16DC" w:rsidP="002F1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480DE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                         В Верхневилюйском улусе 20</w:t>
      </w:r>
      <w:r w:rsidR="005A0BFF" w:rsidRPr="00480DE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20</w:t>
      </w:r>
      <w:r w:rsidRPr="00480DE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год объявлен: </w:t>
      </w:r>
      <w:r w:rsidR="00480DE7" w:rsidRPr="00480DE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Годом массового спорта</w:t>
      </w:r>
    </w:p>
    <w:p w14:paraId="261CEEAD" w14:textId="6FB2E140" w:rsidR="00C90FA6" w:rsidRPr="00480DE7" w:rsidRDefault="00C90FA6" w:rsidP="002F1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 xml:space="preserve">                           </w:t>
      </w:r>
    </w:p>
    <w:p w14:paraId="6D91D745" w14:textId="0B40BC2F" w:rsidR="00C90FA6" w:rsidRPr="00C90FA6" w:rsidRDefault="00C90FA6" w:rsidP="00C90FA6">
      <w:pPr>
        <w:spacing w:before="120" w:after="120" w:line="256" w:lineRule="auto"/>
        <w:ind w:left="720"/>
        <w:contextualSpacing/>
        <w:jc w:val="both"/>
        <w:rPr>
          <w:rFonts w:ascii="Times New Roman" w:hAnsi="Times New Roman" w:cs="Times New Roman"/>
          <w:b/>
          <w:bCs/>
          <w:color w:val="1F497D" w:themeColor="text2"/>
        </w:rPr>
      </w:pPr>
      <w:r w:rsidRPr="00C90FA6">
        <w:rPr>
          <w:rFonts w:ascii="Times New Roman" w:hAnsi="Times New Roman" w:cs="Times New Roman"/>
          <w:b/>
          <w:bCs/>
          <w:color w:val="1F497D" w:themeColor="text2"/>
        </w:rPr>
        <w:t xml:space="preserve">                В Верхневилюйской МЦБС: Год цифровой культуры </w:t>
      </w:r>
    </w:p>
    <w:p w14:paraId="66FD8A09" w14:textId="77777777" w:rsidR="00480DE7" w:rsidRPr="00480DE7" w:rsidRDefault="00480DE7" w:rsidP="002F1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7A559C2" w14:textId="77777777" w:rsidR="002F16DC" w:rsidRDefault="002F16DC" w:rsidP="002F1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</w:pPr>
      <w:r w:rsidRPr="007F24B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Государственные праздники</w:t>
      </w:r>
      <w:r w:rsidRPr="004E626B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:</w:t>
      </w:r>
    </w:p>
    <w:p w14:paraId="0D711CD4" w14:textId="77777777" w:rsidR="000D6360" w:rsidRPr="004E626B" w:rsidRDefault="000D6360" w:rsidP="002F16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</w:p>
    <w:p w14:paraId="476BB114" w14:textId="77777777" w:rsidR="002F16DC" w:rsidRDefault="002F16DC" w:rsidP="002F16D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защитника Отечества – 23 февраля</w:t>
      </w:r>
    </w:p>
    <w:p w14:paraId="097531B9" w14:textId="77777777" w:rsidR="002F16DC" w:rsidRDefault="002F16DC" w:rsidP="002F16D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женский день – 8 марта</w:t>
      </w:r>
    </w:p>
    <w:p w14:paraId="7001376F" w14:textId="77777777" w:rsidR="002F16DC" w:rsidRDefault="002F16DC" w:rsidP="002F16D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весны и труда – 1 мая</w:t>
      </w:r>
    </w:p>
    <w:p w14:paraId="79B8841F" w14:textId="77777777" w:rsidR="002F16DC" w:rsidRDefault="002F16DC" w:rsidP="002F16D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 – 9 мая</w:t>
      </w:r>
    </w:p>
    <w:p w14:paraId="36B1A18F" w14:textId="77777777" w:rsidR="002F16DC" w:rsidRDefault="002F16DC" w:rsidP="002F16D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независимости России – 12 июня.</w:t>
      </w:r>
    </w:p>
    <w:p w14:paraId="578FAE02" w14:textId="77777777" w:rsidR="002F16DC" w:rsidRDefault="002F16DC" w:rsidP="002F16D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государственного флага Российской Федерации – 22 августа.</w:t>
      </w:r>
    </w:p>
    <w:p w14:paraId="3E13725F" w14:textId="77777777" w:rsidR="002F16DC" w:rsidRDefault="002F16DC" w:rsidP="002F16D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народного единства – 4 ноября</w:t>
      </w:r>
    </w:p>
    <w:p w14:paraId="0B1772B8" w14:textId="77777777" w:rsidR="002F16DC" w:rsidRDefault="002F16DC" w:rsidP="002F16D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Конституции Российской Федерации – 12 декабря.</w:t>
      </w:r>
    </w:p>
    <w:p w14:paraId="1D98A5E8" w14:textId="77777777" w:rsidR="002F16DC" w:rsidRDefault="002F16DC" w:rsidP="002F16D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 - 31 декабря</w:t>
      </w:r>
    </w:p>
    <w:p w14:paraId="04217D71" w14:textId="77777777" w:rsidR="002F16DC" w:rsidRDefault="002F16DC" w:rsidP="002F1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60875" w14:textId="77777777" w:rsidR="00975B6A" w:rsidRPr="007F24BA" w:rsidRDefault="00975B6A" w:rsidP="00975B6A">
      <w:pPr>
        <w:shd w:val="clear" w:color="auto" w:fill="FFFFFF"/>
        <w:spacing w:line="254" w:lineRule="atLeast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7F24B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Под эгидой ЮНЕСКО</w:t>
      </w:r>
    </w:p>
    <w:p w14:paraId="150F3105" w14:textId="77777777" w:rsidR="00975B6A" w:rsidRPr="004E626B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sz w:val="24"/>
          <w:szCs w:val="24"/>
          <w:lang w:eastAsia="ru-RU"/>
        </w:rPr>
        <w:t>2018 - 2027 гг. - Десятилетие детства в России. (</w:t>
      </w:r>
      <w:hyperlink r:id="rId5" w:tgtFrame="_blank" w:history="1">
        <w:r w:rsidRPr="004E62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 Президента от 29.05.2017</w:t>
        </w:r>
      </w:hyperlink>
      <w:r w:rsidRPr="004E62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2D84F5B" w14:textId="77777777" w:rsidR="00975B6A" w:rsidRPr="000D6360" w:rsidRDefault="00975B6A" w:rsidP="000D6360">
      <w:pPr>
        <w:shd w:val="clear" w:color="auto" w:fill="FFFFFF"/>
        <w:spacing w:after="0" w:line="371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F24B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Юбилейные даты 2020 года:</w:t>
      </w:r>
    </w:p>
    <w:p w14:paraId="3F6914EC" w14:textId="77777777" w:rsidR="00975B6A" w:rsidRPr="004E626B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1205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времени рождения византийского просветителя Мефодия, создателя славянского алфавита (815-885)</w:t>
      </w:r>
    </w:p>
    <w:p w14:paraId="3D548AC9" w14:textId="77777777" w:rsidR="00975B6A" w:rsidRPr="004E626B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755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времени рождения итальянского поэта Данте Алигьери (1265-1321)</w:t>
      </w:r>
    </w:p>
    <w:p w14:paraId="6F5D24D2" w14:textId="77777777" w:rsidR="00975B6A" w:rsidRPr="004E626B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660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времени рождения </w:t>
      </w:r>
      <w:hyperlink r:id="rId6" w:tgtFrame="_blank" w:history="1">
        <w:r w:rsidRPr="004E626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иконописца А. Рублёва</w:t>
        </w:r>
      </w:hyperlink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(1360-1428)</w:t>
      </w:r>
    </w:p>
    <w:p w14:paraId="635A8A64" w14:textId="77777777" w:rsidR="00975B6A" w:rsidRPr="004E626B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640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Куликовской битве (1380)</w:t>
      </w:r>
    </w:p>
    <w:p w14:paraId="237C1325" w14:textId="77777777" w:rsidR="00975B6A" w:rsidRPr="004E626B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500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времени рождения русского первопечатника И.Ф. Фёдорова (ок. 1520-1583)</w:t>
      </w:r>
    </w:p>
    <w:p w14:paraId="69F72CBC" w14:textId="77777777" w:rsidR="00975B6A" w:rsidRPr="004E626B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470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времени рождения голландского мореплавателя В. Баренца (1550-1597)</w:t>
      </w:r>
    </w:p>
    <w:p w14:paraId="4A7C0E46" w14:textId="77777777" w:rsidR="00975B6A" w:rsidRPr="004E626B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450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времени рождения английского мореплавателя Г. Гудзона (ок. 1570-1611)</w:t>
      </w:r>
    </w:p>
    <w:p w14:paraId="143C7570" w14:textId="77777777" w:rsidR="00975B6A" w:rsidRPr="004E626B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415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времени рождения русского мореплавателя С.И. Дежнёва (ок. 1605-1673)</w:t>
      </w:r>
    </w:p>
    <w:p w14:paraId="6E7213A4" w14:textId="77777777" w:rsidR="00975B6A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360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времени рождения английского писателя Д. Дефо (ок. 1660-1731)</w:t>
      </w:r>
    </w:p>
    <w:p w14:paraId="29685F22" w14:textId="77777777" w:rsidR="000D6360" w:rsidRPr="0093033A" w:rsidRDefault="000D6360" w:rsidP="000D6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66C34" w14:textId="77777777" w:rsidR="000D6360" w:rsidRPr="007F24BA" w:rsidRDefault="000D6360" w:rsidP="000D6360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7F24B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КНИГИ-ЮБИЛЯРЫ – 2020</w:t>
      </w:r>
    </w:p>
    <w:p w14:paraId="0B41B9FF" w14:textId="77777777" w:rsidR="000D6360" w:rsidRPr="00975B6A" w:rsidRDefault="000D6360" w:rsidP="000D6360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14:paraId="73891A77" w14:textId="77777777" w:rsidR="000D6360" w:rsidRPr="004E626B" w:rsidRDefault="000D6360" w:rsidP="000D6360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425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времени публикации трагедии "Ромео и Джульетта" У. Шекспира (1595).</w:t>
      </w:r>
    </w:p>
    <w:p w14:paraId="6DC93539" w14:textId="77777777" w:rsidR="000D6360" w:rsidRPr="004E626B" w:rsidRDefault="000D6360" w:rsidP="000D6360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235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«Приключения барона Мюнхаузена» Э. Распэ (1785)</w:t>
      </w:r>
    </w:p>
    <w:p w14:paraId="5B0BBE6C" w14:textId="77777777" w:rsidR="000D6360" w:rsidRPr="004E626B" w:rsidRDefault="000D6360" w:rsidP="000D6360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230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времени публикации романа "Путешествие из Пет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ербурга в Москву" А.Н.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Радищева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1790)</w:t>
      </w:r>
      <w:bookmarkStart w:id="1" w:name="more"/>
      <w:bookmarkEnd w:id="1"/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190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времени написания "Сказки о попе и о работнике его Балде" А.С. Пушкина (1830)</w:t>
      </w:r>
    </w:p>
    <w:p w14:paraId="6C9512AB" w14:textId="77777777" w:rsidR="000D6360" w:rsidRPr="004E626B" w:rsidRDefault="000D6360" w:rsidP="000D6360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185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времени публикации романа "Ледяной дом" И.И. Лажечникова (1835)</w:t>
      </w:r>
    </w:p>
    <w:p w14:paraId="2DFA175E" w14:textId="77777777" w:rsidR="000D6360" w:rsidRPr="004E626B" w:rsidRDefault="000D6360" w:rsidP="000D6360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180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времени публикации романа «Герой нашего времени" и поэмы "Мцыри" М. Ю. Лермонтова (1840)</w:t>
      </w:r>
    </w:p>
    <w:p w14:paraId="6E5F44B1" w14:textId="77777777" w:rsidR="000D6360" w:rsidRPr="004E626B" w:rsidRDefault="000D6360" w:rsidP="000D6360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175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времени написания романа "Бедные люди" Ф.М. Достоевского (1845)</w:t>
      </w:r>
    </w:p>
    <w:p w14:paraId="57DB2872" w14:textId="77777777" w:rsidR="000D6360" w:rsidRPr="004E626B" w:rsidRDefault="000D6360" w:rsidP="000D6360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175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времени выхода в свет романов "Королева Марго" и "Двадцать лет спустя" А. Дюма (1845)</w:t>
      </w:r>
    </w:p>
    <w:p w14:paraId="0DAB77DB" w14:textId="77777777" w:rsidR="000D6360" w:rsidRPr="004E626B" w:rsidRDefault="000D6360" w:rsidP="000D6360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155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времени публикации сказочной повести "Алиса в стране чудес" Л. Кэрролла (1865)</w:t>
      </w:r>
    </w:p>
    <w:p w14:paraId="0621C941" w14:textId="77777777" w:rsidR="000D6360" w:rsidRPr="004E626B" w:rsidRDefault="000D6360" w:rsidP="000D6360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155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времени публикации повести "Серебряные коньки" М.Э.М. Додж (1865)</w:t>
      </w:r>
    </w:p>
    <w:p w14:paraId="59327B08" w14:textId="77777777" w:rsidR="000D6360" w:rsidRPr="004E626B" w:rsidRDefault="000D6360" w:rsidP="000D6360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150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времени издания романа «20 000 лье под водой» Ж. Верна</w:t>
      </w:r>
    </w:p>
    <w:p w14:paraId="00A6D97F" w14:textId="77777777" w:rsidR="000D6360" w:rsidRPr="004E626B" w:rsidRDefault="000D6360" w:rsidP="000D6360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140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времени выхода в свет романа "Братья Карамазовы" Ф.М. Достоевского (1880)</w:t>
      </w:r>
    </w:p>
    <w:p w14:paraId="1BF28CB8" w14:textId="77777777" w:rsidR="000D6360" w:rsidRPr="004E626B" w:rsidRDefault="000D6360" w:rsidP="000D6360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140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времени издания повести "Приключение Пиноккио, история марионетки" К. Коллоди (1880)</w:t>
      </w:r>
    </w:p>
    <w:p w14:paraId="430D2F6F" w14:textId="77777777" w:rsidR="000D6360" w:rsidRPr="004E626B" w:rsidRDefault="000D6360" w:rsidP="000D6360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95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времени публикации романа «Голова профессора Доуэля» А.Р. Беляева (1925)</w:t>
      </w:r>
    </w:p>
    <w:p w14:paraId="6BE18A54" w14:textId="77777777" w:rsidR="000D6360" w:rsidRPr="004E626B" w:rsidRDefault="000D6360" w:rsidP="000D6360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95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времени публикации стихотворной сказки "Бармалей" К.И. Чуковского (1925)</w:t>
      </w:r>
    </w:p>
    <w:p w14:paraId="4684A84F" w14:textId="77777777" w:rsidR="000D6360" w:rsidRPr="004E626B" w:rsidRDefault="000D6360" w:rsidP="000D6360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95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времени публикации стихотворной сказки "Сказка о глупом мышонке" С.Я. Маршака (1925)</w:t>
      </w:r>
    </w:p>
    <w:p w14:paraId="6A39B8D6" w14:textId="77777777" w:rsidR="000D6360" w:rsidRPr="004E626B" w:rsidRDefault="000D6360" w:rsidP="000D6360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90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времени написания и публикации стихотворения "Вот какой рассеянный" С.Я. Маршака (1930)</w:t>
      </w:r>
    </w:p>
    <w:p w14:paraId="4374D74A" w14:textId="77777777" w:rsidR="000D6360" w:rsidRPr="004E626B" w:rsidRDefault="000D6360" w:rsidP="000D6360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85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времени выхода в свет романа "Как закалялась сталь" Н.А. Островского (1935)</w:t>
      </w:r>
    </w:p>
    <w:p w14:paraId="7473FAC9" w14:textId="77777777" w:rsidR="000D6360" w:rsidRPr="004E626B" w:rsidRDefault="000D6360" w:rsidP="000D6360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65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времени издания романа "Лолита" В.В. Набокова (1955)</w:t>
      </w:r>
    </w:p>
    <w:p w14:paraId="2068E71C" w14:textId="77777777" w:rsidR="000D6360" w:rsidRPr="004E626B" w:rsidRDefault="000D6360" w:rsidP="000D6360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65 ле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со времени издания отдельной книгой поэмы "Дядя Стёпа - милиционер" С.В. Михалкова (1955)</w:t>
      </w:r>
    </w:p>
    <w:p w14:paraId="7376DAD6" w14:textId="77777777" w:rsidR="000D6360" w:rsidRPr="004E626B" w:rsidRDefault="000D6360" w:rsidP="000D6360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65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со времени написания сказки "Кто </w:t>
      </w:r>
      <w:proofErr w:type="gramStart"/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сказал</w:t>
      </w:r>
      <w:proofErr w:type="gramEnd"/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"МЯУ"?" В.Г. Сутеева (1955)</w:t>
      </w:r>
    </w:p>
    <w:p w14:paraId="31B63064" w14:textId="77777777" w:rsidR="000D6360" w:rsidRPr="004E626B" w:rsidRDefault="000D6360" w:rsidP="000D6360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65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времени публикации повести "Малыш и Карлсон, который живёт на крыше" А. Линдгрен (1955)</w:t>
      </w:r>
    </w:p>
    <w:p w14:paraId="356B2E7E" w14:textId="77777777" w:rsidR="000D6360" w:rsidRPr="004E626B" w:rsidRDefault="000D6360" w:rsidP="000D6360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60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времени публикации поэмы "За далью - даль" А.Т. Твардовского (1960)</w:t>
      </w:r>
    </w:p>
    <w:p w14:paraId="6BE35A28" w14:textId="77777777" w:rsidR="000D6360" w:rsidRPr="004E626B" w:rsidRDefault="000D6360" w:rsidP="000D6360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60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времени выхода в свет романа "Поднятая целина" М.А. Шолохова (1960)</w:t>
      </w:r>
    </w:p>
    <w:p w14:paraId="0C06AE31" w14:textId="77777777" w:rsidR="000D6360" w:rsidRPr="004E626B" w:rsidRDefault="000D6360" w:rsidP="000D6360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55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времени выхода в свет книги для детей "Незнайка на Луне" Н.Н. Носова (1965)</w:t>
      </w:r>
    </w:p>
    <w:p w14:paraId="77553270" w14:textId="77777777" w:rsidR="000D6360" w:rsidRPr="004E626B" w:rsidRDefault="000D6360" w:rsidP="000D6360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45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времени издания романа "Блокада" А.Б. Чаковского (1975)</w:t>
      </w:r>
    </w:p>
    <w:p w14:paraId="1A7CEC13" w14:textId="77777777" w:rsidR="000D6360" w:rsidRPr="004E626B" w:rsidRDefault="000D6360" w:rsidP="000D6360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времени выхода в свет серии романов "Приключения Эраста Фандорина" Б. Акунина – «Статский советник» (2000)</w:t>
      </w:r>
    </w:p>
    <w:p w14:paraId="45795245" w14:textId="77777777" w:rsidR="000D6360" w:rsidRPr="004E626B" w:rsidRDefault="000D6360" w:rsidP="000D6360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назад опубликован роман «Буря мечей» Джорджа Р. Р. Мартина – третья часть саги «Песнь Льда и Пламени» (2000)</w:t>
      </w:r>
    </w:p>
    <w:p w14:paraId="5A55F1D6" w14:textId="77777777" w:rsidR="000D6360" w:rsidRPr="004E626B" w:rsidRDefault="000D6360" w:rsidP="000D6360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15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назад вышел в свет роман «Сумерки» Стефани Майер (2005)</w:t>
      </w:r>
    </w:p>
    <w:p w14:paraId="2E2B979A" w14:textId="77777777" w:rsidR="000D6360" w:rsidRPr="004E626B" w:rsidRDefault="000D6360" w:rsidP="000D6360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15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назад опубликован роман «Черновик» Сергея Лукьяненко (2005)</w:t>
      </w:r>
    </w:p>
    <w:p w14:paraId="5963C842" w14:textId="77777777" w:rsidR="007F24BA" w:rsidRPr="004E626B" w:rsidRDefault="000D6360" w:rsidP="00975B6A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15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постапокалиптическому роману «Метро </w:t>
      </w:r>
      <w:r w:rsidR="00BD56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2033» Дмитрия Глуховского (2005)</w:t>
      </w:r>
    </w:p>
    <w:p w14:paraId="64067998" w14:textId="77777777" w:rsidR="00975B6A" w:rsidRPr="004E626B" w:rsidRDefault="00975B6A" w:rsidP="00975B6A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73B274" w14:textId="77777777" w:rsidR="00975B6A" w:rsidRPr="007F24BA" w:rsidRDefault="00975B6A" w:rsidP="00975B6A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7F24B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ЯНВАРЬ</w:t>
      </w:r>
    </w:p>
    <w:p w14:paraId="5C91FE1B" w14:textId="77777777" w:rsidR="00975B6A" w:rsidRPr="004E626B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534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</w:t>
      </w:r>
      <w:r w:rsidRPr="004E626B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 xml:space="preserve"> </w:t>
      </w:r>
      <w:r w:rsidRPr="005C453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января</w:t>
      </w:r>
      <w:r w:rsidRPr="005C45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975B6A">
        <w:rPr>
          <w:rFonts w:ascii="Times New Roman" w:eastAsia="Times New Roman" w:hAnsi="Times New Roman" w:cs="Times New Roman"/>
          <w:color w:val="17375E"/>
          <w:sz w:val="24"/>
          <w:szCs w:val="24"/>
          <w:lang w:eastAsia="ru-RU"/>
        </w:rPr>
        <w:t xml:space="preserve">– 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Новогодний праздник</w:t>
      </w:r>
    </w:p>
    <w:p w14:paraId="67CE3636" w14:textId="77777777" w:rsidR="00975B6A" w:rsidRPr="004E626B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</w:t>
      </w: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90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дня рождения поэта А.В. Жигулина (1930-2000)</w:t>
      </w:r>
    </w:p>
    <w:p w14:paraId="6D029EBD" w14:textId="77777777" w:rsidR="00975B6A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</w:t>
      </w: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95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дня рождения английского зоолога и писателя Д.М. Даррелла (1925–1995)</w:t>
      </w:r>
    </w:p>
    <w:p w14:paraId="1890B2CC" w14:textId="77777777" w:rsidR="000D6360" w:rsidRDefault="000D6360" w:rsidP="000D6360">
      <w:pPr>
        <w:pStyle w:val="12"/>
        <w:shd w:val="clear" w:color="auto" w:fill="auto"/>
        <w:ind w:firstLine="0"/>
        <w:jc w:val="both"/>
      </w:pPr>
      <w:r w:rsidRPr="003A30B0">
        <w:rPr>
          <w:b/>
          <w:bCs/>
          <w:color w:val="1F497D" w:themeColor="text2"/>
        </w:rPr>
        <w:t xml:space="preserve">2 января </w:t>
      </w:r>
      <w:r>
        <w:t>- 60 лет со дня рождения Ариадны Валентиновны Борисовой (1960), члена Союза писателей России и РС(Я), лауреата Большой премии Союза писателей России, лауреата республиканской премии «Золотое перо», писателя, переводчика.</w:t>
      </w:r>
    </w:p>
    <w:p w14:paraId="0227F296" w14:textId="77777777" w:rsidR="000D6360" w:rsidRDefault="000D6360" w:rsidP="000D6360">
      <w:pPr>
        <w:pStyle w:val="12"/>
        <w:shd w:val="clear" w:color="auto" w:fill="auto"/>
        <w:ind w:firstLine="580"/>
        <w:jc w:val="both"/>
      </w:pPr>
      <w:r>
        <w:t xml:space="preserve">См.: Рудых, Т. Божья отметина </w:t>
      </w:r>
      <w:proofErr w:type="gramStart"/>
      <w:r>
        <w:t>Ариадны :</w:t>
      </w:r>
      <w:proofErr w:type="gramEnd"/>
      <w:r>
        <w:t xml:space="preserve"> [о писательнице А.В. Борисовой] / Т. Рудых // Якутия. - 2007. - 14 июля. - С. 1.</w:t>
      </w:r>
    </w:p>
    <w:p w14:paraId="519219FE" w14:textId="77777777" w:rsidR="00975B6A" w:rsidRPr="003A30B0" w:rsidRDefault="00975B6A" w:rsidP="00BD1B3A">
      <w:pPr>
        <w:pStyle w:val="a3"/>
        <w:numPr>
          <w:ilvl w:val="0"/>
          <w:numId w:val="10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0B0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января</w:t>
      </w:r>
      <w:r w:rsidRPr="003A30B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A30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День детского кино (с 1998 г.)</w:t>
      </w:r>
    </w:p>
    <w:p w14:paraId="6CFBF346" w14:textId="77777777" w:rsidR="000D6360" w:rsidRPr="000D6360" w:rsidRDefault="000D6360" w:rsidP="000D6360">
      <w:pPr>
        <w:widowControl w:val="0"/>
        <w:tabs>
          <w:tab w:val="left" w:pos="9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30B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 w:bidi="ru-RU"/>
        </w:rPr>
        <w:t>14 января</w:t>
      </w:r>
      <w:r w:rsidRPr="003A30B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 w:bidi="ru-RU"/>
        </w:rPr>
        <w:t xml:space="preserve"> </w:t>
      </w:r>
      <w:r w:rsidRPr="000D6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- 70 лет со дня рождения Михаила Васильевича Дьячковского-Келбе (1950), члена Союза писателей России, поэта, прозаика.</w:t>
      </w:r>
    </w:p>
    <w:p w14:paraId="18B0B8A5" w14:textId="77777777" w:rsidR="000D6360" w:rsidRPr="004E626B" w:rsidRDefault="000D6360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30B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См.: Якутия-</w:t>
      </w:r>
      <w:proofErr w:type="gramStart"/>
      <w:r w:rsidRPr="003A30B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2000 :</w:t>
      </w:r>
      <w:proofErr w:type="gramEnd"/>
      <w:r w:rsidRPr="003A30B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календарь знаменательных и памятных дат. - Якутск, 2000. - С. 15. </w:t>
      </w:r>
      <w:r w:rsidR="00BD5639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- Библиогр.: с. 15-16 (6 назв.); Писатели земли Олонхо</w:t>
      </w:r>
      <w:r w:rsidRPr="003A30B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: биобиблиографический справочник. - Якутск, 2000. - С. 206. - Библиогр.: с. 207 (6 назв.).</w:t>
      </w:r>
    </w:p>
    <w:p w14:paraId="4EA8614A" w14:textId="77777777" w:rsidR="00975B6A" w:rsidRPr="004E626B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450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15</w:t>
      </w:r>
      <w:r w:rsidRPr="00F1534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 января</w:t>
      </w:r>
      <w:r w:rsidRPr="00F1534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225 лет со дня рождения писателя, дипломата А.С. Грибоедова (1795—1829)</w:t>
      </w:r>
    </w:p>
    <w:p w14:paraId="2CA93B6F" w14:textId="77777777" w:rsidR="00975B6A" w:rsidRPr="004E626B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</w:t>
      </w: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95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дня рождения писателя Е.И. Носова (1925–2002)</w:t>
      </w:r>
    </w:p>
    <w:p w14:paraId="7359EC36" w14:textId="77777777" w:rsidR="00975B6A" w:rsidRPr="004E626B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534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19 января</w:t>
      </w:r>
      <w:r w:rsidRPr="00F1534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Православный праздник – </w:t>
      </w:r>
      <w:hyperlink r:id="rId7" w:tgtFrame="_blank" w:history="1">
        <w:r w:rsidRPr="004E626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Крещение Господне</w:t>
        </w:r>
      </w:hyperlink>
    </w:p>
    <w:p w14:paraId="5BC7BA1E" w14:textId="77777777" w:rsidR="00975B6A" w:rsidRPr="004E626B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</w:t>
      </w: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120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дня рождения поэта М.В. Исаковского (1900-1973)</w:t>
      </w:r>
    </w:p>
    <w:p w14:paraId="183BFD53" w14:textId="77777777" w:rsidR="00975B6A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</w:t>
      </w: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155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дня рождения живописца и графика В.А. Серова (1865—1911)</w:t>
      </w:r>
    </w:p>
    <w:p w14:paraId="50720642" w14:textId="77777777" w:rsidR="003A30B0" w:rsidRPr="003A30B0" w:rsidRDefault="003A30B0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0B0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24 января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Pr="003A3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105 лет со дня рождения </w:t>
      </w:r>
      <w:proofErr w:type="gramStart"/>
      <w:r w:rsidRPr="003A30B0">
        <w:rPr>
          <w:rFonts w:ascii="Times New Roman" w:eastAsia="Times New Roman" w:hAnsi="Times New Roman" w:cs="Times New Roman"/>
          <w:sz w:val="24"/>
          <w:szCs w:val="24"/>
          <w:lang w:eastAsia="ru-RU"/>
        </w:rPr>
        <w:t>А,С</w:t>
      </w:r>
      <w:proofErr w:type="gramEnd"/>
      <w:r w:rsidRPr="003A30B0">
        <w:rPr>
          <w:rFonts w:ascii="Times New Roman" w:eastAsia="Times New Roman" w:hAnsi="Times New Roman" w:cs="Times New Roman"/>
          <w:sz w:val="24"/>
          <w:szCs w:val="24"/>
          <w:lang w:eastAsia="ru-RU"/>
        </w:rPr>
        <w:t>,Сыромятниковой, заслуженного работника культуры РФ и РС(Я), прозаика (1915 – 1997)</w:t>
      </w:r>
    </w:p>
    <w:p w14:paraId="4166F927" w14:textId="77777777" w:rsidR="00975B6A" w:rsidRPr="004E626B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534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25 января</w:t>
      </w:r>
      <w:r w:rsidRPr="00F1534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hyperlink r:id="rId8" w:tgtFrame="_blank" w:history="1">
        <w:r w:rsidRPr="004E626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День российского студенчества (Татьянин день).</w:t>
        </w:r>
      </w:hyperlink>
    </w:p>
    <w:p w14:paraId="26712B94" w14:textId="77777777" w:rsidR="00975B6A" w:rsidRPr="004E626B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534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29 января</w:t>
      </w:r>
      <w:r w:rsidRPr="00F1534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</w:t>
      </w:r>
      <w:r w:rsidRPr="004E62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160 лет</w:t>
      </w:r>
      <w:r w:rsidRPr="004E62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дня рождения писателя А.П. Чехова (1860—1904)</w:t>
      </w:r>
    </w:p>
    <w:p w14:paraId="5EA1A182" w14:textId="77777777" w:rsidR="00975B6A" w:rsidRPr="00975B6A" w:rsidRDefault="00975B6A" w:rsidP="00975B6A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14:paraId="79BDE2C5" w14:textId="77777777" w:rsidR="00975B6A" w:rsidRPr="00975B6A" w:rsidRDefault="00975B6A" w:rsidP="00975B6A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14:paraId="04B1AB03" w14:textId="77777777" w:rsidR="00975B6A" w:rsidRPr="00F1534E" w:rsidRDefault="00975B6A" w:rsidP="00975B6A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F1534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ФЕВРАЛЬ</w:t>
      </w:r>
    </w:p>
    <w:p w14:paraId="2EFA46EA" w14:textId="77777777" w:rsidR="00975B6A" w:rsidRPr="005C4532" w:rsidRDefault="00975B6A" w:rsidP="00BD1B3A">
      <w:pPr>
        <w:pStyle w:val="a3"/>
        <w:numPr>
          <w:ilvl w:val="0"/>
          <w:numId w:val="1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F1534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13 февраля</w:t>
      </w:r>
      <w:r w:rsidRPr="00F1534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5C4532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- </w:t>
      </w:r>
      <w:r w:rsidRPr="005C45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радио</w:t>
      </w:r>
    </w:p>
    <w:p w14:paraId="527F5B05" w14:textId="77777777" w:rsidR="00975B6A" w:rsidRPr="005C4532" w:rsidRDefault="00975B6A" w:rsidP="00BD1B3A">
      <w:pPr>
        <w:pStyle w:val="a3"/>
        <w:numPr>
          <w:ilvl w:val="0"/>
          <w:numId w:val="1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5C453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14 февраля</w:t>
      </w:r>
      <w:r w:rsidRPr="005C45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5C4532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- </w:t>
      </w:r>
      <w:hyperlink r:id="rId9" w:tgtFrame="_blank" w:history="1">
        <w:r w:rsidRPr="005C45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компьютерщика</w:t>
        </w:r>
      </w:hyperlink>
    </w:p>
    <w:p w14:paraId="7AD3AAC0" w14:textId="77777777" w:rsidR="00975B6A" w:rsidRPr="005C4532" w:rsidRDefault="00975B6A" w:rsidP="00BD1B3A">
      <w:pPr>
        <w:pStyle w:val="a3"/>
        <w:numPr>
          <w:ilvl w:val="0"/>
          <w:numId w:val="1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53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23 февраля</w:t>
      </w:r>
      <w:r w:rsidRPr="005C45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5360CF">
        <w:rPr>
          <w:rFonts w:ascii="Times New Roman" w:eastAsia="Times New Roman" w:hAnsi="Times New Roman" w:cs="Times New Roman"/>
          <w:color w:val="17375E"/>
          <w:sz w:val="24"/>
          <w:szCs w:val="24"/>
          <w:lang w:eastAsia="ru-RU"/>
        </w:rPr>
        <w:t>- </w:t>
      </w:r>
      <w:hyperlink r:id="rId10" w:tgtFrame="_blank" w:history="1">
        <w:r w:rsidRPr="005C45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защитника Отечества</w:t>
        </w:r>
      </w:hyperlink>
    </w:p>
    <w:p w14:paraId="254A8315" w14:textId="77777777" w:rsidR="00975B6A" w:rsidRPr="00975B6A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14:paraId="369395DF" w14:textId="77777777" w:rsidR="00975B6A" w:rsidRPr="00975B6A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975B6A">
        <w:rPr>
          <w:rFonts w:ascii="Times New Roman" w:eastAsia="Times New Roman" w:hAnsi="Times New Roman" w:cs="Times New Roman"/>
          <w:color w:val="17375E"/>
          <w:sz w:val="24"/>
          <w:szCs w:val="24"/>
          <w:lang w:eastAsia="ru-RU"/>
        </w:rPr>
        <w:t>***</w:t>
      </w:r>
    </w:p>
    <w:p w14:paraId="56E94C4D" w14:textId="77777777" w:rsidR="00975B6A" w:rsidRPr="007F24BA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53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 февраля</w:t>
      </w:r>
      <w:r w:rsidRPr="005C45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975B6A">
        <w:rPr>
          <w:rFonts w:ascii="Times New Roman" w:eastAsia="Times New Roman" w:hAnsi="Times New Roman" w:cs="Times New Roman"/>
          <w:color w:val="17375E"/>
          <w:sz w:val="24"/>
          <w:szCs w:val="24"/>
          <w:lang w:eastAsia="ru-RU"/>
        </w:rPr>
        <w:t xml:space="preserve">– </w:t>
      </w:r>
      <w:r w:rsidRPr="007F2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воинской славы России. Разгром советскими во</w:t>
      </w:r>
      <w:r w:rsidR="0030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йсками немецко-фашистских </w:t>
      </w:r>
      <w:proofErr w:type="gramStart"/>
      <w:r w:rsidR="0030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войск </w:t>
      </w:r>
      <w:r w:rsidRPr="007F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Сталинградской</w:t>
      </w:r>
      <w:proofErr w:type="gramEnd"/>
      <w:r w:rsidRPr="007F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битве (1943)</w:t>
      </w:r>
    </w:p>
    <w:p w14:paraId="4F20F9F7" w14:textId="77777777" w:rsidR="00975B6A" w:rsidRPr="007F24BA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53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8 февраля</w:t>
      </w:r>
      <w:r w:rsidRPr="005C45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975B6A">
        <w:rPr>
          <w:rFonts w:ascii="Times New Roman" w:eastAsia="Times New Roman" w:hAnsi="Times New Roman" w:cs="Times New Roman"/>
          <w:color w:val="17375E"/>
          <w:sz w:val="24"/>
          <w:szCs w:val="24"/>
          <w:lang w:eastAsia="ru-RU"/>
        </w:rPr>
        <w:t xml:space="preserve">– </w:t>
      </w:r>
      <w:r w:rsidRPr="007F2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памяти юного героя-антифашиста</w:t>
      </w:r>
    </w:p>
    <w:p w14:paraId="3F226A52" w14:textId="77777777" w:rsidR="00975B6A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B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7F2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120 лет</w:t>
      </w:r>
      <w:r w:rsidRPr="007F24B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писателя Л.В. Успенского (1900-1978)</w:t>
      </w:r>
    </w:p>
    <w:p w14:paraId="2655B3B7" w14:textId="77777777" w:rsidR="00011B35" w:rsidRPr="0030450A" w:rsidRDefault="00011B35" w:rsidP="0030450A">
      <w:p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1B3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10 февраля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0450A">
        <w:rPr>
          <w:rFonts w:ascii="Times New Roman" w:hAnsi="Times New Roman" w:cs="Times New Roman"/>
          <w:b/>
          <w:sz w:val="24"/>
          <w:szCs w:val="24"/>
        </w:rPr>
        <w:t>85летие образования Верхневилюйского района ЯАССР</w:t>
      </w:r>
      <w:r w:rsidRPr="00011B35">
        <w:rPr>
          <w:rFonts w:ascii="Times New Roman" w:hAnsi="Times New Roman" w:cs="Times New Roman"/>
          <w:sz w:val="24"/>
          <w:szCs w:val="24"/>
        </w:rPr>
        <w:t xml:space="preserve"> </w:t>
      </w:r>
      <w:r w:rsidRPr="00011B35">
        <w:rPr>
          <w:rFonts w:ascii="Times New Roman" w:hAnsi="Times New Roman" w:cs="Times New Roman"/>
          <w:b/>
          <w:sz w:val="24"/>
          <w:szCs w:val="24"/>
        </w:rPr>
        <w:t>(1935г)</w:t>
      </w:r>
    </w:p>
    <w:p w14:paraId="40DC4AD9" w14:textId="77777777" w:rsidR="00975B6A" w:rsidRPr="007F24BA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53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10 февраля</w:t>
      </w:r>
      <w:r w:rsidRPr="005C45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975B6A">
        <w:rPr>
          <w:rFonts w:ascii="Times New Roman" w:eastAsia="Times New Roman" w:hAnsi="Times New Roman" w:cs="Times New Roman"/>
          <w:color w:val="17375E"/>
          <w:sz w:val="24"/>
          <w:szCs w:val="24"/>
          <w:lang w:eastAsia="ru-RU"/>
        </w:rPr>
        <w:t xml:space="preserve">– </w:t>
      </w:r>
      <w:r w:rsidRPr="007F2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памяти </w:t>
      </w:r>
      <w:hyperlink r:id="rId11" w:tgtFrame="_blank" w:history="1">
        <w:r w:rsidRPr="007F24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А. С. Пушкина</w:t>
        </w:r>
      </w:hyperlink>
      <w:r w:rsidRPr="007F24BA">
        <w:rPr>
          <w:rFonts w:ascii="Times New Roman" w:eastAsia="Times New Roman" w:hAnsi="Times New Roman" w:cs="Times New Roman"/>
          <w:sz w:val="24"/>
          <w:szCs w:val="24"/>
          <w:lang w:eastAsia="ru-RU"/>
        </w:rPr>
        <w:t> (1799-1837), 183 года со дня смерти</w:t>
      </w:r>
    </w:p>
    <w:p w14:paraId="5E3038BA" w14:textId="77777777" w:rsidR="00975B6A" w:rsidRPr="007F24BA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</w:t>
      </w:r>
      <w:r w:rsidRPr="007F2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130 лет</w:t>
      </w:r>
      <w:r w:rsidRPr="007F24B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поэта, прозаика и переводчика Б.Л. Пастернака (1890-1960)</w:t>
      </w:r>
    </w:p>
    <w:p w14:paraId="7AFD25DD" w14:textId="77777777" w:rsidR="00975B6A" w:rsidRPr="007F24BA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B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12 февраля</w:t>
      </w:r>
      <w:r w:rsidRPr="007F24BA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975B6A">
        <w:rPr>
          <w:rFonts w:ascii="Times New Roman" w:eastAsia="Times New Roman" w:hAnsi="Times New Roman" w:cs="Times New Roman"/>
          <w:color w:val="17375E"/>
          <w:sz w:val="24"/>
          <w:szCs w:val="24"/>
          <w:lang w:eastAsia="ru-RU"/>
        </w:rPr>
        <w:t>– </w:t>
      </w:r>
      <w:r w:rsidRPr="007F2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120 лет</w:t>
      </w:r>
      <w:r w:rsidRPr="007F24B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военачальника, Маршала Советского Союза В.И. Чуйкова (1900-1982)</w:t>
      </w:r>
    </w:p>
    <w:p w14:paraId="5CA27782" w14:textId="77777777" w:rsidR="00975B6A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BA">
        <w:rPr>
          <w:rFonts w:ascii="Times New Roman" w:eastAsia="Times New Roman" w:hAnsi="Times New Roman" w:cs="Times New Roman"/>
          <w:sz w:val="24"/>
          <w:szCs w:val="24"/>
          <w:lang w:eastAsia="ru-RU"/>
        </w:rPr>
        <w:t>– 165 лет со дня рождения писателя В.М. Гаршина (1855-1888)</w:t>
      </w:r>
    </w:p>
    <w:p w14:paraId="5FCFA98A" w14:textId="77777777" w:rsidR="003A30B0" w:rsidRPr="00A27F8E" w:rsidRDefault="003A30B0" w:rsidP="00A27F8E">
      <w:pPr>
        <w:pStyle w:val="12"/>
        <w:shd w:val="clear" w:color="auto" w:fill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3A30B0">
        <w:rPr>
          <w:b/>
          <w:color w:val="1F497D" w:themeColor="text2"/>
          <w:sz w:val="24"/>
          <w:szCs w:val="24"/>
          <w:lang w:eastAsia="ru-RU"/>
        </w:rPr>
        <w:t>13 февраля</w:t>
      </w:r>
      <w:r w:rsidRPr="003A30B0">
        <w:rPr>
          <w:color w:val="1F497D" w:themeColor="text2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– </w:t>
      </w:r>
      <w:r w:rsidRPr="0030450A">
        <w:rPr>
          <w:b/>
          <w:sz w:val="24"/>
          <w:szCs w:val="24"/>
          <w:lang w:eastAsia="ru-RU"/>
        </w:rPr>
        <w:t>День родного языка и письменности</w:t>
      </w:r>
      <w:r w:rsidR="00A27F8E">
        <w:rPr>
          <w:sz w:val="24"/>
          <w:szCs w:val="24"/>
          <w:lang w:eastAsia="ru-RU"/>
        </w:rPr>
        <w:t xml:space="preserve"> (</w:t>
      </w:r>
      <w:r w:rsidR="00A27F8E" w:rsidRPr="00A27F8E">
        <w:rPr>
          <w:color w:val="000000"/>
          <w:sz w:val="24"/>
          <w:szCs w:val="24"/>
          <w:lang w:eastAsia="ru-RU" w:bidi="ru-RU"/>
        </w:rPr>
        <w:t>См.: Об объявлении Дня родного языка и письменности : указ Президента РС</w:t>
      </w:r>
      <w:r w:rsidR="00A27F8E">
        <w:rPr>
          <w:color w:val="000000"/>
          <w:sz w:val="24"/>
          <w:szCs w:val="24"/>
          <w:lang w:eastAsia="ru-RU" w:bidi="ru-RU"/>
        </w:rPr>
        <w:t xml:space="preserve"> </w:t>
      </w:r>
      <w:r w:rsidR="00A27F8E" w:rsidRPr="00A27F8E">
        <w:rPr>
          <w:color w:val="000000"/>
          <w:sz w:val="24"/>
          <w:szCs w:val="24"/>
          <w:lang w:eastAsia="ru-RU" w:bidi="ru-RU"/>
        </w:rPr>
        <w:t>(Я) от 9 февраля 1996 г. № 1294 // Республика Саха (Якутия). - 1996. - 10 февраля. - С. 1.</w:t>
      </w:r>
    </w:p>
    <w:p w14:paraId="3CA801E1" w14:textId="77777777" w:rsidR="007D2813" w:rsidRPr="007F24BA" w:rsidRDefault="007D2813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1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14 февраля</w:t>
      </w:r>
      <w:r w:rsidRPr="007D281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святого Валентина, Всемирный День Влюбленных</w:t>
      </w:r>
    </w:p>
    <w:p w14:paraId="145CDA0D" w14:textId="77777777" w:rsidR="00975B6A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B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15 февраля</w:t>
      </w:r>
      <w:r w:rsidRPr="007F24BA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975B6A">
        <w:rPr>
          <w:rFonts w:ascii="Times New Roman" w:eastAsia="Times New Roman" w:hAnsi="Times New Roman" w:cs="Times New Roman"/>
          <w:color w:val="17375E"/>
          <w:sz w:val="24"/>
          <w:szCs w:val="24"/>
          <w:lang w:eastAsia="ru-RU"/>
        </w:rPr>
        <w:t xml:space="preserve">– </w:t>
      </w:r>
      <w:r w:rsidRPr="007F2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вывода советских войск из Афганистана (1989)</w:t>
      </w:r>
    </w:p>
    <w:p w14:paraId="4925D8DF" w14:textId="77777777" w:rsidR="007D2813" w:rsidRPr="007F24BA" w:rsidRDefault="007D2813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81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20 февраля</w:t>
      </w:r>
      <w:r w:rsidRPr="007D281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120 лет со дня рождения М.Г.Потаповой – Габышевой, активной участницы борьбы за установление Советской власти в Якутии (1900 – 1980)</w:t>
      </w:r>
    </w:p>
    <w:p w14:paraId="4BFDCD09" w14:textId="77777777" w:rsidR="00975B6A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B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21 февраля</w:t>
      </w:r>
      <w:r w:rsidRPr="007F24BA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975B6A">
        <w:rPr>
          <w:rFonts w:ascii="Times New Roman" w:eastAsia="Times New Roman" w:hAnsi="Times New Roman" w:cs="Times New Roman"/>
          <w:color w:val="17375E"/>
          <w:sz w:val="24"/>
          <w:szCs w:val="24"/>
          <w:lang w:eastAsia="ru-RU"/>
        </w:rPr>
        <w:t xml:space="preserve">– </w:t>
      </w:r>
      <w:r w:rsidRPr="007F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день родного языка (с </w:t>
      </w:r>
      <w:r w:rsidR="0031620B"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Pr="007F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16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ЮНЕСКО с целью сохранения культурных традиций всех народов</w:t>
      </w:r>
      <w:r w:rsidRPr="007F24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2AFACEE" w14:textId="77777777" w:rsidR="00A27F8E" w:rsidRPr="00A27F8E" w:rsidRDefault="00A27F8E" w:rsidP="00A27F8E">
      <w:pPr>
        <w:widowControl w:val="0"/>
        <w:tabs>
          <w:tab w:val="left" w:pos="9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 w:bidi="ru-RU"/>
        </w:rPr>
        <w:t>23</w:t>
      </w:r>
      <w:r w:rsidRPr="00A27F8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 w:bidi="ru-RU"/>
        </w:rPr>
        <w:t>февраля</w:t>
      </w:r>
      <w:r w:rsidRPr="00A2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- 110 лет со дня рождения Авксентия Егоровича Мординова (1910-1993), заслуженного деятеля науки РСФСР, 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уреата Государственной премии РС </w:t>
      </w:r>
      <w:r w:rsidRPr="00A2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(Я) им. П. А. Ойунского, доктора философских наук, профессора.</w:t>
      </w:r>
    </w:p>
    <w:p w14:paraId="088A1E6D" w14:textId="77777777" w:rsidR="00A27F8E" w:rsidRPr="00A27F8E" w:rsidRDefault="00A27F8E" w:rsidP="00A27F8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См.: Якутия-2010</w:t>
      </w:r>
      <w:r w:rsidRPr="00A2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календарь знаменательных и памятных дат. - Якутск, 2010. - С. 40-42.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Библиогр.: с. 42-44 (18 назв.)</w:t>
      </w:r>
      <w:r w:rsidRPr="00A2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 Энциклопедический словарь Якутии. - Новосибирск, 2018. - С. 255.</w:t>
      </w:r>
    </w:p>
    <w:p w14:paraId="35BDE7A8" w14:textId="77777777" w:rsidR="00975B6A" w:rsidRPr="007F24BA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B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23 февраля</w:t>
      </w:r>
      <w:r w:rsidRPr="007F24BA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975B6A">
        <w:rPr>
          <w:rFonts w:ascii="Times New Roman" w:eastAsia="Times New Roman" w:hAnsi="Times New Roman" w:cs="Times New Roman"/>
          <w:color w:val="17375E"/>
          <w:sz w:val="24"/>
          <w:szCs w:val="24"/>
          <w:lang w:eastAsia="ru-RU"/>
        </w:rPr>
        <w:t>– </w:t>
      </w:r>
      <w:hyperlink r:id="rId12" w:tgtFrame="_blank" w:history="1">
        <w:r w:rsidRPr="007F24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защитника Отечества. День воинской славы России. День победы Красной Армии над кайзеровскими войсками (1918)</w:t>
        </w:r>
      </w:hyperlink>
    </w:p>
    <w:p w14:paraId="516CEA60" w14:textId="77777777" w:rsidR="00975B6A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4B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7F2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125 лет</w:t>
      </w:r>
      <w:r w:rsidRPr="007F24B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писателя В.В. Иванова (1895-1963)</w:t>
      </w:r>
    </w:p>
    <w:p w14:paraId="5A68569D" w14:textId="77777777" w:rsidR="00A27F8E" w:rsidRPr="00A27F8E" w:rsidRDefault="00A27F8E" w:rsidP="00A27F8E">
      <w:pPr>
        <w:keepNext/>
        <w:keepLines/>
        <w:widowControl w:val="0"/>
        <w:tabs>
          <w:tab w:val="left" w:pos="9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"/>
      <w:bookmarkStart w:id="3" w:name="bookmark3"/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 w:bidi="ru-RU"/>
        </w:rPr>
        <w:t>25</w:t>
      </w:r>
      <w:r w:rsidRPr="00A27F8E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 w:bidi="ru-RU"/>
        </w:rPr>
        <w:t>февраля</w:t>
      </w:r>
      <w:r w:rsidR="0030450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 w:bidi="ru-RU"/>
        </w:rPr>
        <w:t xml:space="preserve"> </w:t>
      </w:r>
      <w:r w:rsidRPr="00A2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A27F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Национальный День Здоровья в Республике Саха (Якутия).</w:t>
      </w:r>
      <w:bookmarkEnd w:id="2"/>
      <w:bookmarkEnd w:id="3"/>
    </w:p>
    <w:p w14:paraId="6FCFBAE5" w14:textId="77777777" w:rsidR="00A27F8E" w:rsidRPr="00A27F8E" w:rsidRDefault="00A27F8E" w:rsidP="00A27F8E">
      <w:pPr>
        <w:widowControl w:val="0"/>
        <w:spacing w:after="10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2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См.: Об установлении Национального Дня </w:t>
      </w:r>
      <w:proofErr w:type="gramStart"/>
      <w:r w:rsidRPr="00A2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Здоровья :</w:t>
      </w:r>
      <w:proofErr w:type="gramEnd"/>
      <w:r w:rsidRPr="00A2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указ Президента РС(Я) от 17 января 2000 г. № 945 // Сборник указов и распоряжений Президента РС(Я). - 2000. - № 1 (78). - С. 23-</w:t>
      </w:r>
      <w:proofErr w:type="gramStart"/>
      <w:r w:rsidRPr="00A2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24 ;</w:t>
      </w:r>
      <w:proofErr w:type="gramEnd"/>
      <w:r w:rsidRPr="00A27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Якутия. - 2000. - 19 января. - С. 1.</w:t>
      </w:r>
    </w:p>
    <w:p w14:paraId="0F41D8AF" w14:textId="77777777" w:rsidR="00975B6A" w:rsidRPr="00975B6A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7F24B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28/29 февраля</w:t>
      </w:r>
      <w:r w:rsidRPr="007F24BA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975B6A">
        <w:rPr>
          <w:rFonts w:ascii="Times New Roman" w:eastAsia="Times New Roman" w:hAnsi="Times New Roman" w:cs="Times New Roman"/>
          <w:color w:val="17375E"/>
          <w:sz w:val="24"/>
          <w:szCs w:val="24"/>
          <w:lang w:eastAsia="ru-RU"/>
        </w:rPr>
        <w:t>– </w:t>
      </w:r>
      <w:r w:rsidRPr="007F2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лет</w:t>
      </w:r>
      <w:r w:rsidRPr="007F24B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писателя Ф.А. Абрамова (1920-1983)</w:t>
      </w:r>
    </w:p>
    <w:p w14:paraId="6C225DDB" w14:textId="77777777" w:rsidR="00975B6A" w:rsidRPr="00975B6A" w:rsidRDefault="00975B6A" w:rsidP="0030450A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14:paraId="7D7781CE" w14:textId="77777777" w:rsidR="00975B6A" w:rsidRPr="00975B6A" w:rsidRDefault="00975B6A" w:rsidP="00975B6A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14:paraId="6CBBC7BA" w14:textId="77777777" w:rsidR="00975B6A" w:rsidRPr="007F24BA" w:rsidRDefault="00975B6A" w:rsidP="00975B6A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7F24B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МАРТ</w:t>
      </w:r>
    </w:p>
    <w:p w14:paraId="7AEA0934" w14:textId="77777777" w:rsidR="00975B6A" w:rsidRPr="005360CF" w:rsidRDefault="00975B6A" w:rsidP="00BD1B3A">
      <w:pPr>
        <w:pStyle w:val="a3"/>
        <w:numPr>
          <w:ilvl w:val="0"/>
          <w:numId w:val="2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8742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3 марта</w:t>
      </w:r>
      <w:r w:rsidRPr="00C8742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5360CF">
        <w:rPr>
          <w:rFonts w:ascii="Times New Roman" w:eastAsia="Times New Roman" w:hAnsi="Times New Roman" w:cs="Times New Roman"/>
          <w:color w:val="17375E"/>
          <w:sz w:val="24"/>
          <w:szCs w:val="24"/>
          <w:lang w:eastAsia="ru-RU"/>
        </w:rPr>
        <w:t xml:space="preserve">- </w:t>
      </w:r>
      <w:r w:rsidRPr="00C874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Всемирный день писателя</w:t>
      </w:r>
    </w:p>
    <w:p w14:paraId="7F6FF99C" w14:textId="77777777" w:rsidR="00975B6A" w:rsidRPr="005360CF" w:rsidRDefault="00975B6A" w:rsidP="00BD1B3A">
      <w:pPr>
        <w:pStyle w:val="a3"/>
        <w:numPr>
          <w:ilvl w:val="0"/>
          <w:numId w:val="2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8742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24 февраля</w:t>
      </w:r>
      <w:r w:rsidRPr="00C8742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5360CF">
        <w:rPr>
          <w:rFonts w:ascii="Times New Roman" w:eastAsia="Times New Roman" w:hAnsi="Times New Roman" w:cs="Times New Roman"/>
          <w:color w:val="17375E"/>
          <w:sz w:val="24"/>
          <w:szCs w:val="24"/>
          <w:lang w:eastAsia="ru-RU"/>
        </w:rPr>
        <w:t xml:space="preserve">- </w:t>
      </w:r>
      <w:r w:rsidRPr="00C8742C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 – </w:t>
      </w:r>
      <w:hyperlink r:id="rId13" w:tgtFrame="_blank" w:history="1">
        <w:r w:rsidRPr="00C874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Широкая Масленица</w:t>
        </w:r>
      </w:hyperlink>
    </w:p>
    <w:p w14:paraId="05C7E144" w14:textId="77777777" w:rsidR="00975B6A" w:rsidRPr="00C8742C" w:rsidRDefault="00975B6A" w:rsidP="00BD1B3A">
      <w:pPr>
        <w:pStyle w:val="a3"/>
        <w:numPr>
          <w:ilvl w:val="0"/>
          <w:numId w:val="2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2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14 марта</w:t>
      </w:r>
      <w:r w:rsidRPr="00C8742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5360CF">
        <w:rPr>
          <w:rFonts w:ascii="Times New Roman" w:eastAsia="Times New Roman" w:hAnsi="Times New Roman" w:cs="Times New Roman"/>
          <w:color w:val="17375E"/>
          <w:sz w:val="24"/>
          <w:szCs w:val="24"/>
          <w:lang w:eastAsia="ru-RU"/>
        </w:rPr>
        <w:t xml:space="preserve">- </w:t>
      </w:r>
      <w:r w:rsidRPr="00C87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православной книги (14.03.1564 года под руководством московского диакона Ивана Федорова была выпущена </w:t>
      </w:r>
      <w:hyperlink r:id="rId14" w:tgtFrame="_blank" w:history="1">
        <w:r w:rsidRPr="00C874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первая печатная книга на Руси «Апостол»).</w:t>
        </w:r>
      </w:hyperlink>
    </w:p>
    <w:p w14:paraId="6019B076" w14:textId="77777777" w:rsidR="00975B6A" w:rsidRPr="00C8742C" w:rsidRDefault="00975B6A" w:rsidP="00BD1B3A">
      <w:pPr>
        <w:pStyle w:val="a3"/>
        <w:numPr>
          <w:ilvl w:val="0"/>
          <w:numId w:val="2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2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21 марта</w:t>
      </w:r>
      <w:r w:rsidRPr="00C8742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5360CF">
        <w:rPr>
          <w:rFonts w:ascii="Times New Roman" w:eastAsia="Times New Roman" w:hAnsi="Times New Roman" w:cs="Times New Roman"/>
          <w:color w:val="17375E"/>
          <w:sz w:val="24"/>
          <w:szCs w:val="24"/>
          <w:lang w:eastAsia="ru-RU"/>
        </w:rPr>
        <w:t>- </w:t>
      </w:r>
      <w:hyperlink r:id="rId15" w:tgtFrame="_blank" w:history="1">
        <w:r w:rsidRPr="00C874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Всемирный день поэзии</w:t>
        </w:r>
      </w:hyperlink>
    </w:p>
    <w:p w14:paraId="54939900" w14:textId="77777777" w:rsidR="00975B6A" w:rsidRPr="005360CF" w:rsidRDefault="00975B6A" w:rsidP="00BD1B3A">
      <w:pPr>
        <w:pStyle w:val="a3"/>
        <w:numPr>
          <w:ilvl w:val="0"/>
          <w:numId w:val="2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8742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21 марта</w:t>
      </w:r>
      <w:r w:rsidRPr="00C8742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5360CF">
        <w:rPr>
          <w:rFonts w:ascii="Times New Roman" w:eastAsia="Times New Roman" w:hAnsi="Times New Roman" w:cs="Times New Roman"/>
          <w:color w:val="17375E"/>
          <w:sz w:val="24"/>
          <w:szCs w:val="24"/>
          <w:lang w:eastAsia="ru-RU"/>
        </w:rPr>
        <w:t>- </w:t>
      </w:r>
      <w:hyperlink r:id="rId16" w:tgtFrame="_blank" w:history="1">
        <w:r w:rsidRPr="00C874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день кукольника</w:t>
        </w:r>
      </w:hyperlink>
    </w:p>
    <w:p w14:paraId="3D6171B0" w14:textId="77777777" w:rsidR="00975B6A" w:rsidRPr="005360CF" w:rsidRDefault="00975B6A" w:rsidP="00BD1B3A">
      <w:pPr>
        <w:pStyle w:val="a3"/>
        <w:numPr>
          <w:ilvl w:val="0"/>
          <w:numId w:val="2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8742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25 марта</w:t>
      </w:r>
      <w:r w:rsidRPr="00C8742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5360CF">
        <w:rPr>
          <w:rFonts w:ascii="Times New Roman" w:eastAsia="Times New Roman" w:hAnsi="Times New Roman" w:cs="Times New Roman"/>
          <w:color w:val="17375E"/>
          <w:sz w:val="24"/>
          <w:szCs w:val="24"/>
          <w:lang w:eastAsia="ru-RU"/>
        </w:rPr>
        <w:t xml:space="preserve">- </w:t>
      </w:r>
      <w:r w:rsidRPr="00C87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работника культуры</w:t>
      </w:r>
    </w:p>
    <w:p w14:paraId="5E533ADD" w14:textId="77777777" w:rsidR="00975B6A" w:rsidRPr="00C8742C" w:rsidRDefault="00975B6A" w:rsidP="00BD1B3A">
      <w:pPr>
        <w:pStyle w:val="a3"/>
        <w:numPr>
          <w:ilvl w:val="0"/>
          <w:numId w:val="2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2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27 марта</w:t>
      </w:r>
      <w:r w:rsidRPr="00C8742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5360CF">
        <w:rPr>
          <w:rFonts w:ascii="Times New Roman" w:eastAsia="Times New Roman" w:hAnsi="Times New Roman" w:cs="Times New Roman"/>
          <w:color w:val="17375E"/>
          <w:sz w:val="24"/>
          <w:szCs w:val="24"/>
          <w:lang w:eastAsia="ru-RU"/>
        </w:rPr>
        <w:t xml:space="preserve">- </w:t>
      </w:r>
      <w:r w:rsidRPr="00C874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театра (World Theatre Day)</w:t>
      </w:r>
    </w:p>
    <w:p w14:paraId="3A060687" w14:textId="77777777" w:rsidR="00975B6A" w:rsidRPr="00C8742C" w:rsidRDefault="00975B6A" w:rsidP="00BD1B3A">
      <w:pPr>
        <w:pStyle w:val="a3"/>
        <w:numPr>
          <w:ilvl w:val="0"/>
          <w:numId w:val="2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 лет</w:t>
      </w:r>
      <w:r w:rsidRPr="00C8742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времени основания газеты для детей "Пионерская правда" (6 марта 1925 года)</w:t>
      </w:r>
    </w:p>
    <w:p w14:paraId="14354582" w14:textId="77777777" w:rsidR="00975B6A" w:rsidRPr="00C8742C" w:rsidRDefault="00975B6A" w:rsidP="00BD1B3A">
      <w:pPr>
        <w:pStyle w:val="a3"/>
        <w:numPr>
          <w:ilvl w:val="0"/>
          <w:numId w:val="2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 лет</w:t>
      </w:r>
      <w:r w:rsidRPr="00C8742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первого выхода человека в открытый космос (18 марта 1965 года). Им стал советский космонавт А.А. Леонов</w:t>
      </w:r>
    </w:p>
    <w:p w14:paraId="5AB8453F" w14:textId="77777777" w:rsidR="00975B6A" w:rsidRPr="00975B6A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14:paraId="6A45647D" w14:textId="77777777" w:rsidR="00975B6A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17375E"/>
          <w:sz w:val="24"/>
          <w:szCs w:val="24"/>
          <w:lang w:eastAsia="ru-RU"/>
        </w:rPr>
      </w:pPr>
      <w:r w:rsidRPr="00975B6A">
        <w:rPr>
          <w:rFonts w:ascii="Times New Roman" w:eastAsia="Times New Roman" w:hAnsi="Times New Roman" w:cs="Times New Roman"/>
          <w:color w:val="17375E"/>
          <w:sz w:val="24"/>
          <w:szCs w:val="24"/>
          <w:lang w:eastAsia="ru-RU"/>
        </w:rPr>
        <w:t>***</w:t>
      </w:r>
    </w:p>
    <w:p w14:paraId="032D111D" w14:textId="77777777" w:rsidR="004B2032" w:rsidRPr="004B2032" w:rsidRDefault="004B2032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lastRenderedPageBreak/>
        <w:t xml:space="preserve">1марта – </w:t>
      </w:r>
      <w:r w:rsidRPr="0030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 лет со дня рождения К.Д.Уткина </w:t>
      </w:r>
      <w:r w:rsidR="00CA1753" w:rsidRPr="0030450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0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753" w:rsidRPr="0030450A">
        <w:rPr>
          <w:rFonts w:ascii="Times New Roman" w:eastAsia="Times New Roman" w:hAnsi="Times New Roman" w:cs="Times New Roman"/>
          <w:sz w:val="24"/>
          <w:szCs w:val="24"/>
          <w:lang w:eastAsia="ru-RU"/>
        </w:rPr>
        <w:t>Нуьулгэн, заслуженного работника культуры РСФСР, доктора филосовских наук, профессора</w:t>
      </w:r>
    </w:p>
    <w:p w14:paraId="72F6491E" w14:textId="77777777" w:rsidR="00975B6A" w:rsidRPr="004B2032" w:rsidRDefault="004B2032" w:rsidP="004B2032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</w:t>
      </w:r>
      <w:r w:rsidR="00975B6A" w:rsidRPr="004B203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марта</w:t>
      </w:r>
      <w:r w:rsidR="00975B6A" w:rsidRPr="004B203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="00975B6A" w:rsidRPr="004B2032">
        <w:rPr>
          <w:rFonts w:ascii="Times New Roman" w:eastAsia="Times New Roman" w:hAnsi="Times New Roman" w:cs="Times New Roman"/>
          <w:color w:val="17375E"/>
          <w:sz w:val="24"/>
          <w:szCs w:val="24"/>
          <w:lang w:eastAsia="ru-RU"/>
        </w:rPr>
        <w:t>– </w:t>
      </w:r>
      <w:r w:rsidR="00975B6A" w:rsidRPr="004B2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220 лет</w:t>
      </w:r>
      <w:r w:rsidR="00975B6A" w:rsidRPr="004B203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поэта Е.А. Баратынского (1800-1844)</w:t>
      </w:r>
    </w:p>
    <w:p w14:paraId="6D5FFDF5" w14:textId="77777777" w:rsidR="004B2032" w:rsidRDefault="004B2032" w:rsidP="004B2032">
      <w:pPr>
        <w:pStyle w:val="14"/>
        <w:keepNext/>
        <w:keepLines/>
        <w:shd w:val="clear" w:color="auto" w:fill="auto"/>
        <w:tabs>
          <w:tab w:val="left" w:pos="865"/>
        </w:tabs>
        <w:ind w:firstLine="0"/>
        <w:jc w:val="both"/>
      </w:pPr>
      <w:bookmarkStart w:id="4" w:name="bookmark6"/>
      <w:bookmarkStart w:id="5" w:name="bookmark7"/>
      <w:r>
        <w:rPr>
          <w:bCs w:val="0"/>
          <w:color w:val="1F497D" w:themeColor="text2"/>
        </w:rPr>
        <w:t xml:space="preserve">5 марта </w:t>
      </w:r>
      <w:r>
        <w:rPr>
          <w:b w:val="0"/>
          <w:bCs w:val="0"/>
        </w:rPr>
        <w:t xml:space="preserve">- </w:t>
      </w:r>
      <w:r>
        <w:t>День народного мастера в Республике Саха (Якутия).</w:t>
      </w:r>
      <w:bookmarkEnd w:id="4"/>
      <w:bookmarkEnd w:id="5"/>
    </w:p>
    <w:p w14:paraId="169E8CBA" w14:textId="77777777" w:rsidR="004B2032" w:rsidRPr="004B2032" w:rsidRDefault="004B2032" w:rsidP="004B20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См.: Об учреждении Дня народного мастера в Республике Саха (Якутия</w:t>
      </w:r>
      <w:proofErr w:type="gramStart"/>
      <w:r w:rsidRPr="004B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:</w:t>
      </w:r>
      <w:proofErr w:type="gramEnd"/>
      <w:r w:rsidRPr="004B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указ Президента 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B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(Я) от 21 февраля 2012 г. № 1227 // Якутия. - 2012. - 22 февраля. - С. 2.</w:t>
      </w:r>
    </w:p>
    <w:p w14:paraId="5B8984A0" w14:textId="77777777" w:rsidR="004B2032" w:rsidRPr="004B2032" w:rsidRDefault="004B2032" w:rsidP="004B2032">
      <w:pPr>
        <w:pStyle w:val="14"/>
        <w:keepNext/>
        <w:keepLines/>
        <w:shd w:val="clear" w:color="auto" w:fill="auto"/>
        <w:tabs>
          <w:tab w:val="left" w:pos="865"/>
        </w:tabs>
        <w:ind w:firstLine="0"/>
        <w:jc w:val="both"/>
      </w:pPr>
    </w:p>
    <w:p w14:paraId="45B1CBC9" w14:textId="77777777" w:rsidR="00975B6A" w:rsidRPr="00C8742C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2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6 марта</w:t>
      </w:r>
      <w:r w:rsidRPr="00C8742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975B6A">
        <w:rPr>
          <w:rFonts w:ascii="Times New Roman" w:eastAsia="Times New Roman" w:hAnsi="Times New Roman" w:cs="Times New Roman"/>
          <w:color w:val="17375E"/>
          <w:sz w:val="24"/>
          <w:szCs w:val="24"/>
          <w:lang w:eastAsia="ru-RU"/>
        </w:rPr>
        <w:t>– </w:t>
      </w:r>
      <w:r w:rsidRPr="00C87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545 лет</w:t>
      </w:r>
      <w:r w:rsidRPr="00C8742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итальянского скульптора, живописца, поэта Б. Микеланджело (1475-1564)</w:t>
      </w:r>
    </w:p>
    <w:p w14:paraId="50E3B9CE" w14:textId="77777777" w:rsidR="00975B6A" w:rsidRPr="00C8742C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2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C87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205 лет</w:t>
      </w:r>
      <w:r w:rsidRPr="00C8742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поэта, прозаика и драматурга П.П. Ершова (1815–1869)</w:t>
      </w:r>
    </w:p>
    <w:p w14:paraId="4B5C013B" w14:textId="77777777" w:rsidR="00975B6A" w:rsidRPr="00C8742C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2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8 марта</w:t>
      </w:r>
      <w:r w:rsidRPr="00C8742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975B6A">
        <w:rPr>
          <w:rFonts w:ascii="Times New Roman" w:eastAsia="Times New Roman" w:hAnsi="Times New Roman" w:cs="Times New Roman"/>
          <w:color w:val="17375E"/>
          <w:sz w:val="24"/>
          <w:szCs w:val="24"/>
          <w:lang w:eastAsia="ru-RU"/>
        </w:rPr>
        <w:t>– </w:t>
      </w:r>
      <w:hyperlink r:id="rId17" w:history="1">
        <w:r w:rsidRPr="00C874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женский день</w:t>
        </w:r>
      </w:hyperlink>
    </w:p>
    <w:p w14:paraId="23A815C4" w14:textId="77777777" w:rsidR="00975B6A" w:rsidRPr="00C8742C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2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C87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лет</w:t>
      </w:r>
      <w:r w:rsidRPr="00C8742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писателя И.Ф. Стаднюка (1920-1994)</w:t>
      </w:r>
    </w:p>
    <w:p w14:paraId="0257D82C" w14:textId="77777777" w:rsidR="00975B6A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80 лет</w:t>
      </w:r>
      <w:r w:rsidRPr="00C8742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писателя-сатирика, драматурга Г.И. Горина (1940-2000)</w:t>
      </w:r>
    </w:p>
    <w:p w14:paraId="7F0CCCE6" w14:textId="77777777" w:rsidR="004B2032" w:rsidRPr="004B2032" w:rsidRDefault="004B2032" w:rsidP="004B2032">
      <w:pPr>
        <w:keepNext/>
        <w:keepLines/>
        <w:widowControl w:val="0"/>
        <w:tabs>
          <w:tab w:val="left" w:pos="96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8"/>
      <w:bookmarkStart w:id="7" w:name="bookmark9"/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 w:bidi="ru-RU"/>
        </w:rPr>
        <w:t>19марта</w:t>
      </w:r>
      <w:r w:rsidR="0030450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 w:bidi="ru-RU"/>
        </w:rPr>
        <w:t xml:space="preserve"> </w:t>
      </w:r>
      <w:r w:rsidRPr="004B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4B2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День Арктики в Республике Саха (Якутия).</w:t>
      </w:r>
      <w:bookmarkEnd w:id="6"/>
      <w:bookmarkEnd w:id="7"/>
    </w:p>
    <w:p w14:paraId="291D873F" w14:textId="77777777" w:rsidR="004B2032" w:rsidRDefault="004B2032" w:rsidP="004B20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См.: Об учреждении Дня Арктики в Республике Саха (Якутия</w:t>
      </w:r>
      <w:proofErr w:type="gramStart"/>
      <w:r w:rsidRPr="004B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:</w:t>
      </w:r>
      <w:proofErr w:type="gramEnd"/>
      <w:r w:rsidRPr="004B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указ Главы РС</w:t>
      </w:r>
    </w:p>
    <w:p w14:paraId="6CDA57D2" w14:textId="77777777" w:rsidR="004B2032" w:rsidRPr="004B2032" w:rsidRDefault="004B2032" w:rsidP="004B20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(Я) от 12 декабря 2014 г. № 200 // Якутия. - 2014. - 13 декабря. - С. 2.</w:t>
      </w:r>
    </w:p>
    <w:p w14:paraId="0F680EA0" w14:textId="77777777" w:rsidR="0030450A" w:rsidRDefault="0030450A" w:rsidP="0030450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20</w:t>
      </w:r>
      <w:r w:rsidRPr="0030450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м</w:t>
      </w:r>
      <w:r w:rsidR="00975B6A" w:rsidRPr="0030450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арта</w:t>
      </w:r>
      <w:r w:rsidR="00975B6A" w:rsidRPr="0030450A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="00975B6A" w:rsidRPr="0030450A">
        <w:rPr>
          <w:rFonts w:ascii="Times New Roman" w:eastAsia="Times New Roman" w:hAnsi="Times New Roman" w:cs="Times New Roman"/>
          <w:color w:val="17375E"/>
          <w:sz w:val="24"/>
          <w:szCs w:val="24"/>
          <w:lang w:eastAsia="ru-RU"/>
        </w:rPr>
        <w:t xml:space="preserve">– </w:t>
      </w:r>
      <w:r w:rsidR="00975B6A" w:rsidRPr="003045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счастья (по решению ООН от 29 июня 2012 года)</w:t>
      </w:r>
      <w:bookmarkStart w:id="8" w:name="bookmark10"/>
      <w:bookmarkStart w:id="9" w:name="bookmark11"/>
    </w:p>
    <w:p w14:paraId="2605C301" w14:textId="77777777" w:rsidR="004B2032" w:rsidRPr="0030450A" w:rsidRDefault="004B2032" w:rsidP="0030450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 w:bidi="ru-RU"/>
        </w:rPr>
        <w:t xml:space="preserve">23марта </w:t>
      </w:r>
      <w:r w:rsidRPr="004B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4B20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День правовых знаний в Республике Саха (Якутия).</w:t>
      </w:r>
      <w:bookmarkEnd w:id="8"/>
      <w:bookmarkEnd w:id="9"/>
    </w:p>
    <w:p w14:paraId="4616BDA7" w14:textId="77777777" w:rsidR="004B2032" w:rsidRDefault="004B2032" w:rsidP="004B20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B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См.: О Дне правовых знаний в Республике Саха (Якутия</w:t>
      </w:r>
      <w:proofErr w:type="gramStart"/>
      <w:r w:rsidRPr="004B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:</w:t>
      </w:r>
      <w:proofErr w:type="gramEnd"/>
      <w:r w:rsidRPr="004B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указ Президента РС(Я) от 5 октября 2010 г. № 284 // Якутия. - 2010. - 12 октября. - С. 2.</w:t>
      </w:r>
    </w:p>
    <w:p w14:paraId="717683A9" w14:textId="77777777" w:rsidR="0030450A" w:rsidRPr="00B2374B" w:rsidRDefault="0030450A" w:rsidP="004B20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 w:bidi="ru-RU"/>
        </w:rPr>
      </w:pPr>
      <w:r w:rsidRPr="0030450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 w:bidi="ru-RU"/>
        </w:rPr>
        <w:t>30марта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– 70 лет со дня рождения Е.Неймохова, писателя, члена правления Международного сообщества писательских союзов, лауреата премии комсомола Якутии </w:t>
      </w:r>
      <w:r w:rsidRPr="00B2374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(1950</w:t>
      </w:r>
      <w:r w:rsidR="00B2374B" w:rsidRPr="00B2374B">
        <w:rPr>
          <w:rFonts w:ascii="Times New Roman" w:eastAsia="Times New Roman" w:hAnsi="Times New Roman" w:cs="Times New Roman"/>
          <w:sz w:val="24"/>
          <w:szCs w:val="24"/>
          <w:lang w:val="sah-RU" w:eastAsia="ru-RU" w:bidi="ru-RU"/>
        </w:rPr>
        <w:t xml:space="preserve"> – 2011)</w:t>
      </w:r>
    </w:p>
    <w:p w14:paraId="6AA5DBFC" w14:textId="77777777" w:rsidR="00975B6A" w:rsidRPr="00975B6A" w:rsidRDefault="00975B6A" w:rsidP="003F58D7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14:paraId="77F53A78" w14:textId="77777777" w:rsidR="00975B6A" w:rsidRPr="00975B6A" w:rsidRDefault="00975B6A" w:rsidP="00975B6A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14:paraId="15D10B54" w14:textId="77777777" w:rsidR="00975B6A" w:rsidRPr="00C8742C" w:rsidRDefault="00975B6A" w:rsidP="00975B6A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C8742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АПРЕЛЬ</w:t>
      </w:r>
    </w:p>
    <w:p w14:paraId="0FAC4134" w14:textId="77777777" w:rsidR="00975B6A" w:rsidRPr="005360CF" w:rsidRDefault="00975B6A" w:rsidP="00BD1B3A">
      <w:pPr>
        <w:pStyle w:val="a3"/>
        <w:numPr>
          <w:ilvl w:val="0"/>
          <w:numId w:val="3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C8742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4 апреля</w:t>
      </w:r>
      <w:r w:rsidRPr="00C8742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5360CF">
        <w:rPr>
          <w:rFonts w:ascii="Times New Roman" w:eastAsia="Times New Roman" w:hAnsi="Times New Roman" w:cs="Times New Roman"/>
          <w:color w:val="17375E"/>
          <w:sz w:val="24"/>
          <w:szCs w:val="24"/>
          <w:lang w:eastAsia="ru-RU"/>
        </w:rPr>
        <w:t xml:space="preserve">- </w:t>
      </w:r>
      <w:r w:rsidRPr="00C874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день Интернета, день Web-мастера</w:t>
      </w:r>
    </w:p>
    <w:p w14:paraId="5E4E1765" w14:textId="77777777" w:rsidR="00975B6A" w:rsidRPr="00C8742C" w:rsidRDefault="00975B6A" w:rsidP="00BD1B3A">
      <w:pPr>
        <w:pStyle w:val="a3"/>
        <w:numPr>
          <w:ilvl w:val="0"/>
          <w:numId w:val="3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2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7 апреля</w:t>
      </w:r>
      <w:r w:rsidRPr="00C8742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5360CF">
        <w:rPr>
          <w:rFonts w:ascii="Times New Roman" w:eastAsia="Times New Roman" w:hAnsi="Times New Roman" w:cs="Times New Roman"/>
          <w:color w:val="17375E"/>
          <w:sz w:val="24"/>
          <w:szCs w:val="24"/>
          <w:lang w:eastAsia="ru-RU"/>
        </w:rPr>
        <w:t xml:space="preserve">- </w:t>
      </w:r>
      <w:r w:rsidRPr="00C87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Рунета</w:t>
      </w:r>
    </w:p>
    <w:p w14:paraId="74E45DAC" w14:textId="77777777" w:rsidR="00975B6A" w:rsidRPr="00C8742C" w:rsidRDefault="00975B6A" w:rsidP="00BD1B3A">
      <w:pPr>
        <w:pStyle w:val="a3"/>
        <w:numPr>
          <w:ilvl w:val="0"/>
          <w:numId w:val="3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2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12 апреля</w:t>
      </w:r>
      <w:r w:rsidRPr="00C8742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5360CF">
        <w:rPr>
          <w:rFonts w:ascii="Times New Roman" w:eastAsia="Times New Roman" w:hAnsi="Times New Roman" w:cs="Times New Roman"/>
          <w:color w:val="17375E"/>
          <w:sz w:val="24"/>
          <w:szCs w:val="24"/>
          <w:lang w:eastAsia="ru-RU"/>
        </w:rPr>
        <w:t>- </w:t>
      </w:r>
      <w:hyperlink r:id="rId18" w:tgtFrame="_blank" w:history="1">
        <w:r w:rsidRPr="00C874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Всемирный день авиации и космонавтики</w:t>
        </w:r>
      </w:hyperlink>
    </w:p>
    <w:p w14:paraId="77EA8378" w14:textId="77777777" w:rsidR="00975B6A" w:rsidRPr="00C8742C" w:rsidRDefault="00975B6A" w:rsidP="00BD1B3A">
      <w:pPr>
        <w:pStyle w:val="a3"/>
        <w:numPr>
          <w:ilvl w:val="0"/>
          <w:numId w:val="3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2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13 апреля</w:t>
      </w:r>
      <w:r w:rsidRPr="00C8742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5360CF">
        <w:rPr>
          <w:rFonts w:ascii="Times New Roman" w:eastAsia="Times New Roman" w:hAnsi="Times New Roman" w:cs="Times New Roman"/>
          <w:color w:val="17375E"/>
          <w:sz w:val="24"/>
          <w:szCs w:val="24"/>
          <w:lang w:eastAsia="ru-RU"/>
        </w:rPr>
        <w:t xml:space="preserve">- </w:t>
      </w:r>
      <w:r w:rsidRPr="00C87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мецената и благотворителя в России</w:t>
      </w:r>
    </w:p>
    <w:p w14:paraId="7AC299B0" w14:textId="77777777" w:rsidR="00975B6A" w:rsidRPr="00C8742C" w:rsidRDefault="00975B6A" w:rsidP="00BD1B3A">
      <w:pPr>
        <w:pStyle w:val="a3"/>
        <w:numPr>
          <w:ilvl w:val="0"/>
          <w:numId w:val="3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125 лет </w:t>
      </w:r>
      <w:r w:rsidRPr="00C87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основания Русского музея в Санкт-Петербурге (13 апреля 1895 года)</w:t>
      </w:r>
    </w:p>
    <w:p w14:paraId="168EE1F6" w14:textId="77777777" w:rsidR="00975B6A" w:rsidRPr="00975B6A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975B6A">
        <w:rPr>
          <w:rFonts w:ascii="Times New Roman" w:eastAsia="Times New Roman" w:hAnsi="Times New Roman" w:cs="Times New Roman"/>
          <w:color w:val="17375E"/>
          <w:sz w:val="24"/>
          <w:szCs w:val="24"/>
          <w:lang w:eastAsia="ru-RU"/>
        </w:rPr>
        <w:t>***</w:t>
      </w:r>
    </w:p>
    <w:p w14:paraId="027F58F0" w14:textId="77777777" w:rsidR="00975B6A" w:rsidRPr="00C8742C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2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 апреля</w:t>
      </w:r>
      <w:r w:rsidRPr="00C8742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C874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Международный день птиц</w:t>
      </w:r>
    </w:p>
    <w:p w14:paraId="6A839600" w14:textId="77777777" w:rsidR="00975B6A" w:rsidRPr="00C8742C" w:rsidRDefault="00552809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="00975B6A" w:rsidRPr="00C874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– День смеха</w:t>
        </w:r>
      </w:hyperlink>
    </w:p>
    <w:p w14:paraId="551E5B49" w14:textId="77777777" w:rsidR="003F58D7" w:rsidRPr="00C8742C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2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 апреля</w:t>
      </w:r>
      <w:r w:rsidRPr="00C8742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C8742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hyperlink r:id="rId20" w:history="1">
        <w:r w:rsidRPr="00C874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Международный день детской книги</w:t>
        </w:r>
      </w:hyperlink>
    </w:p>
    <w:p w14:paraId="08A0F5D6" w14:textId="77777777" w:rsidR="00975B6A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2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C87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215 лет</w:t>
      </w:r>
      <w:r w:rsidRPr="00C8742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датского писателя Х.К. Андерсена (1805-1875)</w:t>
      </w:r>
    </w:p>
    <w:p w14:paraId="2203BEF4" w14:textId="77777777" w:rsidR="003F58D7" w:rsidRPr="003F58D7" w:rsidRDefault="003F58D7" w:rsidP="003F58D7">
      <w:pPr>
        <w:keepNext/>
        <w:keepLines/>
        <w:widowControl w:val="0"/>
        <w:tabs>
          <w:tab w:val="left" w:pos="8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12"/>
      <w:bookmarkStart w:id="11" w:name="bookmark13"/>
      <w:r w:rsidRPr="003F58D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 w:bidi="ru-RU"/>
        </w:rPr>
        <w:t>2апреля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5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3F5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День гражданского активиста в Республике Саха (Якутия).</w:t>
      </w:r>
      <w:bookmarkEnd w:id="10"/>
      <w:bookmarkEnd w:id="11"/>
    </w:p>
    <w:p w14:paraId="04C15090" w14:textId="77777777" w:rsidR="003F58D7" w:rsidRPr="003F58D7" w:rsidRDefault="003F58D7" w:rsidP="003F58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F5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См.: О Дне гражданского активиста в Республике Саха (Якутия</w:t>
      </w:r>
      <w:proofErr w:type="gramStart"/>
      <w:r w:rsidRPr="003F5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:</w:t>
      </w:r>
      <w:proofErr w:type="gramEnd"/>
      <w:r w:rsidRPr="003F5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указ Главы 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F5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(Я) от 13 декабря 2017 г. № 2274 // Якутские ведомости. - 2017. - 21 декабря. - С. 150.</w:t>
      </w:r>
    </w:p>
    <w:p w14:paraId="073C6774" w14:textId="77777777" w:rsidR="00975B6A" w:rsidRPr="00C8742C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2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3 апреля</w:t>
      </w:r>
      <w:r w:rsidRPr="00C8742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C8742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C87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лет</w:t>
      </w:r>
      <w:r w:rsidRPr="00C8742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писателя Ю.М. Нагибина (1920–1994)</w:t>
      </w:r>
    </w:p>
    <w:p w14:paraId="33597707" w14:textId="77777777" w:rsidR="00975B6A" w:rsidRPr="00C8742C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2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4 апреля</w:t>
      </w:r>
      <w:r w:rsidRPr="00C8742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C8742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C87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120 лет</w:t>
      </w:r>
      <w:r w:rsidRPr="00C8742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художника Ю.А. Васнецова (1900-1973)</w:t>
      </w:r>
    </w:p>
    <w:p w14:paraId="0A380FA1" w14:textId="77777777" w:rsidR="00975B6A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2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C87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110 лет</w:t>
      </w:r>
      <w:r w:rsidRPr="00C8742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писателя Ю.П. Германа (1910-1967)</w:t>
      </w:r>
    </w:p>
    <w:p w14:paraId="23BC3CED" w14:textId="77777777" w:rsidR="00DB3D74" w:rsidRPr="00DB3D74" w:rsidRDefault="00DB3D74" w:rsidP="00DB3D74">
      <w:pPr>
        <w:keepNext/>
        <w:keepLines/>
        <w:widowControl w:val="0"/>
        <w:tabs>
          <w:tab w:val="left" w:pos="8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" w:name="bookmark14"/>
      <w:bookmarkStart w:id="13" w:name="bookmark15"/>
      <w:proofErr w:type="gramStart"/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 w:bidi="ru-RU"/>
        </w:rPr>
        <w:lastRenderedPageBreak/>
        <w:t xml:space="preserve">4 </w:t>
      </w:r>
      <w:r w:rsidRPr="00DB3D7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 w:bidi="ru-RU"/>
        </w:rPr>
        <w:t xml:space="preserve"> апреля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B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DB3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День охотника в Республике Саха (Якутия).</w:t>
      </w:r>
      <w:bookmarkEnd w:id="12"/>
      <w:bookmarkEnd w:id="13"/>
    </w:p>
    <w:p w14:paraId="077A14BC" w14:textId="77777777" w:rsidR="00DB3D74" w:rsidRDefault="00DB3D74" w:rsidP="00DB3D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См.: О Дне охотника в Республике Саха (Якутия</w:t>
      </w:r>
      <w:proofErr w:type="gramStart"/>
      <w:r w:rsidRPr="00DB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:</w:t>
      </w:r>
      <w:proofErr w:type="gramEnd"/>
      <w:r w:rsidRPr="00DB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указ Президента РС(Я) от 17 февраля 2012 г. № 1224 // Якутия. - 2012. - 21 февраля. - С. 2.</w:t>
      </w:r>
    </w:p>
    <w:p w14:paraId="717A3275" w14:textId="77777777" w:rsidR="00DB3D74" w:rsidRPr="00DB3D74" w:rsidRDefault="00DB3D74" w:rsidP="00DB3D74">
      <w:pPr>
        <w:keepNext/>
        <w:keepLines/>
        <w:widowControl w:val="0"/>
        <w:tabs>
          <w:tab w:val="left" w:pos="87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B3D7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 w:bidi="ru-RU"/>
        </w:rPr>
        <w:t>5 апреля</w:t>
      </w:r>
      <w:r w:rsidRPr="00DB3D74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 w:bidi="ru-RU"/>
        </w:rPr>
        <w:t xml:space="preserve"> </w:t>
      </w:r>
      <w:bookmarkStart w:id="14" w:name="bookmark16"/>
      <w:bookmarkStart w:id="15" w:name="bookmark17"/>
      <w:r w:rsidRPr="00DB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DB3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День отца в Республике Саха (Якутия).</w:t>
      </w:r>
      <w:bookmarkEnd w:id="14"/>
      <w:bookmarkEnd w:id="15"/>
    </w:p>
    <w:p w14:paraId="77EE9B40" w14:textId="77777777" w:rsidR="00DB3D74" w:rsidRPr="00DB3D74" w:rsidRDefault="00BD5639" w:rsidP="00DB3D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Об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установлении Дня отца</w:t>
      </w:r>
      <w:r w:rsidR="00DB3D74" w:rsidRPr="00DB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указ Президента РС</w:t>
      </w:r>
      <w:r w:rsidR="00DB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B3D74" w:rsidRPr="00DB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(Я) от 15 февраля 1999 г. № 685 //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езидент. Правительство. Общество</w:t>
      </w:r>
      <w:r w:rsidR="00DB3D74" w:rsidRPr="00DB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вестник Администрации Президента Республики Саха (Якутия</w:t>
      </w:r>
      <w:proofErr w:type="gramStart"/>
      <w:r w:rsidR="00DB3D74" w:rsidRPr="00DB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:</w:t>
      </w:r>
      <w:proofErr w:type="gramEnd"/>
      <w:r w:rsidR="00DB3D74" w:rsidRPr="00DB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спецвып</w:t>
      </w:r>
      <w:r w:rsidR="00DB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уск. - 1999. - № 1-2. - С. 119.</w:t>
      </w:r>
      <w:r w:rsidR="00DB3D74" w:rsidRPr="00DB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 Якутия. - 1999. - 17 февраля. - С. 6.</w:t>
      </w:r>
    </w:p>
    <w:p w14:paraId="17C6E40F" w14:textId="77777777" w:rsidR="00DB3D74" w:rsidRPr="00DB3D74" w:rsidRDefault="00DB3D74" w:rsidP="00DB3D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427C607" w14:textId="77777777" w:rsidR="00975B6A" w:rsidRPr="00506C5A" w:rsidRDefault="00506C5A" w:rsidP="00506C5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ah-RU" w:eastAsia="ru-RU"/>
        </w:rPr>
        <w:t>5</w:t>
      </w:r>
      <w:r w:rsidR="00975B6A" w:rsidRPr="00506C5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апреля</w:t>
      </w:r>
      <w:r w:rsidR="00975B6A" w:rsidRPr="00506C5A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="00975B6A" w:rsidRPr="00506C5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975B6A" w:rsidRPr="00506C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лет</w:t>
      </w:r>
      <w:r w:rsidR="00975B6A" w:rsidRPr="00506C5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американского писателя А. Хейли (1920-2004)</w:t>
      </w:r>
    </w:p>
    <w:p w14:paraId="44E4C552" w14:textId="77777777" w:rsidR="00975B6A" w:rsidRPr="00506C5A" w:rsidRDefault="00506C5A" w:rsidP="00506C5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ah-RU" w:eastAsia="ru-RU"/>
        </w:rPr>
        <w:t xml:space="preserve">7 </w:t>
      </w:r>
      <w:r w:rsidR="00975B6A" w:rsidRPr="00506C5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апреля</w:t>
      </w:r>
      <w:r w:rsidR="00975B6A" w:rsidRPr="00506C5A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="00975B6A" w:rsidRPr="00506C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Всемирный день здоровья</w:t>
      </w:r>
    </w:p>
    <w:p w14:paraId="1772BF45" w14:textId="77777777" w:rsidR="00975B6A" w:rsidRPr="00B2374B" w:rsidRDefault="00B2374B" w:rsidP="00B2374B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ah-RU" w:eastAsia="ru-RU"/>
        </w:rPr>
        <w:t xml:space="preserve">6 </w:t>
      </w:r>
      <w:r w:rsidRPr="00B2374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ah-RU"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ah-RU" w:eastAsia="ru-RU"/>
        </w:rPr>
        <w:t>преля</w:t>
      </w:r>
      <w:r w:rsidR="00975B6A" w:rsidRPr="00B2374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="00975B6A" w:rsidRPr="00B2374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975B6A" w:rsidRPr="00B2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125 лет</w:t>
      </w:r>
      <w:r w:rsidR="00975B6A" w:rsidRPr="00B2374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поэта В.А. Рождественского (1895-1977)</w:t>
      </w:r>
    </w:p>
    <w:p w14:paraId="282083CC" w14:textId="77777777" w:rsidR="00975B6A" w:rsidRPr="00DB3D74" w:rsidRDefault="00DB3D74" w:rsidP="00DB3D74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12</w:t>
      </w:r>
      <w:r w:rsidRPr="00DB3D7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а</w:t>
      </w:r>
      <w:r w:rsidR="00975B6A" w:rsidRPr="00DB3D7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преля</w:t>
      </w:r>
      <w:r w:rsidR="00975B6A" w:rsidRPr="00DB3D74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="00975B6A" w:rsidRPr="00DB3D7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21" w:history="1">
        <w:r w:rsidR="00975B6A" w:rsidRPr="00DB3D7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Всемирный день авиации и космонавтики</w:t>
        </w:r>
      </w:hyperlink>
    </w:p>
    <w:p w14:paraId="026CF8C3" w14:textId="77777777" w:rsidR="00DB3D74" w:rsidRPr="00DB3D74" w:rsidRDefault="00DB3D74" w:rsidP="00DB3D74">
      <w:pPr>
        <w:keepNext/>
        <w:keepLines/>
        <w:widowControl w:val="0"/>
        <w:tabs>
          <w:tab w:val="left" w:pos="97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6" w:name="bookmark18"/>
      <w:bookmarkStart w:id="17" w:name="bookmark19"/>
      <w:r w:rsidRPr="00DB3D7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 w:bidi="ru-RU"/>
        </w:rPr>
        <w:t>12 апреля</w:t>
      </w:r>
      <w:r w:rsidRPr="00DB3D74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 w:bidi="ru-RU"/>
        </w:rPr>
        <w:t xml:space="preserve"> </w:t>
      </w:r>
      <w:r w:rsidRPr="00DB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DB3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День сына в Республике Саха (Якутия).</w:t>
      </w:r>
      <w:bookmarkEnd w:id="16"/>
      <w:bookmarkEnd w:id="17"/>
    </w:p>
    <w:p w14:paraId="2990078A" w14:textId="77777777" w:rsidR="00DB3D74" w:rsidRDefault="00DB3D74" w:rsidP="00DB3D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См.: Об установлении Дня сына в Республи</w:t>
      </w:r>
      <w:r w:rsidR="00BD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ке Саха (Якутия</w:t>
      </w:r>
      <w:proofErr w:type="gramStart"/>
      <w:r w:rsidR="00BD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:</w:t>
      </w:r>
      <w:proofErr w:type="gramEnd"/>
      <w:r w:rsidR="00BD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указ Главы Р</w:t>
      </w:r>
      <w:r w:rsidRPr="00DB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С(Я) от 7 февраля 2017 г. № 1720 // Сокуоннар. Уураахтар. Дьаhаллар. - 2017. - Бэс ыйын 7 к. - С. 1.</w:t>
      </w:r>
    </w:p>
    <w:p w14:paraId="157E038B" w14:textId="77777777" w:rsidR="00DB3D74" w:rsidRPr="00DB3D74" w:rsidRDefault="00DB3D74" w:rsidP="00DB3D74">
      <w:pPr>
        <w:widowControl w:val="0"/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3D74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 w:bidi="ru-RU"/>
        </w:rPr>
        <w:t>13апреля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B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- 75 лет со дня рождения Николая Егоровича Винокурова-Урсун (1945), заслуженного работника культуры РС</w:t>
      </w:r>
      <w:r w:rsidR="00BD5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B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(Я), лауреата Государственной премии РС(Я) им. П.А. Ойунского, поэта, критика, переводчика</w:t>
      </w:r>
      <w:r w:rsidRPr="00DB3D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.</w:t>
      </w:r>
    </w:p>
    <w:p w14:paraId="1E5A9DC6" w14:textId="77777777" w:rsidR="00DB3D74" w:rsidRPr="00DB3D74" w:rsidRDefault="00BD5639" w:rsidP="00DB3D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См.: Якутия-2005</w:t>
      </w:r>
      <w:r w:rsidR="00DB3D74" w:rsidRPr="00DB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календарь знаменательных и памятных дат. - Якутск, 2005. - С. 73-75. - Библиогр.: с. 75-77 (45 назв.</w:t>
      </w:r>
      <w:proofErr w:type="gramStart"/>
      <w:r w:rsidR="00DB3D74" w:rsidRPr="00DB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;</w:t>
      </w:r>
      <w:proofErr w:type="gramEnd"/>
      <w:r w:rsidR="00DB3D74" w:rsidRPr="00DB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Энциклопедический словарь Якутии. - Новосибирск, 2018. - С. 83.</w:t>
      </w:r>
    </w:p>
    <w:p w14:paraId="15638A33" w14:textId="77777777" w:rsidR="00DB3D74" w:rsidRPr="00DB3D74" w:rsidRDefault="00DB3D74" w:rsidP="00DB3D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3D7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 w:bidi="ru-RU"/>
        </w:rPr>
        <w:t xml:space="preserve">15апреля </w:t>
      </w:r>
      <w:r w:rsidRPr="00DB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BC2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80 лет со дня рождения Никиты Деевича Архипова</w:t>
      </w:r>
      <w:r w:rsidRPr="00DB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(1940), заслу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женного работника образования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 w:bidi="ru-RU"/>
        </w:rPr>
        <w:t xml:space="preserve">С </w:t>
      </w:r>
      <w:r w:rsidRPr="00DB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(Я), доктора исторических наук.</w:t>
      </w:r>
    </w:p>
    <w:p w14:paraId="26B99521" w14:textId="77777777" w:rsidR="00DB3D74" w:rsidRPr="0010136C" w:rsidRDefault="00DB3D74" w:rsidP="00DB3D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См.: Профессор Никита 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хипов / И. В. Степанов // Сургу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 w:bidi="ru-RU"/>
        </w:rPr>
        <w:t>у</w:t>
      </w:r>
      <w:r w:rsidRPr="00DB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лук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 w:bidi="ru-RU"/>
        </w:rPr>
        <w:t>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илиэгэ / [хомуйан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 w:bidi="ru-RU"/>
        </w:rPr>
        <w:t>ҥ</w:t>
      </w:r>
      <w:r w:rsidRPr="00DB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ордулар: В. М. Никифоров, О. Д. Федорова].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Дьокуускай, 2013. - С. 277-281</w:t>
      </w:r>
      <w:r w:rsidRPr="00DB3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 Энциклопедический словарь Якутии. - Новосибирск, 2018. - С. 40.</w:t>
      </w:r>
    </w:p>
    <w:p w14:paraId="389ADB38" w14:textId="77777777" w:rsidR="00975B6A" w:rsidRPr="00C8742C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2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15 апреля</w:t>
      </w:r>
      <w:r w:rsidRPr="00C8742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C874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экологических знаний</w:t>
      </w:r>
    </w:p>
    <w:p w14:paraId="27D8D115" w14:textId="77777777" w:rsidR="00975B6A" w:rsidRPr="00C8742C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2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18 апреля</w:t>
      </w:r>
      <w:r w:rsidRPr="00C8742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C874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Международный день памятников и исторических мест</w:t>
      </w:r>
    </w:p>
    <w:p w14:paraId="43D9CF05" w14:textId="77777777" w:rsidR="00975B6A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C8742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воинской славы России. День победы русских воинов князя </w:t>
      </w:r>
      <w:hyperlink r:id="rId22" w:tgtFrame="_blank" w:history="1">
        <w:r w:rsidRPr="00C874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Александра Невского</w:t>
        </w:r>
      </w:hyperlink>
      <w:r w:rsidRPr="00C8742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 немецкими рыцарями в битве на Чудском озере (Ледовое побоище, 1242 г.)</w:t>
      </w:r>
      <w:r w:rsidRPr="00C87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742C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19 апреля</w:t>
      </w:r>
      <w:r w:rsidRPr="00C8742C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C8742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23" w:tgtFrame="_blank" w:history="1">
        <w:r w:rsidRPr="00C874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Православная Пасха. Воскресение Христово.</w:t>
        </w:r>
      </w:hyperlink>
    </w:p>
    <w:p w14:paraId="15E7DC18" w14:textId="77777777" w:rsidR="00506C5A" w:rsidRPr="00506C5A" w:rsidRDefault="00506C5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506C5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sah-RU" w:eastAsia="ru-RU"/>
        </w:rPr>
        <w:t>22 апреля</w:t>
      </w:r>
      <w:r w:rsidRPr="00506C5A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– 150 лет со дня рождения В.И.Ленина (1870 – 1924)</w:t>
      </w:r>
    </w:p>
    <w:p w14:paraId="7AF3400F" w14:textId="77777777" w:rsidR="00975B6A" w:rsidRPr="002A3351" w:rsidRDefault="002A3351" w:rsidP="00BD1B3A">
      <w:pPr>
        <w:pStyle w:val="a3"/>
        <w:numPr>
          <w:ilvl w:val="1"/>
          <w:numId w:val="12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ah-RU" w:eastAsia="ru-RU"/>
        </w:rPr>
        <w:t>а</w:t>
      </w:r>
      <w:r w:rsidR="00B2374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ah-RU" w:eastAsia="ru-RU"/>
        </w:rPr>
        <w:t>преля</w:t>
      </w:r>
      <w:r w:rsidR="00975B6A" w:rsidRPr="002A335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Марш парков</w:t>
      </w:r>
    </w:p>
    <w:p w14:paraId="60ED7A41" w14:textId="77777777" w:rsidR="00975B6A" w:rsidRPr="00506C5A" w:rsidRDefault="002A3351" w:rsidP="00BD1B3A">
      <w:pPr>
        <w:pStyle w:val="a3"/>
        <w:numPr>
          <w:ilvl w:val="0"/>
          <w:numId w:val="12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506C5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ah-RU" w:eastAsia="ru-RU"/>
        </w:rPr>
        <w:t>а</w:t>
      </w:r>
      <w:r w:rsidR="00B2374B" w:rsidRPr="00506C5A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ah-RU" w:eastAsia="ru-RU"/>
        </w:rPr>
        <w:t>преля</w:t>
      </w:r>
      <w:r w:rsidR="00975B6A" w:rsidRPr="00506C5A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24" w:tgtFrame="_blank" w:history="1">
        <w:r w:rsidR="00975B6A" w:rsidRPr="00506C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Всемирный день книги и защиты авторского права</w:t>
        </w:r>
      </w:hyperlink>
    </w:p>
    <w:p w14:paraId="117804BB" w14:textId="77777777" w:rsidR="00506C5A" w:rsidRPr="00506C5A" w:rsidRDefault="00506C5A" w:rsidP="00506C5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506C5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sah-RU" w:eastAsia="ru-RU"/>
        </w:rPr>
        <w:t>26 апреля</w:t>
      </w:r>
      <w:r w:rsidRPr="00506C5A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– 105 лет со дня рождения М.И.Кузьмина – Макар Хара поэта, переводчика (1915 – 1981)</w:t>
      </w:r>
    </w:p>
    <w:p w14:paraId="445A29BD" w14:textId="77777777" w:rsidR="00975B6A" w:rsidRPr="002A3351" w:rsidRDefault="002A3351" w:rsidP="002A3351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ah-RU" w:eastAsia="ru-RU"/>
        </w:rPr>
        <w:t xml:space="preserve">26 </w:t>
      </w:r>
      <w:r w:rsidRPr="002A335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ah-RU" w:eastAsia="ru-RU"/>
        </w:rPr>
        <w:t>а</w:t>
      </w:r>
      <w:r w:rsidR="00B2374B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ah-RU" w:eastAsia="ru-RU"/>
        </w:rPr>
        <w:t>преля</w:t>
      </w:r>
      <w:r w:rsidR="00975B6A" w:rsidRPr="002A335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памяти погибших в радиационных авариях и катастрофах</w:t>
      </w:r>
    </w:p>
    <w:p w14:paraId="52000D27" w14:textId="77777777" w:rsidR="002A3351" w:rsidRPr="002A3351" w:rsidRDefault="002A3351" w:rsidP="002A3351">
      <w:pPr>
        <w:widowControl w:val="0"/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351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ah-RU" w:eastAsia="ru-RU" w:bidi="ru-RU"/>
        </w:rPr>
        <w:t xml:space="preserve">27 апреля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 w:bidi="ru-RU"/>
        </w:rPr>
        <w:t xml:space="preserve">- </w:t>
      </w:r>
      <w:r w:rsidRPr="002A3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День Республики Саха (Якутия).</w:t>
      </w:r>
    </w:p>
    <w:p w14:paraId="670574AC" w14:textId="77777777" w:rsidR="002A3351" w:rsidRPr="002A3351" w:rsidRDefault="002A3351" w:rsidP="002A33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A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См.: Конституция (Основной закон) Республики Саха (Якутия). - Якутск, 1993. - 127 с. ; О порядке вступления в силу Конституции (Основного закона) Республики Саха (Якутия) : закон Республики Саха (Якутия) от 25 апреля 1992 г. // Якутия. - 1992. - 26 апреля. - С. 1.</w:t>
      </w:r>
    </w:p>
    <w:p w14:paraId="5759CCB7" w14:textId="77777777" w:rsidR="002A3351" w:rsidRPr="002A3351" w:rsidRDefault="002A3351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F6757" w14:textId="77777777" w:rsidR="00975B6A" w:rsidRPr="00975B6A" w:rsidRDefault="00975B6A" w:rsidP="00975B6A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14:paraId="08FC4CCD" w14:textId="77777777" w:rsidR="00975B6A" w:rsidRPr="00975B6A" w:rsidRDefault="00975B6A" w:rsidP="00975B6A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14:paraId="521AFFEE" w14:textId="77777777" w:rsidR="00975B6A" w:rsidRPr="00975B6A" w:rsidRDefault="00975B6A" w:rsidP="00975B6A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14:paraId="70D934C9" w14:textId="77777777" w:rsidR="00975B6A" w:rsidRPr="00CC0D18" w:rsidRDefault="00975B6A" w:rsidP="00975B6A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CC0D1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lastRenderedPageBreak/>
        <w:t>МАЙ</w:t>
      </w:r>
    </w:p>
    <w:p w14:paraId="57CAEF5D" w14:textId="77777777" w:rsidR="00975B6A" w:rsidRPr="00CC0D18" w:rsidRDefault="00975B6A" w:rsidP="00BD1B3A">
      <w:pPr>
        <w:pStyle w:val="a3"/>
        <w:numPr>
          <w:ilvl w:val="0"/>
          <w:numId w:val="4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1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7 мая</w:t>
      </w:r>
      <w:r w:rsidRPr="00CC0D1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радио, праздник работников всех отраслей связи</w:t>
      </w:r>
    </w:p>
    <w:p w14:paraId="1F4DB5CD" w14:textId="77777777" w:rsidR="00975B6A" w:rsidRPr="00CC0D18" w:rsidRDefault="00975B6A" w:rsidP="00BD1B3A">
      <w:pPr>
        <w:pStyle w:val="a3"/>
        <w:numPr>
          <w:ilvl w:val="0"/>
          <w:numId w:val="4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1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18 мая</w:t>
      </w:r>
      <w:r w:rsidRPr="00CC0D1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25" w:tgtFrame="_blank" w:history="1">
        <w:r w:rsidRPr="00CC0D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день музеев</w:t>
        </w:r>
      </w:hyperlink>
    </w:p>
    <w:p w14:paraId="03444C59" w14:textId="77777777" w:rsidR="00975B6A" w:rsidRPr="00CC0D18" w:rsidRDefault="00975B6A" w:rsidP="00BD1B3A">
      <w:pPr>
        <w:pStyle w:val="a3"/>
        <w:numPr>
          <w:ilvl w:val="0"/>
          <w:numId w:val="4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1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24 мая</w:t>
      </w:r>
      <w:r w:rsidRPr="00CC0D1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26" w:tgtFrame="_blank" w:history="1">
        <w:r w:rsidRPr="00CC0D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славянской письменности и культуры</w:t>
        </w:r>
      </w:hyperlink>
    </w:p>
    <w:p w14:paraId="6E31A1C2" w14:textId="77777777" w:rsidR="00975B6A" w:rsidRPr="00CC0D18" w:rsidRDefault="00975B6A" w:rsidP="00BD1B3A">
      <w:pPr>
        <w:pStyle w:val="a3"/>
        <w:numPr>
          <w:ilvl w:val="0"/>
          <w:numId w:val="4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1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25 мая</w:t>
      </w:r>
      <w:r w:rsidRPr="00CC0D1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филолога</w:t>
      </w:r>
    </w:p>
    <w:p w14:paraId="01178EDC" w14:textId="77777777" w:rsidR="00975B6A" w:rsidRPr="00CC0D18" w:rsidRDefault="00975B6A" w:rsidP="00BD1B3A">
      <w:pPr>
        <w:pStyle w:val="a3"/>
        <w:numPr>
          <w:ilvl w:val="0"/>
          <w:numId w:val="4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1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27 мая</w:t>
      </w:r>
      <w:r w:rsidRPr="00CC0D1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27" w:tgtFrame="_blank" w:history="1">
        <w:r w:rsidRPr="00CC0D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Общероссийский день библиотек</w:t>
        </w:r>
      </w:hyperlink>
    </w:p>
    <w:p w14:paraId="7FD05061" w14:textId="77777777" w:rsidR="00975B6A" w:rsidRPr="00CC0D18" w:rsidRDefault="00975B6A" w:rsidP="00BD1B3A">
      <w:pPr>
        <w:pStyle w:val="a3"/>
        <w:numPr>
          <w:ilvl w:val="0"/>
          <w:numId w:val="4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1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30 мая</w:t>
      </w:r>
      <w:r w:rsidRPr="00CC0D1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работников издательств, полиграфии и книгораспространения (последняя суббота мая)</w:t>
      </w:r>
    </w:p>
    <w:p w14:paraId="75A89DDC" w14:textId="77777777" w:rsidR="00975B6A" w:rsidRPr="00CC0D18" w:rsidRDefault="00975B6A" w:rsidP="00BD1B3A">
      <w:pPr>
        <w:pStyle w:val="a3"/>
        <w:numPr>
          <w:ilvl w:val="0"/>
          <w:numId w:val="4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75 лет</w:t>
      </w:r>
      <w:r w:rsidRPr="00CC0D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завершения Берлинской операции (8 мая 1945 года)</w:t>
      </w:r>
    </w:p>
    <w:p w14:paraId="60BCF9A1" w14:textId="77777777" w:rsidR="00975B6A" w:rsidRPr="00CC0D18" w:rsidRDefault="00975B6A" w:rsidP="00BD1B3A">
      <w:pPr>
        <w:pStyle w:val="a3"/>
        <w:numPr>
          <w:ilvl w:val="0"/>
          <w:numId w:val="4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75 лет</w:t>
      </w:r>
      <w:r w:rsidRPr="00CC0D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окончания Великой Отечественной войны 1941-1945 гг. (9 мая 1945 года)</w:t>
      </w:r>
    </w:p>
    <w:p w14:paraId="4CC1874E" w14:textId="77777777" w:rsidR="00975B6A" w:rsidRPr="00CC0D18" w:rsidRDefault="00975B6A" w:rsidP="00BD1B3A">
      <w:pPr>
        <w:pStyle w:val="a3"/>
        <w:numPr>
          <w:ilvl w:val="0"/>
          <w:numId w:val="4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 лет</w:t>
      </w:r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присвоения Москве звания «Город-герой» (8 мая 1965 года)</w:t>
      </w:r>
    </w:p>
    <w:p w14:paraId="377091CE" w14:textId="77777777" w:rsidR="00975B6A" w:rsidRPr="00CC0D18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14:paraId="749656D6" w14:textId="77777777" w:rsidR="00975B6A" w:rsidRPr="00CC0D18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1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 мая</w:t>
      </w:r>
      <w:r w:rsidRPr="00CC0D1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весны и труда</w:t>
      </w:r>
    </w:p>
    <w:p w14:paraId="468E4920" w14:textId="77777777" w:rsidR="00975B6A" w:rsidRPr="00CC0D18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1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3 мая</w:t>
      </w:r>
      <w:r w:rsidRPr="00CC0D1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Солнца</w:t>
      </w:r>
    </w:p>
    <w:p w14:paraId="5B98345A" w14:textId="77777777" w:rsidR="00975B6A" w:rsidRPr="00CC0D18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CC0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180 лет</w:t>
      </w:r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композитора, дирижера и педагога П.И. Чайковского (1840-1893)</w:t>
      </w:r>
    </w:p>
    <w:p w14:paraId="791D57D4" w14:textId="77777777" w:rsidR="00975B6A" w:rsidRPr="006A1EDE" w:rsidRDefault="006A1EDE" w:rsidP="006A1EDE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ah-RU" w:eastAsia="ru-RU"/>
        </w:rPr>
        <w:t>9</w:t>
      </w:r>
      <w:r w:rsidR="00975B6A" w:rsidRPr="006A1ED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мая</w:t>
      </w:r>
      <w:r w:rsidR="00975B6A" w:rsidRPr="006A1EDE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="00975B6A" w:rsidRPr="006A1ED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28" w:tgtFrame="_blank" w:history="1">
        <w:r w:rsidR="00975B6A" w:rsidRPr="006A1E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воинской славы России. День Победы в Великой Отечественной войне 1941-1945 гг.</w:t>
        </w:r>
      </w:hyperlink>
    </w:p>
    <w:p w14:paraId="75BF58DF" w14:textId="77777777" w:rsidR="006A1EDE" w:rsidRPr="006A1EDE" w:rsidRDefault="006A1EDE" w:rsidP="006A1EDE">
      <w:pPr>
        <w:pStyle w:val="12"/>
        <w:shd w:val="clear" w:color="auto" w:fill="auto"/>
        <w:tabs>
          <w:tab w:val="left" w:pos="938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t>См.: Об объявлении в Республике Саха (Якутия) Года Великой Победы «Ваш подвиг в сердцах поколений» : указ Главы РС(Я) от 26 апреля 2019 г. № 509 // Якутские ведомости. - 8 мая. - С. 19.</w:t>
      </w:r>
    </w:p>
    <w:p w14:paraId="48C162C4" w14:textId="77777777" w:rsidR="006A1EDE" w:rsidRPr="006A1EDE" w:rsidRDefault="006A1EDE" w:rsidP="006A1EDE">
      <w:pPr>
        <w:pStyle w:val="12"/>
        <w:shd w:val="clear" w:color="auto" w:fill="auto"/>
        <w:tabs>
          <w:tab w:val="left" w:pos="938"/>
        </w:tabs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b/>
          <w:color w:val="1F497D" w:themeColor="text2"/>
          <w:sz w:val="24"/>
          <w:szCs w:val="24"/>
          <w:lang w:val="sah-RU" w:eastAsia="ru-RU" w:bidi="ru-RU"/>
        </w:rPr>
        <w:t>10</w:t>
      </w:r>
      <w:r w:rsidRPr="006A1EDE">
        <w:rPr>
          <w:b/>
          <w:color w:val="1F497D" w:themeColor="text2"/>
          <w:sz w:val="24"/>
          <w:szCs w:val="24"/>
          <w:lang w:val="sah-RU" w:eastAsia="ru-RU" w:bidi="ru-RU"/>
        </w:rPr>
        <w:t>мая</w:t>
      </w:r>
      <w:r w:rsidRPr="006A1EDE">
        <w:rPr>
          <w:color w:val="000000"/>
          <w:sz w:val="24"/>
          <w:szCs w:val="24"/>
          <w:lang w:eastAsia="ru-RU" w:bidi="ru-RU"/>
        </w:rPr>
        <w:t xml:space="preserve"> - 110 лет со дня рождения Николая Николаевича Чусовского (1910-1977), Героя Советского Союза, кавалера орденов Ленина, Красного Знамени, Отечественной войны </w:t>
      </w:r>
      <w:r w:rsidRPr="006A1EDE">
        <w:rPr>
          <w:color w:val="000000"/>
          <w:sz w:val="24"/>
          <w:szCs w:val="24"/>
          <w:lang w:val="en-US" w:bidi="en-US"/>
        </w:rPr>
        <w:t>II</w:t>
      </w:r>
      <w:r w:rsidRPr="006A1EDE">
        <w:rPr>
          <w:color w:val="000000"/>
          <w:sz w:val="24"/>
          <w:szCs w:val="24"/>
          <w:lang w:bidi="en-US"/>
        </w:rPr>
        <w:t xml:space="preserve"> </w:t>
      </w:r>
      <w:r w:rsidRPr="006A1EDE">
        <w:rPr>
          <w:color w:val="000000"/>
          <w:sz w:val="24"/>
          <w:szCs w:val="24"/>
          <w:lang w:eastAsia="ru-RU" w:bidi="ru-RU"/>
        </w:rPr>
        <w:t>степени, Красной Звезды, гвардии майора.</w:t>
      </w:r>
    </w:p>
    <w:p w14:paraId="3DF6C781" w14:textId="77777777" w:rsidR="006A1EDE" w:rsidRPr="006A1EDE" w:rsidRDefault="006A1EDE" w:rsidP="006A1E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A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См.: Якутия-</w:t>
      </w:r>
      <w:proofErr w:type="gramStart"/>
      <w:r w:rsidRPr="006A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1993 :</w:t>
      </w:r>
      <w:proofErr w:type="gramEnd"/>
      <w:r w:rsidRPr="006A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календарь знаменательных и памятных дат. - Якутск, 1992. - С. 29-30. - Библиогр.: с. 30 (10 назв.</w:t>
      </w:r>
      <w:proofErr w:type="gramStart"/>
      <w:r w:rsidRPr="006A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;</w:t>
      </w:r>
      <w:proofErr w:type="gramEnd"/>
      <w:r w:rsidRPr="006A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Негенбля, И. Е. Золотые звезды Земли Олонхо : Якутяне - Герои Советского Союза и Российской Федерации полные кавалеры ордена Славы / И. Е. Негенбля, А. А. Калашников. - Якутск, 2013. - С. -312-330.</w:t>
      </w:r>
    </w:p>
    <w:p w14:paraId="3F507296" w14:textId="77777777" w:rsidR="00975B6A" w:rsidRPr="00351D58" w:rsidRDefault="00351D58" w:rsidP="00351D58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5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sah-RU" w:eastAsia="ru-RU"/>
        </w:rPr>
        <w:t>15мая</w:t>
      </w:r>
      <w:r w:rsidR="00975B6A" w:rsidRPr="00351D5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="00975B6A" w:rsidRPr="00351D5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Международный день семьи (отмечается с 1994 г.)</w:t>
      </w:r>
    </w:p>
    <w:p w14:paraId="0C48AC5A" w14:textId="77777777" w:rsidR="00975B6A" w:rsidRPr="00351D58" w:rsidRDefault="00351D58" w:rsidP="00351D58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351D5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sah-RU" w:eastAsia="ru-RU"/>
        </w:rPr>
        <w:t>16мая</w:t>
      </w:r>
      <w:r w:rsidR="00975B6A" w:rsidRPr="00351D5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="00975B6A" w:rsidRPr="00351D5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975B6A" w:rsidRPr="00351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110 лет</w:t>
      </w:r>
      <w:r w:rsidR="00975B6A" w:rsidRPr="0035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поэтессы О.Ф. Берггольц (1910–1975)</w:t>
      </w:r>
    </w:p>
    <w:p w14:paraId="5B08B396" w14:textId="77777777" w:rsidR="006A1EDE" w:rsidRPr="006A1EDE" w:rsidRDefault="006A1EDE" w:rsidP="006A1EDE">
      <w:pPr>
        <w:keepNext/>
        <w:keepLines/>
        <w:widowControl w:val="0"/>
        <w:tabs>
          <w:tab w:val="left" w:pos="95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ah-RU" w:eastAsia="ru-RU" w:bidi="ru-RU"/>
        </w:rPr>
        <w:t>22</w:t>
      </w:r>
      <w:r w:rsidRPr="006A1ED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ah-RU" w:eastAsia="ru-RU" w:bidi="ru-RU"/>
        </w:rPr>
        <w:t xml:space="preserve"> мая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 w:bidi="ru-RU"/>
        </w:rPr>
        <w:t xml:space="preserve">- </w:t>
      </w:r>
      <w:r w:rsidRPr="006A1E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День сайылыка в Республике Саха (Якутия).</w:t>
      </w:r>
    </w:p>
    <w:p w14:paraId="77DE78DA" w14:textId="77777777" w:rsidR="006A1EDE" w:rsidRPr="00351D58" w:rsidRDefault="006A1EDE" w:rsidP="00351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 w:bidi="ru-RU"/>
        </w:rPr>
      </w:pPr>
      <w:r w:rsidRPr="006A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См.: Об учреждении Дня сайылыка в Республике Саха (Якутия</w:t>
      </w:r>
      <w:proofErr w:type="gramStart"/>
      <w:r w:rsidRPr="006A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:</w:t>
      </w:r>
      <w:proofErr w:type="gramEnd"/>
      <w:r w:rsidRPr="006A1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указ Главы РС(Я) от 6 ноября 2018 г. № 150 // Якутские ведомости</w:t>
      </w:r>
      <w:r w:rsidR="0035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- 2018. - 8 ноября. - С. 129.</w:t>
      </w:r>
    </w:p>
    <w:p w14:paraId="2CCF2A99" w14:textId="77777777" w:rsidR="00975B6A" w:rsidRPr="00CC0D18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1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24 мая</w:t>
      </w:r>
      <w:r w:rsidRPr="00CC0D1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CC0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115 лет</w:t>
      </w:r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писателя М.А. Шолохова (1905-1984)</w:t>
      </w:r>
    </w:p>
    <w:p w14:paraId="22A1FC89" w14:textId="77777777" w:rsidR="006A1EDE" w:rsidRDefault="00975B6A" w:rsidP="00351D58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CC0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 лет</w:t>
      </w:r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поэта, драматурга, переводчика </w:t>
      </w:r>
      <w:hyperlink r:id="rId29" w:history="1">
        <w:r w:rsidRPr="00CC0D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И.А. Бродского</w:t>
        </w:r>
      </w:hyperlink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 (1940-1996)</w:t>
      </w:r>
    </w:p>
    <w:p w14:paraId="3B61DC27" w14:textId="77777777" w:rsidR="00B77AA9" w:rsidRPr="00B77AA9" w:rsidRDefault="00B77AA9" w:rsidP="00B77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B77AA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sah-RU" w:eastAsia="ru-RU"/>
        </w:rPr>
        <w:t xml:space="preserve">25 мая </w:t>
      </w:r>
      <w:r w:rsidRPr="00B77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ah-RU" w:eastAsia="ru-RU"/>
        </w:rPr>
        <w:t xml:space="preserve">– День реки </w:t>
      </w:r>
      <w:r w:rsidRPr="00B77A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«Вилюй»</w:t>
      </w:r>
    </w:p>
    <w:p w14:paraId="3447897A" w14:textId="77777777" w:rsidR="00975B6A" w:rsidRDefault="00975B6A" w:rsidP="00CC0D18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CC0D1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31 мая</w:t>
      </w:r>
      <w:r w:rsidRPr="00CC0D1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Всемирный день без табака</w:t>
      </w:r>
    </w:p>
    <w:p w14:paraId="3771E7D6" w14:textId="77777777" w:rsidR="00351D58" w:rsidRPr="00351D58" w:rsidRDefault="00351D58" w:rsidP="00CC0D18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14:paraId="27D7C067" w14:textId="77777777" w:rsidR="00975B6A" w:rsidRPr="00CC0D18" w:rsidRDefault="00975B6A" w:rsidP="00975B6A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CC0D1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ИЮНЬ</w:t>
      </w:r>
    </w:p>
    <w:p w14:paraId="1AFD0A15" w14:textId="77777777" w:rsidR="00975B6A" w:rsidRPr="00CC0D18" w:rsidRDefault="00975B6A" w:rsidP="00BD1B3A">
      <w:pPr>
        <w:pStyle w:val="a3"/>
        <w:numPr>
          <w:ilvl w:val="0"/>
          <w:numId w:val="5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1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5 июня</w:t>
      </w:r>
      <w:r w:rsidRPr="00CC0D1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30" w:tgtFrame="_blank" w:history="1">
        <w:r w:rsidRPr="00CC0D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Всемирный день окружающей среды, День эколога в РФ</w:t>
        </w:r>
      </w:hyperlink>
    </w:p>
    <w:p w14:paraId="78789939" w14:textId="77777777" w:rsidR="00975B6A" w:rsidRPr="00CC0D18" w:rsidRDefault="00975B6A" w:rsidP="00BD1B3A">
      <w:pPr>
        <w:pStyle w:val="a3"/>
        <w:numPr>
          <w:ilvl w:val="0"/>
          <w:numId w:val="5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1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6 июня</w:t>
      </w:r>
      <w:r w:rsidRPr="00CC0D1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31" w:tgtFrame="_blank" w:history="1">
        <w:r w:rsidRPr="00CC0D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русского языка</w:t>
        </w:r>
      </w:hyperlink>
    </w:p>
    <w:p w14:paraId="459B187E" w14:textId="77777777" w:rsidR="00975B6A" w:rsidRPr="00CC0D18" w:rsidRDefault="00975B6A" w:rsidP="00BD1B3A">
      <w:pPr>
        <w:pStyle w:val="a3"/>
        <w:numPr>
          <w:ilvl w:val="0"/>
          <w:numId w:val="5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 лет</w:t>
      </w:r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открытия лагеря "Артек" в Крыму (16 июня 1925 года)</w:t>
      </w:r>
    </w:p>
    <w:p w14:paraId="6A076C1E" w14:textId="77777777" w:rsidR="00975B6A" w:rsidRPr="00CC0D18" w:rsidRDefault="00975B6A" w:rsidP="00BD1B3A">
      <w:pPr>
        <w:pStyle w:val="a3"/>
        <w:numPr>
          <w:ilvl w:val="0"/>
          <w:numId w:val="5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75 лет</w:t>
      </w:r>
      <w:r w:rsidRPr="00CC0D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проведения Парада Победы в ознаменование разгрома фашистской Германии в Великой Отечественной войне 1941 - 1945 годов (24 июня 1945 года)</w:t>
      </w:r>
    </w:p>
    <w:p w14:paraId="39CBACA4" w14:textId="77777777" w:rsidR="00975B6A" w:rsidRPr="00CC0D18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ADF13" w14:textId="77777777" w:rsidR="00975B6A" w:rsidRPr="00CC0D18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***</w:t>
      </w:r>
    </w:p>
    <w:p w14:paraId="173CD165" w14:textId="77777777" w:rsidR="00975B6A" w:rsidRPr="00CC0D18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1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 июня</w:t>
      </w:r>
      <w:r w:rsidRPr="00CC0D1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Международный день защиты детей</w:t>
      </w:r>
    </w:p>
    <w:p w14:paraId="1339BBFA" w14:textId="77777777" w:rsidR="00975B6A" w:rsidRPr="00CC0D18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Всемирный день родителей (отмечается с 2012 г.)</w:t>
      </w:r>
    </w:p>
    <w:p w14:paraId="28ED26B6" w14:textId="77777777" w:rsidR="00975B6A" w:rsidRPr="00CC0D18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1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5 июня</w:t>
      </w:r>
      <w:r w:rsidRPr="00CC0D1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Всемирный день окружающей среды. </w:t>
      </w:r>
      <w:hyperlink r:id="rId32" w:tgtFrame="_blank" w:history="1">
        <w:r w:rsidRPr="00CC0D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эколога </w:t>
        </w:r>
      </w:hyperlink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(с 1972 г.)</w:t>
      </w:r>
    </w:p>
    <w:p w14:paraId="2CF2D322" w14:textId="77777777" w:rsidR="00975B6A" w:rsidRPr="00CC0D18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1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6 июня</w:t>
      </w:r>
      <w:r w:rsidRPr="00CC0D1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33" w:tgtFrame="_blank" w:history="1">
        <w:r w:rsidRPr="00CC0D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Пушкинский день России</w:t>
        </w:r>
      </w:hyperlink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. 221 год со дня рождения русского поэта и писателя А.С. Пушкина (1799-1837)</w:t>
      </w:r>
    </w:p>
    <w:p w14:paraId="7A9A8FF9" w14:textId="77777777" w:rsidR="00975B6A" w:rsidRPr="00CC0D18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34" w:tgtFrame="_blank" w:history="1">
        <w:r w:rsidRPr="00CC0D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русского языка (Отмечается ООН с 2010 г.)</w:t>
        </w:r>
      </w:hyperlink>
    </w:p>
    <w:p w14:paraId="16922E62" w14:textId="77777777" w:rsidR="00975B6A" w:rsidRPr="00BD5639" w:rsidRDefault="00BD5639" w:rsidP="00BD5639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8</w:t>
      </w:r>
      <w:r w:rsidR="00975B6A" w:rsidRPr="00BD5639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июня</w:t>
      </w:r>
      <w:r w:rsidR="00975B6A" w:rsidRPr="00BD563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="00975B6A" w:rsidRPr="00BD563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Всемирный день океанов</w:t>
      </w:r>
    </w:p>
    <w:p w14:paraId="010A20E0" w14:textId="77777777" w:rsidR="00975B6A" w:rsidRPr="00BD5639" w:rsidRDefault="00BD5639" w:rsidP="00BD5639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9</w:t>
      </w:r>
      <w:r w:rsidR="00975B6A" w:rsidRPr="00BD5639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июня</w:t>
      </w:r>
      <w:r w:rsidR="00975B6A" w:rsidRPr="00BD5639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="00975B6A" w:rsidRPr="00BD563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35" w:tgtFrame="_blank" w:history="1">
        <w:r w:rsidR="00975B6A" w:rsidRPr="00BD56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день друзей </w:t>
        </w:r>
      </w:hyperlink>
      <w:r w:rsidR="00975B6A" w:rsidRPr="00BD5639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(неофициальный)</w:t>
      </w:r>
    </w:p>
    <w:p w14:paraId="7C9BD87C" w14:textId="77777777" w:rsidR="00975B6A" w:rsidRPr="00351D58" w:rsidRDefault="00351D58" w:rsidP="00351D58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351D5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sah-RU" w:eastAsia="ru-RU"/>
        </w:rPr>
        <w:t>12 июня</w:t>
      </w:r>
      <w:r w:rsidR="00975B6A" w:rsidRPr="00351D5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="00975B6A" w:rsidRPr="00351D5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36" w:tgtFrame="_blank" w:history="1">
        <w:r w:rsidR="00975B6A" w:rsidRPr="00351D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России</w:t>
        </w:r>
      </w:hyperlink>
    </w:p>
    <w:p w14:paraId="01CD0636" w14:textId="77777777" w:rsidR="00351D58" w:rsidRPr="00351D58" w:rsidRDefault="00351D58" w:rsidP="00351D58">
      <w:pPr>
        <w:keepNext/>
        <w:keepLines/>
        <w:widowControl w:val="0"/>
        <w:tabs>
          <w:tab w:val="left" w:pos="9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8" w:name="bookmark24"/>
      <w:bookmarkStart w:id="19" w:name="bookmark25"/>
      <w:r w:rsidRPr="00351D5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sah-RU" w:eastAsia="ru-RU" w:bidi="ru-RU"/>
        </w:rPr>
        <w:t>21 июня</w:t>
      </w:r>
      <w:r w:rsidRPr="00351D5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sah-RU" w:eastAsia="ru-RU" w:bidi="ru-RU"/>
        </w:rPr>
        <w:t xml:space="preserve"> </w:t>
      </w:r>
      <w:r w:rsidRPr="0035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351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Национальный праздник «Ысыах».</w:t>
      </w:r>
      <w:bookmarkEnd w:id="18"/>
      <w:bookmarkEnd w:id="19"/>
    </w:p>
    <w:p w14:paraId="3173F9B2" w14:textId="77777777" w:rsidR="00351D58" w:rsidRPr="00351D58" w:rsidRDefault="00351D58" w:rsidP="00351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 w:bidi="ru-RU"/>
        </w:rPr>
      </w:pPr>
      <w:r w:rsidRPr="0035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См.: Об объявлении 21 июня Днем национального праздника «Ысыах» и нерабочим </w:t>
      </w:r>
      <w:proofErr w:type="gramStart"/>
      <w:r w:rsidRPr="0035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днем :</w:t>
      </w:r>
      <w:proofErr w:type="gramEnd"/>
      <w:r w:rsidRPr="0035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указ Президиума Верховного Совета Якутской-Саха СССР от 17 мая 1991 г. // Социалистическая Якутия. - 1991. - 23 мая. - С. 1.</w:t>
      </w:r>
    </w:p>
    <w:p w14:paraId="493EDE5C" w14:textId="77777777" w:rsidR="00975B6A" w:rsidRPr="00CC0D18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1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21 июня</w:t>
      </w:r>
      <w:r w:rsidRPr="00CC0D1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CC0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110 лет</w:t>
      </w:r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поэта А.Т. Твардовского (1910-1971)</w:t>
      </w:r>
    </w:p>
    <w:p w14:paraId="0BE53ED9" w14:textId="77777777" w:rsidR="00975B6A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CC0D1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22 июня</w:t>
      </w:r>
      <w:r w:rsidRPr="00CC0D1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37" w:tgtFrame="_blank" w:history="1">
        <w:r w:rsidRPr="00CC0D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памяти и скорби</w:t>
        </w:r>
      </w:hyperlink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38" w:tgtFrame="_blank" w:history="1">
        <w:r w:rsidRPr="00CC0D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79 лет со дня начала Великой Отечественной войны и обороны Брестской крепости (1941)</w:t>
        </w:r>
      </w:hyperlink>
    </w:p>
    <w:p w14:paraId="74A8D2FC" w14:textId="77777777" w:rsidR="00351D58" w:rsidRPr="00351D58" w:rsidRDefault="00351D58" w:rsidP="00351D58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1D5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sah-RU" w:eastAsia="ru-RU" w:bidi="ru-RU"/>
        </w:rPr>
        <w:t>25июня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 w:bidi="ru-RU"/>
        </w:rPr>
        <w:t xml:space="preserve"> </w:t>
      </w:r>
      <w:r w:rsidRPr="0035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- 120 лет со дня рождения Сергея Афанасьевича Зверева-Кыыл Уола (1900-1973), заслуженного работника культуры РСФСР, заслуженного деятеля искусств ЯАССР, члена Союза писателей СССР, выдающегося певца, запевалы осуохая, олонхосута, основателя танцевального искусства народа саха.</w:t>
      </w:r>
    </w:p>
    <w:p w14:paraId="0BB30AAE" w14:textId="77777777" w:rsidR="00351D58" w:rsidRPr="00351D58" w:rsidRDefault="00BD5639" w:rsidP="00351D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См.: Якутия-2015</w:t>
      </w:r>
      <w:r w:rsidR="00351D58" w:rsidRPr="0035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календарь знаменательных и памятных дат. - Якутск, 2014. - С. 112-114. - Библиогр.: с. 114-115 (20 назв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.)</w:t>
      </w:r>
      <w:r w:rsidR="00351D58" w:rsidRPr="0035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 Энциклопедический словарь Якутии. - Новосибирск, 2018. - С. 153.</w:t>
      </w:r>
    </w:p>
    <w:p w14:paraId="6EAD75DF" w14:textId="77777777" w:rsidR="00351D58" w:rsidRPr="00351D58" w:rsidRDefault="00351D58" w:rsidP="00351D58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1D5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sah-RU" w:eastAsia="ru-RU" w:bidi="ru-RU"/>
        </w:rPr>
        <w:t>26июня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 w:bidi="ru-RU"/>
        </w:rPr>
        <w:t xml:space="preserve"> </w:t>
      </w:r>
      <w:r w:rsidRPr="0035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- 70 лет со дня рождения Степана Николаевича Сивцева-Доллу (1950), заслуженного артиста РС(Я), лауреата Государственной премии РС(Я) им. П.А. Ойунского, почетного кинематографиста России, почетного гражданина Мегино- Кангаласского улуса, кандидата искусствоведения, члена Союза писателей и журналистов России</w:t>
      </w:r>
      <w:r w:rsidRPr="00351D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.</w:t>
      </w:r>
    </w:p>
    <w:p w14:paraId="0F8FE2DA" w14:textId="77777777" w:rsidR="00351D58" w:rsidRPr="00463B87" w:rsidRDefault="00BD5639" w:rsidP="00463B8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См.: Якутия - 2010</w:t>
      </w:r>
      <w:r w:rsidR="00351D58" w:rsidRPr="0035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календарь знаменательных и памятных дат. - Якутск, 2010. - С. 85-87.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Библиогр.: с. 87-88 (16 назв.)</w:t>
      </w:r>
      <w:r w:rsidR="00351D58" w:rsidRPr="0035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 Энциклопедия культуры и искусства Якутии. - Якутск, 2011. - Кн. 1. - С. 454.</w:t>
      </w:r>
    </w:p>
    <w:p w14:paraId="1DFE7BF8" w14:textId="77777777" w:rsidR="00975B6A" w:rsidRPr="00CC0D18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D1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26 июня</w:t>
      </w:r>
      <w:r w:rsidRPr="00CC0D1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Международный день борьбы с наркоманией</w:t>
      </w:r>
    </w:p>
    <w:p w14:paraId="46E6AA77" w14:textId="77777777" w:rsidR="00975B6A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CC0D1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29 июня</w:t>
      </w:r>
      <w:r w:rsidRPr="00CC0D1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CC0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120 лет</w:t>
      </w:r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 дня рождения французского писателя </w:t>
      </w:r>
      <w:proofErr w:type="gramStart"/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>А.де</w:t>
      </w:r>
      <w:proofErr w:type="gramEnd"/>
      <w:r w:rsidRPr="00CC0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Сент-Экзюпери (1900-1944)</w:t>
      </w:r>
    </w:p>
    <w:p w14:paraId="1A267B1D" w14:textId="77777777" w:rsidR="00463B87" w:rsidRPr="00463B87" w:rsidRDefault="00463B87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463B8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sah-RU" w:eastAsia="ru-RU"/>
        </w:rPr>
        <w:t>30 июня</w:t>
      </w:r>
      <w:r w:rsidRPr="00463B8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– 65 лет со дня рождения Ф.С.Тумусова,доктора экономических наук (1955)</w:t>
      </w:r>
    </w:p>
    <w:p w14:paraId="514DBFE1" w14:textId="77777777" w:rsidR="00975B6A" w:rsidRPr="00975B6A" w:rsidRDefault="00975B6A" w:rsidP="00BD5639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14:paraId="2EC70B5B" w14:textId="77777777" w:rsidR="00975B6A" w:rsidRPr="00975B6A" w:rsidRDefault="00975B6A" w:rsidP="00975B6A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14:paraId="250B7C20" w14:textId="77777777" w:rsidR="00975B6A" w:rsidRPr="002C3403" w:rsidRDefault="00975B6A" w:rsidP="00975B6A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2C3403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ИЮЛЬ</w:t>
      </w:r>
    </w:p>
    <w:p w14:paraId="44A597D7" w14:textId="77777777" w:rsidR="00975B6A" w:rsidRPr="002C3403" w:rsidRDefault="00975B6A" w:rsidP="00BD1B3A">
      <w:pPr>
        <w:pStyle w:val="a3"/>
        <w:numPr>
          <w:ilvl w:val="0"/>
          <w:numId w:val="6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403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26 июля</w:t>
      </w:r>
      <w:r w:rsidRPr="002C340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2C340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Военно-Морского Флота (последнее воскресенье июля)</w:t>
      </w:r>
    </w:p>
    <w:p w14:paraId="1FBEE022" w14:textId="77777777" w:rsidR="00975B6A" w:rsidRPr="00463B87" w:rsidRDefault="00975B6A" w:rsidP="00BD1B3A">
      <w:pPr>
        <w:pStyle w:val="a3"/>
        <w:numPr>
          <w:ilvl w:val="0"/>
          <w:numId w:val="6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 лет</w:t>
      </w:r>
      <w:r w:rsidRPr="002C340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открытия Постдамской конференции стран-участниц антигитлеровской коалиции (17 июля 1945 года)</w:t>
      </w:r>
    </w:p>
    <w:p w14:paraId="78A947B3" w14:textId="77777777" w:rsidR="00463B87" w:rsidRPr="00463B87" w:rsidRDefault="00463B87" w:rsidP="00463B87">
      <w:pPr>
        <w:pStyle w:val="a3"/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08595" w14:textId="77777777" w:rsidR="00463B87" w:rsidRPr="00463B87" w:rsidRDefault="00463B87" w:rsidP="00463B87">
      <w:pPr>
        <w:keepNext/>
        <w:keepLines/>
        <w:widowControl w:val="0"/>
        <w:tabs>
          <w:tab w:val="left" w:pos="85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0" w:name="bookmark26"/>
      <w:bookmarkStart w:id="21" w:name="bookmark27"/>
      <w:r w:rsidRPr="00463B8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sah-RU" w:eastAsia="ru-RU" w:bidi="ru-RU"/>
        </w:rPr>
        <w:lastRenderedPageBreak/>
        <w:t>2 июля</w:t>
      </w:r>
      <w:r w:rsidRPr="00463B8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sah-RU" w:eastAsia="ru-RU" w:bidi="ru-RU"/>
        </w:rPr>
        <w:t xml:space="preserve"> </w:t>
      </w:r>
      <w:r w:rsidRPr="00463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463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День реки Лены в Республике Саха (Якутия).</w:t>
      </w:r>
      <w:bookmarkEnd w:id="20"/>
      <w:bookmarkEnd w:id="21"/>
    </w:p>
    <w:p w14:paraId="0D8159CF" w14:textId="77777777" w:rsidR="00975B6A" w:rsidRPr="00F0080A" w:rsidRDefault="00463B87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B8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См.: Об учреждении Дня реки Лены в Рес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публике Саха (Якутия</w:t>
      </w:r>
      <w:proofErr w:type="gramStart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) :</w:t>
      </w:r>
      <w:proofErr w:type="gramEnd"/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указ Пр</w:t>
      </w:r>
      <w:r w:rsidRPr="00463B8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езидента РС(Я) от 24 июня 2013 г. № 2122 // Якутия. - 2013. - 25 июня. - С. 2</w:t>
      </w:r>
    </w:p>
    <w:p w14:paraId="365F01EA" w14:textId="77777777" w:rsidR="00975B6A" w:rsidRPr="002C3403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403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8 июля</w:t>
      </w:r>
      <w:r w:rsidRPr="002C340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2C340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39" w:tgtFrame="_blank" w:history="1">
        <w:r w:rsidRPr="002C34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Всероссийский день семьи, любви и верности</w:t>
        </w:r>
      </w:hyperlink>
    </w:p>
    <w:p w14:paraId="75D92BD2" w14:textId="77777777" w:rsidR="00975B6A" w:rsidRPr="002C3403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403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10 июля</w:t>
      </w:r>
      <w:r w:rsidRPr="002C340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2C34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воинской славы. Победа русской армии под командование Петра I над шведами в Полтавском сражении (1709)</w:t>
      </w:r>
    </w:p>
    <w:p w14:paraId="277311E0" w14:textId="77777777" w:rsidR="00975B6A" w:rsidRPr="002C3403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403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C3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115 лет</w:t>
      </w:r>
      <w:r w:rsidRPr="002C340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писателя Л.А. Кассиля (1905-1970)</w:t>
      </w:r>
    </w:p>
    <w:p w14:paraId="04817826" w14:textId="77777777" w:rsidR="00975B6A" w:rsidRPr="002C3403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403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27 июля</w:t>
      </w:r>
      <w:r w:rsidRPr="002C3403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2C34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памяти </w:t>
      </w:r>
      <w:hyperlink r:id="rId40" w:tgtFrame="_blank" w:history="1">
        <w:r w:rsidRPr="002C34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М.Ю. Лермонтова</w:t>
        </w:r>
      </w:hyperlink>
      <w:r w:rsidRPr="002C3403">
        <w:rPr>
          <w:rFonts w:ascii="Times New Roman" w:eastAsia="Times New Roman" w:hAnsi="Times New Roman" w:cs="Times New Roman"/>
          <w:sz w:val="24"/>
          <w:szCs w:val="24"/>
          <w:lang w:eastAsia="ru-RU"/>
        </w:rPr>
        <w:t> (1814-1841). 179 лет со дня смерти писателя</w:t>
      </w:r>
    </w:p>
    <w:p w14:paraId="75EAFF00" w14:textId="77777777" w:rsidR="00CC0D18" w:rsidRPr="00566288" w:rsidRDefault="00CC0D18" w:rsidP="00566288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val="sah-RU" w:eastAsia="ru-RU"/>
        </w:rPr>
      </w:pPr>
    </w:p>
    <w:p w14:paraId="5345A1DA" w14:textId="77777777" w:rsidR="00975B6A" w:rsidRPr="00975B6A" w:rsidRDefault="00975B6A" w:rsidP="00975B6A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14:paraId="315F15F7" w14:textId="77777777" w:rsidR="00975B6A" w:rsidRPr="002C3403" w:rsidRDefault="00975B6A" w:rsidP="00975B6A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2C3403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АВГУСТ</w:t>
      </w:r>
    </w:p>
    <w:p w14:paraId="27DA828B" w14:textId="77777777" w:rsidR="00975B6A" w:rsidRPr="00975B6A" w:rsidRDefault="00975B6A" w:rsidP="00975B6A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14:paraId="04CED1DC" w14:textId="77777777" w:rsidR="00975B6A" w:rsidRPr="004B4DB2" w:rsidRDefault="00975B6A" w:rsidP="00975B6A">
      <w:pPr>
        <w:pStyle w:val="a3"/>
        <w:numPr>
          <w:ilvl w:val="0"/>
          <w:numId w:val="6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27 августа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российского кино</w:t>
      </w:r>
    </w:p>
    <w:p w14:paraId="0D55A3B7" w14:textId="77777777" w:rsidR="00F77D17" w:rsidRPr="00F77D17" w:rsidRDefault="00F77D17" w:rsidP="00F77D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D17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 w:bidi="ru-RU"/>
        </w:rPr>
        <w:t>9августа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7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BC2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75 лет со дня рождения Ивана Еремеевича Иванова</w:t>
      </w:r>
      <w:r w:rsidRPr="00BC2E5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-Уйбаан Ороhуунускай</w:t>
      </w:r>
      <w:r w:rsidRPr="00F77D1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(1945</w:t>
      </w:r>
      <w:r w:rsidRPr="00F77D17">
        <w:rPr>
          <w:rFonts w:ascii="Times New Roman" w:eastAsia="Times New Roman" w:hAnsi="Times New Roman" w:cs="Times New Roman"/>
          <w:sz w:val="24"/>
          <w:szCs w:val="24"/>
          <w:lang w:val="sah-RU" w:eastAsia="ru-RU" w:bidi="ru-RU"/>
        </w:rPr>
        <w:t>-2013</w:t>
      </w:r>
      <w:r w:rsidRPr="00F7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), члена Союза писателей и журналистов России, почетного гражданина Верхневилюйского улуса, поэта, публициста, мелодиста.</w:t>
      </w:r>
    </w:p>
    <w:p w14:paraId="29765F33" w14:textId="77777777" w:rsidR="00F77D17" w:rsidRPr="00566288" w:rsidRDefault="00F77D17" w:rsidP="005662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7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См.:</w:t>
      </w:r>
      <w:r w:rsidR="0056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Якутия-2005</w:t>
      </w:r>
      <w:r w:rsidRPr="00F7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календарь знаменательных и памятных дат. - Якутск, 2005. - С. 143-146. - Б</w:t>
      </w:r>
      <w:r w:rsidR="0056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иблиогр.: с. 145-146 (34 назв.)</w:t>
      </w:r>
      <w:r w:rsidRPr="00F7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; «Кустуктан» куорсун анньыммыт айар тыллаах маастар - Иван Иванов-Уйбаан Ороhуунускай // </w:t>
      </w:r>
      <w:r w:rsidRPr="00F77D1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Оро</w:t>
      </w:r>
      <w:r w:rsidRPr="00F77D1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</w:t>
      </w:r>
      <w:r w:rsidRPr="00F77D1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нэhилиэгэ / [хомуйан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 w:bidi="ru-RU"/>
        </w:rPr>
        <w:t>ҥ</w:t>
      </w:r>
      <w:r w:rsidRPr="00F7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ордулар: Н. Н. Михайлова, О. Д. Федорова, Е. П. Долгаева]. - Дьокуускай, 2007. - С. 195-196.</w:t>
      </w:r>
    </w:p>
    <w:p w14:paraId="3D2EF873" w14:textId="77777777" w:rsidR="00F77D17" w:rsidRPr="00566288" w:rsidRDefault="00566288" w:rsidP="00566288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ah-RU" w:eastAsia="ru-RU"/>
        </w:rPr>
        <w:t>10</w:t>
      </w:r>
      <w:r w:rsidR="00975B6A" w:rsidRPr="00566288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августа</w:t>
      </w:r>
      <w:r w:rsidR="00975B6A" w:rsidRPr="0056628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="00975B6A" w:rsidRPr="005662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воинской славы России. Первая в российской истории победа русского флота под командованием Петра I над шведами у мыса Гангут (1714)</w:t>
      </w:r>
    </w:p>
    <w:p w14:paraId="4DFE3436" w14:textId="77777777" w:rsidR="00975B6A" w:rsidRPr="003678B7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10 августа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6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125 лет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писателя М.М. Зощенко (1895-1958)</w:t>
      </w:r>
    </w:p>
    <w:p w14:paraId="2C25CCB1" w14:textId="77777777" w:rsidR="00975B6A" w:rsidRPr="003678B7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14 августа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6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160 лет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канадского писателя-натуралиста Э. Сетона-Томпсона (1860-1946)</w:t>
      </w:r>
    </w:p>
    <w:p w14:paraId="412A6A4F" w14:textId="77777777" w:rsidR="00975B6A" w:rsidRPr="003678B7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22 августа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41" w:tgtFrame="_blank" w:history="1">
        <w:r w:rsidRPr="003678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государственного флага России</w:t>
        </w:r>
      </w:hyperlink>
    </w:p>
    <w:p w14:paraId="133D2188" w14:textId="77777777" w:rsidR="00975B6A" w:rsidRPr="003678B7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6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лет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американского писателя-фантаста Р. Бредбери (1920-2012)</w:t>
      </w:r>
    </w:p>
    <w:p w14:paraId="2B3C272A" w14:textId="77777777" w:rsidR="00975B6A" w:rsidRPr="003678B7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23 августа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воинской славы России. Разгром советскими войсками немецко-фашистских войск в Курской битве (1943)</w:t>
      </w:r>
    </w:p>
    <w:p w14:paraId="3DB7380C" w14:textId="77777777" w:rsidR="00975B6A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6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140 лет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писателя А.С. Грина (1880-1932)</w:t>
      </w:r>
    </w:p>
    <w:p w14:paraId="38EDEA45" w14:textId="77777777" w:rsidR="00566288" w:rsidRPr="00566288" w:rsidRDefault="00566288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56628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sah-RU" w:eastAsia="ru-RU"/>
        </w:rPr>
        <w:t>23августа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– 195 лет со дня рождения Р.К.Маак, исследователя Сибири и Дальнего Востока (1825-1886)</w:t>
      </w:r>
    </w:p>
    <w:p w14:paraId="1A411E9A" w14:textId="77777777" w:rsidR="00975B6A" w:rsidRPr="00566288" w:rsidRDefault="00566288" w:rsidP="00566288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28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sah-RU" w:eastAsia="ru-RU"/>
        </w:rPr>
        <w:t>28августа</w:t>
      </w:r>
      <w:r w:rsidR="00975B6A" w:rsidRPr="0056628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="00975B6A" w:rsidRPr="0056628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975B6A" w:rsidRPr="00566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 лет</w:t>
      </w:r>
      <w:r w:rsidR="00975B6A" w:rsidRPr="0056628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писателя-фантаста А.Н. Стругацкого (1925-1991)</w:t>
      </w:r>
    </w:p>
    <w:p w14:paraId="4F3FC300" w14:textId="77777777" w:rsidR="00975B6A" w:rsidRPr="00566288" w:rsidRDefault="00566288" w:rsidP="00566288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56628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sah-RU" w:eastAsia="ru-RU"/>
        </w:rPr>
        <w:t>30августа</w:t>
      </w:r>
      <w:r w:rsidR="00975B6A" w:rsidRPr="0056628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  <w:t> </w:t>
      </w:r>
      <w:r w:rsidR="00975B6A" w:rsidRPr="00566288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975B6A" w:rsidRPr="005662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160 лет</w:t>
      </w:r>
      <w:r w:rsidR="00975B6A" w:rsidRPr="0056628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художника И.И. Левитана (1860-1900)</w:t>
      </w:r>
    </w:p>
    <w:p w14:paraId="5C28B4A9" w14:textId="77777777" w:rsidR="00566288" w:rsidRPr="00566288" w:rsidRDefault="00566288" w:rsidP="00566288">
      <w:pPr>
        <w:widowControl w:val="0"/>
        <w:tabs>
          <w:tab w:val="left" w:pos="94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66288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sah-RU" w:eastAsia="ru-RU" w:bidi="ru-RU"/>
        </w:rPr>
        <w:t>31августа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 w:bidi="ru-RU"/>
        </w:rPr>
        <w:t xml:space="preserve"> - </w:t>
      </w:r>
      <w:r w:rsidRPr="0056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75 лет со дня рождения Степана Иннокентьевича Юмшанова (1945-2004), члена Союза журналистов России, Союза писателей РС(Я), поэта, прозаика-очеркиста.</w:t>
      </w:r>
    </w:p>
    <w:p w14:paraId="20A7932F" w14:textId="77777777" w:rsidR="00566288" w:rsidRPr="00566288" w:rsidRDefault="00566288" w:rsidP="00566288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6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Писатели земли </w:t>
      </w:r>
      <w:proofErr w:type="gramStart"/>
      <w:r w:rsidRPr="0056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Олонхо :</w:t>
      </w:r>
      <w:proofErr w:type="gramEnd"/>
      <w:r w:rsidRPr="0056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биобиблиографический справочник. - Якутск, 2000. - С. 435. - Библиогр.: с. 435 (5 назв.</w:t>
      </w:r>
      <w:proofErr w:type="gramStart"/>
      <w:r w:rsidRPr="0056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;</w:t>
      </w:r>
      <w:proofErr w:type="gramEnd"/>
      <w:r w:rsidRPr="00566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Талыы-талба Табалаах / [хомуйан онордулар, бэчээккэ бэлэмнээтилэр: С. Х. Потапова уо.д.а.]. - Дьокуускай, 2016. - С. 692-695.</w:t>
      </w:r>
    </w:p>
    <w:p w14:paraId="57C6391B" w14:textId="77777777" w:rsidR="00975B6A" w:rsidRPr="00975B6A" w:rsidRDefault="00975B6A" w:rsidP="00975B6A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975B6A">
        <w:rPr>
          <w:rFonts w:ascii="Times New Roman" w:eastAsia="Times New Roman" w:hAnsi="Times New Roman" w:cs="Times New Roman"/>
          <w:color w:val="17375E"/>
          <w:sz w:val="24"/>
          <w:szCs w:val="24"/>
          <w:lang w:eastAsia="ru-RU"/>
        </w:rPr>
        <w:br/>
      </w:r>
    </w:p>
    <w:p w14:paraId="6A89A223" w14:textId="77777777" w:rsidR="00975B6A" w:rsidRPr="003678B7" w:rsidRDefault="00975B6A" w:rsidP="00975B6A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СЕНТЯБРЬ</w:t>
      </w:r>
    </w:p>
    <w:p w14:paraId="3D1E170B" w14:textId="77777777" w:rsidR="00975B6A" w:rsidRPr="003678B7" w:rsidRDefault="00975B6A" w:rsidP="00BD1B3A">
      <w:pPr>
        <w:pStyle w:val="a3"/>
        <w:numPr>
          <w:ilvl w:val="0"/>
          <w:numId w:val="6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 сентября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знаний</w:t>
      </w:r>
    </w:p>
    <w:p w14:paraId="4666E447" w14:textId="77777777" w:rsidR="00975B6A" w:rsidRPr="003678B7" w:rsidRDefault="00975B6A" w:rsidP="00BD1B3A">
      <w:pPr>
        <w:pStyle w:val="a3"/>
        <w:numPr>
          <w:ilvl w:val="0"/>
          <w:numId w:val="6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lastRenderedPageBreak/>
        <w:t>3 сентября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солидарности в борьбе с терроризмом (день памяти жертв событий в Беслане 1-3 сентября 2004 года)</w:t>
      </w:r>
    </w:p>
    <w:p w14:paraId="7450451E" w14:textId="77777777" w:rsidR="00975B6A" w:rsidRPr="003678B7" w:rsidRDefault="00975B6A" w:rsidP="00BD1B3A">
      <w:pPr>
        <w:pStyle w:val="a3"/>
        <w:numPr>
          <w:ilvl w:val="0"/>
          <w:numId w:val="6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27 сентября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42" w:tgtFrame="_blank" w:history="1">
        <w:r w:rsidRPr="003678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воспитателя и всех дошкольных работников</w:t>
        </w:r>
      </w:hyperlink>
    </w:p>
    <w:p w14:paraId="46787B1F" w14:textId="77777777" w:rsidR="00975B6A" w:rsidRPr="003678B7" w:rsidRDefault="00975B6A" w:rsidP="00BD1B3A">
      <w:pPr>
        <w:pStyle w:val="a3"/>
        <w:numPr>
          <w:ilvl w:val="0"/>
          <w:numId w:val="6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27 сентября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Всемирный день туризма</w:t>
      </w:r>
    </w:p>
    <w:p w14:paraId="17182B68" w14:textId="77777777" w:rsidR="00975B6A" w:rsidRPr="003678B7" w:rsidRDefault="00975B6A" w:rsidP="00BD1B3A">
      <w:pPr>
        <w:pStyle w:val="a3"/>
        <w:numPr>
          <w:ilvl w:val="0"/>
          <w:numId w:val="6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30 сентября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Интернета в России</w:t>
      </w:r>
    </w:p>
    <w:p w14:paraId="1545F1C7" w14:textId="77777777" w:rsidR="00975B6A" w:rsidRPr="003678B7" w:rsidRDefault="00975B6A" w:rsidP="00BD1B3A">
      <w:pPr>
        <w:pStyle w:val="a3"/>
        <w:numPr>
          <w:ilvl w:val="0"/>
          <w:numId w:val="6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75 лет</w:t>
      </w:r>
      <w:r w:rsidRPr="003678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подписания акта о безоговорочной капитуляции Японии. Окончание Второй мировой войны 1939-1945 гг. (2 сентября 1945 года)</w:t>
      </w:r>
    </w:p>
    <w:p w14:paraId="37590D3A" w14:textId="77777777" w:rsidR="00975B6A" w:rsidRPr="003678B7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14:paraId="6E5D2ACE" w14:textId="77777777" w:rsidR="00975B6A" w:rsidRPr="003678B7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 сентября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6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145 лет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американского писателя Э.Р. Берроуза (1875-1950)</w:t>
      </w:r>
    </w:p>
    <w:p w14:paraId="07401EA5" w14:textId="77777777" w:rsidR="00975B6A" w:rsidRPr="003678B7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 сентября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43" w:history="1">
        <w:r w:rsidRPr="003678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воинской славы России. День окончания Второй мировой войны</w:t>
        </w:r>
      </w:hyperlink>
    </w:p>
    <w:p w14:paraId="41E45285" w14:textId="77777777" w:rsidR="00975B6A" w:rsidRPr="003678B7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3 сентября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памяти </w:t>
      </w:r>
      <w:hyperlink r:id="rId44" w:tgtFrame="_blank" w:history="1">
        <w:r w:rsidRPr="003678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И.С. Тургенева</w:t>
        </w:r>
      </w:hyperlink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 (1818-1883). 137 годовщина со дня смерти русского писателя</w:t>
      </w:r>
    </w:p>
    <w:p w14:paraId="6F3E8318" w14:textId="77777777" w:rsidR="00975B6A" w:rsidRPr="003678B7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7 сентября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6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150 лет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писателя, переводчика </w:t>
      </w:r>
      <w:hyperlink r:id="rId45" w:tgtFrame="_blank" w:history="1">
        <w:r w:rsidRPr="003678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А.И. Куприна</w:t>
        </w:r>
      </w:hyperlink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 (1870-1938)</w:t>
      </w:r>
    </w:p>
    <w:p w14:paraId="4C381432" w14:textId="77777777" w:rsidR="00975B6A" w:rsidRPr="003678B7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8 сентября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Международный день распространения грамотности</w:t>
      </w:r>
    </w:p>
    <w:p w14:paraId="1E6BB256" w14:textId="77777777" w:rsidR="00975B6A" w:rsidRPr="003678B7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воинской славы России. </w:t>
      </w:r>
      <w:hyperlink r:id="rId46" w:tgtFrame="_blank" w:history="1">
        <w:r w:rsidRPr="003678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Бородинское сражение</w:t>
        </w:r>
      </w:hyperlink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 командованием М.И. Кутузова с французской армией (1812)</w:t>
      </w:r>
    </w:p>
    <w:p w14:paraId="24A53D7F" w14:textId="77777777" w:rsidR="00975B6A" w:rsidRPr="008B357F" w:rsidRDefault="008B357F" w:rsidP="008B357F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ah-RU" w:eastAsia="ru-RU"/>
        </w:rPr>
        <w:t>10</w:t>
      </w:r>
      <w:r w:rsidR="00975B6A" w:rsidRPr="008B357F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сентября</w:t>
      </w:r>
      <w:r w:rsidR="00975B6A" w:rsidRPr="008B357F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="00975B6A" w:rsidRPr="008B357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воинской славы России. Победа русской эскадры под командованием Ф.Ф. Ушакова над турецкой эскадрой у мыса Тендра (1790)</w:t>
      </w:r>
    </w:p>
    <w:p w14:paraId="72350A13" w14:textId="77777777" w:rsidR="008B357F" w:rsidRDefault="008B357F" w:rsidP="008B357F">
      <w:pPr>
        <w:pStyle w:val="14"/>
        <w:keepNext/>
        <w:keepLines/>
        <w:shd w:val="clear" w:color="auto" w:fill="auto"/>
        <w:ind w:firstLine="0"/>
        <w:jc w:val="both"/>
      </w:pPr>
      <w:r w:rsidRPr="008B357F">
        <w:rPr>
          <w:bCs w:val="0"/>
          <w:color w:val="1F497D" w:themeColor="text2"/>
          <w:lang w:val="sah-RU"/>
        </w:rPr>
        <w:t xml:space="preserve">12сентября </w:t>
      </w:r>
      <w:r>
        <w:rPr>
          <w:b w:val="0"/>
          <w:bCs w:val="0"/>
        </w:rPr>
        <w:t xml:space="preserve">- </w:t>
      </w:r>
      <w:r>
        <w:t>День велосипедного спорта в Республике Саха (Якутия).</w:t>
      </w:r>
    </w:p>
    <w:p w14:paraId="77D06C0A" w14:textId="77777777" w:rsidR="008B357F" w:rsidRPr="008B357F" w:rsidRDefault="008B357F" w:rsidP="008B357F">
      <w:pPr>
        <w:pStyle w:val="12"/>
        <w:shd w:val="clear" w:color="auto" w:fill="auto"/>
        <w:ind w:firstLine="0"/>
        <w:jc w:val="both"/>
      </w:pPr>
      <w:r>
        <w:t>См.: О Дне велосипедного спорта в Республике Саха (Якутия</w:t>
      </w:r>
      <w:proofErr w:type="gramStart"/>
      <w:r>
        <w:t>) :</w:t>
      </w:r>
      <w:proofErr w:type="gramEnd"/>
      <w:r>
        <w:t xml:space="preserve"> указ Президента РС</w:t>
      </w:r>
      <w:r w:rsidR="00A83815">
        <w:t xml:space="preserve"> </w:t>
      </w:r>
      <w:r>
        <w:t>(Я) от 30 августа 2010 г. № 230 // Якутия. - 2010. - 8 сентября. - С. 2.</w:t>
      </w:r>
    </w:p>
    <w:p w14:paraId="11CDC6A1" w14:textId="77777777" w:rsidR="00975B6A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13 сентября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6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 лет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детского и юношеского писателя А.А. Лиханова (1935)</w:t>
      </w:r>
    </w:p>
    <w:p w14:paraId="1E49BFDE" w14:textId="77777777" w:rsidR="00CF55C1" w:rsidRPr="00CF55C1" w:rsidRDefault="00CF55C1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CF55C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sah-RU" w:eastAsia="ru-RU"/>
        </w:rPr>
        <w:t>14сентября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– 95 лет со дня открытия Национальной библиотеки РС(Я) (1925)</w:t>
      </w:r>
    </w:p>
    <w:p w14:paraId="0E527607" w14:textId="77777777" w:rsidR="00975B6A" w:rsidRPr="003678B7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15 сентября - 15 октября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Международный месячник охраны природы</w:t>
      </w:r>
    </w:p>
    <w:p w14:paraId="0C869DDF" w14:textId="77777777" w:rsidR="00975B6A" w:rsidRPr="003678B7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15 сентября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6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130 лет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английской писательницы А. Кристи (1890-1976)</w:t>
      </w:r>
    </w:p>
    <w:p w14:paraId="236337C0" w14:textId="77777777" w:rsidR="00975B6A" w:rsidRPr="003678B7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6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 лет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актера К.Ю. Лаврова (1925-2007)</w:t>
      </w:r>
    </w:p>
    <w:p w14:paraId="305E7C05" w14:textId="77777777" w:rsidR="00975B6A" w:rsidRPr="00CF55C1" w:rsidRDefault="00CF55C1" w:rsidP="00CF55C1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sah-RU" w:eastAsia="ru-RU"/>
        </w:rPr>
        <w:t>16сентября</w:t>
      </w:r>
      <w:r w:rsidR="00975B6A" w:rsidRPr="00CF55C1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="00975B6A" w:rsidRPr="00CF55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Международный день охраны озонового слоя</w:t>
      </w:r>
    </w:p>
    <w:p w14:paraId="33C8994B" w14:textId="77777777" w:rsidR="00975B6A" w:rsidRPr="00CF55C1" w:rsidRDefault="00CF55C1" w:rsidP="00CF55C1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5C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sah-RU" w:eastAsia="ru-RU"/>
        </w:rPr>
        <w:t>21сентября</w:t>
      </w:r>
      <w:r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sah-RU" w:eastAsia="ru-RU"/>
        </w:rPr>
        <w:t xml:space="preserve"> </w:t>
      </w:r>
      <w:r w:rsidR="00975B6A" w:rsidRPr="00CF55C1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="00975B6A" w:rsidRPr="00CF55C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Международный день мира (с 2002 г.)</w:t>
      </w:r>
    </w:p>
    <w:p w14:paraId="31ADA50B" w14:textId="77777777" w:rsidR="00CF55C1" w:rsidRDefault="00CF55C1" w:rsidP="00CF55C1">
      <w:pPr>
        <w:pStyle w:val="14"/>
        <w:keepNext/>
        <w:keepLines/>
        <w:shd w:val="clear" w:color="auto" w:fill="auto"/>
        <w:tabs>
          <w:tab w:val="left" w:pos="946"/>
        </w:tabs>
        <w:ind w:firstLine="0"/>
        <w:jc w:val="both"/>
      </w:pPr>
      <w:r w:rsidRPr="00CF55C1">
        <w:rPr>
          <w:color w:val="1F497D" w:themeColor="text2"/>
          <w:lang w:val="sah-RU"/>
        </w:rPr>
        <w:t xml:space="preserve">27сентября </w:t>
      </w:r>
      <w:r>
        <w:rPr>
          <w:lang w:val="sah-RU"/>
        </w:rPr>
        <w:t xml:space="preserve">- </w:t>
      </w:r>
      <w:r>
        <w:t>День государственности Республики Саха (Якутия).</w:t>
      </w:r>
    </w:p>
    <w:p w14:paraId="6DA165D1" w14:textId="77777777" w:rsidR="00CF55C1" w:rsidRDefault="00CF55C1" w:rsidP="00CF55C1">
      <w:pPr>
        <w:pStyle w:val="12"/>
        <w:shd w:val="clear" w:color="auto" w:fill="auto"/>
        <w:ind w:firstLine="0"/>
        <w:jc w:val="both"/>
      </w:pPr>
      <w:r>
        <w:t xml:space="preserve">См.: О Государственном суверенитете Якутской-Саха Советской Социалистической Республики : Декларация от 27 сентября 1990 г. № </w:t>
      </w:r>
      <w:r w:rsidRPr="00F7723E">
        <w:rPr>
          <w:lang w:bidi="en-US"/>
        </w:rPr>
        <w:t>226-</w:t>
      </w:r>
      <w:r>
        <w:rPr>
          <w:lang w:val="en-US" w:bidi="en-US"/>
        </w:rPr>
        <w:t>XII</w:t>
      </w:r>
      <w:r w:rsidRPr="00F7723E">
        <w:rPr>
          <w:lang w:bidi="en-US"/>
        </w:rPr>
        <w:t xml:space="preserve"> </w:t>
      </w:r>
      <w:r>
        <w:t>// Советы Якутии. - 1991. - 27 сентября. - С. 2.</w:t>
      </w:r>
    </w:p>
    <w:p w14:paraId="63CC066C" w14:textId="77777777" w:rsidR="00CF55C1" w:rsidRDefault="00CF55C1" w:rsidP="00CF55C1">
      <w:pPr>
        <w:pStyle w:val="14"/>
        <w:keepNext/>
        <w:keepLines/>
        <w:shd w:val="clear" w:color="auto" w:fill="auto"/>
        <w:ind w:firstLine="0"/>
        <w:jc w:val="both"/>
      </w:pPr>
      <w:bookmarkStart w:id="22" w:name="bookmark36"/>
      <w:bookmarkStart w:id="23" w:name="bookmark37"/>
      <w:r w:rsidRPr="00CF55C1">
        <w:rPr>
          <w:color w:val="1F497D" w:themeColor="text2"/>
          <w:lang w:val="sah-RU"/>
        </w:rPr>
        <w:t>27сентября</w:t>
      </w:r>
      <w:r>
        <w:t xml:space="preserve"> </w:t>
      </w:r>
      <w:r>
        <w:rPr>
          <w:b w:val="0"/>
          <w:bCs w:val="0"/>
        </w:rPr>
        <w:t xml:space="preserve">- </w:t>
      </w:r>
      <w:r>
        <w:t>День предпринимателя в Республике Саха (Якутия).</w:t>
      </w:r>
      <w:bookmarkEnd w:id="22"/>
      <w:bookmarkEnd w:id="23"/>
    </w:p>
    <w:p w14:paraId="251F550C" w14:textId="77777777" w:rsidR="00CF55C1" w:rsidRPr="00CF55C1" w:rsidRDefault="00CF55C1" w:rsidP="00CF55C1">
      <w:pPr>
        <w:pStyle w:val="12"/>
        <w:shd w:val="clear" w:color="auto" w:fill="auto"/>
        <w:ind w:firstLine="0"/>
        <w:jc w:val="both"/>
        <w:rPr>
          <w:lang w:val="sah-RU"/>
        </w:rPr>
      </w:pPr>
      <w:r>
        <w:t>См.: О проведении Дня предпринимателя в Республике Саха (Якутия</w:t>
      </w:r>
      <w:proofErr w:type="gramStart"/>
      <w:r>
        <w:t>) :</w:t>
      </w:r>
      <w:proofErr w:type="gramEnd"/>
      <w:r>
        <w:t xml:space="preserve"> указ Президента РС(Я) от 13 декабря 2001 г. № 1626 // Якутские ведомости : приложение к газете «Якутия». - 2001. - 19 декабря. - С. 1.</w:t>
      </w:r>
    </w:p>
    <w:p w14:paraId="3E0E71D8" w14:textId="77777777" w:rsidR="00975B6A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29 сентября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Всемирный день морей (с 1978 г.)</w:t>
      </w:r>
    </w:p>
    <w:p w14:paraId="4B32460F" w14:textId="77777777" w:rsidR="00CF55C1" w:rsidRPr="00CF55C1" w:rsidRDefault="00CF55C1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14:paraId="62B67813" w14:textId="77777777" w:rsidR="00975B6A" w:rsidRPr="003678B7" w:rsidRDefault="00975B6A" w:rsidP="00975B6A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ОКТЯБРЬ</w:t>
      </w:r>
    </w:p>
    <w:p w14:paraId="0D296DD0" w14:textId="77777777" w:rsidR="00975B6A" w:rsidRPr="003678B7" w:rsidRDefault="00975B6A" w:rsidP="00BD1B3A">
      <w:pPr>
        <w:pStyle w:val="a3"/>
        <w:numPr>
          <w:ilvl w:val="0"/>
          <w:numId w:val="7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 октября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Международный день музыки (International Music Day)</w:t>
      </w:r>
    </w:p>
    <w:p w14:paraId="0966702D" w14:textId="77777777" w:rsidR="00975B6A" w:rsidRPr="003678B7" w:rsidRDefault="00975B6A" w:rsidP="00BD1B3A">
      <w:pPr>
        <w:pStyle w:val="a3"/>
        <w:numPr>
          <w:ilvl w:val="0"/>
          <w:numId w:val="7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4 октября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hyperlink r:id="rId47" w:tgtFrame="_blank" w:history="1">
        <w:r w:rsidRPr="003678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Международный день учителя</w:t>
        </w:r>
      </w:hyperlink>
      <w:r w:rsidRPr="00367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(первое воскресенье октября)</w:t>
      </w:r>
    </w:p>
    <w:p w14:paraId="39EA16E2" w14:textId="77777777" w:rsidR="00975B6A" w:rsidRPr="003678B7" w:rsidRDefault="00975B6A" w:rsidP="00BD1B3A">
      <w:pPr>
        <w:pStyle w:val="a3"/>
        <w:numPr>
          <w:ilvl w:val="0"/>
          <w:numId w:val="7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9 октября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Всемирный день почты (World Post Day)</w:t>
      </w:r>
    </w:p>
    <w:p w14:paraId="647CC034" w14:textId="77777777" w:rsidR="00975B6A" w:rsidRPr="003678B7" w:rsidRDefault="00975B6A" w:rsidP="00BD1B3A">
      <w:pPr>
        <w:pStyle w:val="a3"/>
        <w:numPr>
          <w:ilvl w:val="0"/>
          <w:numId w:val="7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24 октября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Международный день школьных библиотек</w:t>
      </w:r>
    </w:p>
    <w:p w14:paraId="20E67E82" w14:textId="77777777" w:rsidR="00975B6A" w:rsidRPr="003678B7" w:rsidRDefault="00975B6A" w:rsidP="00BD1B3A">
      <w:pPr>
        <w:pStyle w:val="a3"/>
        <w:numPr>
          <w:ilvl w:val="0"/>
          <w:numId w:val="7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lastRenderedPageBreak/>
        <w:t>25 октября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День маркетолога</w:t>
      </w:r>
    </w:p>
    <w:p w14:paraId="458FFF1E" w14:textId="77777777" w:rsidR="00975B6A" w:rsidRPr="003678B7" w:rsidRDefault="00975B6A" w:rsidP="00BD1B3A">
      <w:pPr>
        <w:pStyle w:val="a3"/>
        <w:numPr>
          <w:ilvl w:val="0"/>
          <w:numId w:val="7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30 октября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День памяти жертв политических репрессий</w:t>
      </w:r>
    </w:p>
    <w:p w14:paraId="403AFD16" w14:textId="77777777" w:rsidR="00975B6A" w:rsidRPr="003678B7" w:rsidRDefault="00975B6A" w:rsidP="00BD1B3A">
      <w:pPr>
        <w:pStyle w:val="a3"/>
        <w:numPr>
          <w:ilvl w:val="0"/>
          <w:numId w:val="7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75 лет</w:t>
      </w:r>
      <w:r w:rsidRPr="00367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дня основания Организации Объединенных Наций (24 октября 1945 года)</w:t>
      </w:r>
    </w:p>
    <w:p w14:paraId="320C1101" w14:textId="77777777" w:rsidR="00975B6A" w:rsidRPr="003678B7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***</w:t>
      </w:r>
    </w:p>
    <w:p w14:paraId="13F52F4E" w14:textId="77777777" w:rsidR="00975B6A" w:rsidRPr="003678B7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 октября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</w:t>
      </w:r>
      <w:hyperlink r:id="rId48" w:tgtFrame="_blank" w:history="1">
        <w:r w:rsidRPr="003678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Международный день пожилых людей</w:t>
        </w:r>
      </w:hyperlink>
    </w:p>
    <w:p w14:paraId="402471F1" w14:textId="77777777" w:rsidR="00975B6A" w:rsidRPr="003678B7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Международный день музыки</w:t>
      </w:r>
    </w:p>
    <w:p w14:paraId="513403A4" w14:textId="77777777" w:rsidR="00975B6A" w:rsidRPr="003678B7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3 октября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</w:t>
      </w:r>
      <w:r w:rsidRPr="003678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125 лет</w:t>
      </w:r>
      <w:r w:rsidRPr="00367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дня рождения поэта С.А. Есенина (1895-1925)</w:t>
      </w:r>
    </w:p>
    <w:p w14:paraId="537C834B" w14:textId="77777777" w:rsidR="00975B6A" w:rsidRPr="003678B7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7 октября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</w:t>
      </w:r>
      <w:r w:rsidRPr="003678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105 лет</w:t>
      </w:r>
      <w:r w:rsidRPr="00367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дня рождения поэтессы М.И. Алигер (1915-1992)</w:t>
      </w:r>
    </w:p>
    <w:p w14:paraId="6AC5B07B" w14:textId="77777777" w:rsidR="00975B6A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ah-RU"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13 октября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</w:t>
      </w:r>
      <w:r w:rsidRPr="003678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140 лет</w:t>
      </w:r>
      <w:r w:rsidRPr="00367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дня рождения поэта, писателя, переводчика </w:t>
      </w:r>
      <w:hyperlink r:id="rId49" w:tgtFrame="_blank" w:history="1">
        <w:r w:rsidRPr="003678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С. Чёрного </w:t>
        </w:r>
      </w:hyperlink>
      <w:r w:rsidRPr="00367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(1880-1932)</w:t>
      </w:r>
    </w:p>
    <w:p w14:paraId="3D104F87" w14:textId="77777777" w:rsidR="00E62642" w:rsidRPr="00E62642" w:rsidRDefault="00E62642" w:rsidP="00E62642">
      <w:pPr>
        <w:keepNext/>
        <w:keepLines/>
        <w:widowControl w:val="0"/>
        <w:tabs>
          <w:tab w:val="left" w:pos="97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4" w:name="bookmark40"/>
      <w:bookmarkStart w:id="25" w:name="bookmark41"/>
      <w:r w:rsidRPr="00E6264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sah-RU" w:eastAsia="ru-RU" w:bidi="ru-RU"/>
        </w:rPr>
        <w:t>18октября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 w:bidi="ru-RU"/>
        </w:rPr>
        <w:t xml:space="preserve"> </w:t>
      </w:r>
      <w:r w:rsidRPr="00E6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E6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День матери в Республике Саха (Якутия).</w:t>
      </w:r>
      <w:bookmarkEnd w:id="24"/>
      <w:bookmarkEnd w:id="25"/>
    </w:p>
    <w:p w14:paraId="35C7B6CD" w14:textId="77777777" w:rsidR="00E62642" w:rsidRPr="004B4DB2" w:rsidRDefault="00E62642" w:rsidP="00E626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См.: Об установлении «</w:t>
      </w:r>
      <w:r w:rsidR="00A8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Дня матери</w:t>
      </w:r>
      <w:proofErr w:type="gramStart"/>
      <w:r w:rsidR="00A8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:</w:t>
      </w:r>
      <w:proofErr w:type="gramEnd"/>
      <w:r w:rsidR="00A8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указ Президента РС </w:t>
      </w:r>
      <w:r w:rsidRPr="00E6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(Я) от 2 сентября 1993 г. № 532 // Советы Якути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и. - 1993. - 7 сентября. - С. 1</w:t>
      </w:r>
    </w:p>
    <w:p w14:paraId="49BC9842" w14:textId="77777777" w:rsidR="00E62642" w:rsidRPr="00E62642" w:rsidRDefault="00E62642" w:rsidP="00E62642">
      <w:pPr>
        <w:widowControl w:val="0"/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6264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sah-RU" w:eastAsia="ru-RU" w:bidi="ru-RU"/>
        </w:rPr>
        <w:t>20октября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 w:bidi="ru-RU"/>
        </w:rPr>
        <w:t xml:space="preserve"> - </w:t>
      </w:r>
      <w:r w:rsidRPr="00E6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75 лет со дня рождения Бориса Федоровича Неустроева-Мандар Уус (1945), заслуженного работника культуры РС(Я), отличника культуры РС(Я), лауреата Государственной премии им. П.А. Ойунского, академика Академии духовности РС(Я), народного мастера РС(Я).</w:t>
      </w:r>
    </w:p>
    <w:p w14:paraId="632A083F" w14:textId="77777777" w:rsidR="00E62642" w:rsidRPr="00E62642" w:rsidRDefault="00A83815" w:rsidP="00E626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См.: Якутия-2015</w:t>
      </w:r>
      <w:r w:rsidR="00E62642" w:rsidRPr="00E6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календарь знаменательных и памятных дат. - Якутск, 2015. - С. 157-159. -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иблиогр.: с. 159-160 (27 назв.)</w:t>
      </w:r>
      <w:r w:rsidR="00E62642" w:rsidRPr="00E6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 Энциклопедический словарь Якутии. - Новосибирск, 2018. - С. 271.</w:t>
      </w:r>
    </w:p>
    <w:p w14:paraId="5E8B44C8" w14:textId="77777777" w:rsidR="00975B6A" w:rsidRPr="003678B7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22 октября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</w:t>
      </w:r>
      <w:r w:rsidRPr="003678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150 лет</w:t>
      </w:r>
      <w:r w:rsidRPr="00367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дня рождения писателя </w:t>
      </w:r>
      <w:hyperlink r:id="rId50" w:tgtFrame="_blank" w:history="1">
        <w:r w:rsidRPr="003678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И.А. Бунина</w:t>
        </w:r>
      </w:hyperlink>
      <w:r w:rsidRPr="00367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(1870-1953)</w:t>
      </w:r>
    </w:p>
    <w:p w14:paraId="1FDA9C14" w14:textId="77777777" w:rsidR="00975B6A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ah-RU" w:eastAsia="ru-RU"/>
        </w:rPr>
      </w:pPr>
      <w:r w:rsidRPr="00367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</w:t>
      </w:r>
      <w:r w:rsidRPr="003678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100 лет</w:t>
      </w:r>
      <w:r w:rsidRPr="00367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дня рождения итальянского писателя Д. Родари (1920-1980)</w:t>
      </w:r>
    </w:p>
    <w:p w14:paraId="20A26291" w14:textId="77777777" w:rsidR="00E62642" w:rsidRPr="00E62642" w:rsidRDefault="00E62642" w:rsidP="00E62642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6" w:name="bookmark42"/>
      <w:bookmarkStart w:id="27" w:name="bookmark43"/>
      <w:r w:rsidRPr="00E6264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val="sah-RU" w:eastAsia="ru-RU" w:bidi="ru-RU"/>
        </w:rPr>
        <w:t xml:space="preserve">23октября </w:t>
      </w:r>
      <w:r w:rsidRPr="00E6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E626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День работника ювелирной и алмазогранильной промышленности Республики Саха (Якутия).</w:t>
      </w:r>
      <w:bookmarkEnd w:id="26"/>
      <w:bookmarkEnd w:id="27"/>
    </w:p>
    <w:p w14:paraId="10AC0A1A" w14:textId="77777777" w:rsidR="00E62642" w:rsidRPr="00E62642" w:rsidRDefault="00E62642" w:rsidP="00E626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 w:bidi="ru-RU"/>
        </w:rPr>
      </w:pPr>
      <w:r w:rsidRPr="00E6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См.: О Дне ювелирной и алмазогранильной промышленности Республики Саха (Якутия</w:t>
      </w:r>
      <w:proofErr w:type="gramStart"/>
      <w:r w:rsidRPr="00E6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:</w:t>
      </w:r>
      <w:proofErr w:type="gramEnd"/>
      <w:r w:rsidRPr="00E62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указ Президента РС(Я) от 26 апреля 2010 г. № 1905 // Якутия. - 2010. - 6 мая. - С. 2.</w:t>
      </w:r>
    </w:p>
    <w:p w14:paraId="330C4E7A" w14:textId="77777777" w:rsidR="00975B6A" w:rsidRPr="003678B7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26 октября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</w:t>
      </w:r>
      <w:r w:rsidRPr="003678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140 лет</w:t>
      </w:r>
      <w:r w:rsidRPr="00367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дня рождения поэта, писателя А. Белого (1880-1934)</w:t>
      </w:r>
    </w:p>
    <w:p w14:paraId="7A2B7FA6" w14:textId="77777777" w:rsidR="00975B6A" w:rsidRPr="003678B7" w:rsidRDefault="00975B6A" w:rsidP="003678B7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</w:t>
      </w:r>
      <w:r w:rsidRPr="003678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140 лет</w:t>
      </w:r>
      <w:r w:rsidRPr="00367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 дня рождения военачальника Д.М. Карбышева (1880-1945)</w:t>
      </w:r>
      <w:r w:rsidRPr="00975B6A">
        <w:rPr>
          <w:rFonts w:ascii="Times New Roman" w:eastAsia="Times New Roman" w:hAnsi="Times New Roman" w:cs="Times New Roman"/>
          <w:color w:val="17375E"/>
          <w:sz w:val="24"/>
          <w:szCs w:val="24"/>
          <w:lang w:eastAsia="ru-RU"/>
        </w:rPr>
        <w:br/>
      </w:r>
    </w:p>
    <w:p w14:paraId="71CD01A2" w14:textId="77777777" w:rsidR="00975B6A" w:rsidRPr="003678B7" w:rsidRDefault="00975B6A" w:rsidP="00975B6A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НОЯБРЬ</w:t>
      </w:r>
    </w:p>
    <w:p w14:paraId="60C48748" w14:textId="77777777" w:rsidR="00975B6A" w:rsidRPr="003678B7" w:rsidRDefault="00975B6A" w:rsidP="00BD1B3A">
      <w:pPr>
        <w:pStyle w:val="a3"/>
        <w:numPr>
          <w:ilvl w:val="0"/>
          <w:numId w:val="8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10 ноября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сотрудника органов внутренних дел Российской Федерации</w:t>
      </w:r>
    </w:p>
    <w:p w14:paraId="6E86B07E" w14:textId="77777777" w:rsidR="00975B6A" w:rsidRPr="003678B7" w:rsidRDefault="00975B6A" w:rsidP="00BD1B3A">
      <w:pPr>
        <w:pStyle w:val="a3"/>
        <w:numPr>
          <w:ilvl w:val="0"/>
          <w:numId w:val="8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15 ноября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Всероссийский день призывника</w:t>
      </w:r>
    </w:p>
    <w:p w14:paraId="402DBBB9" w14:textId="77777777" w:rsidR="00975B6A" w:rsidRPr="003678B7" w:rsidRDefault="00975B6A" w:rsidP="00BD1B3A">
      <w:pPr>
        <w:pStyle w:val="a3"/>
        <w:numPr>
          <w:ilvl w:val="0"/>
          <w:numId w:val="8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21 ноября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Всемирный день телевидения (World Television Day)</w:t>
      </w:r>
    </w:p>
    <w:p w14:paraId="35877C0E" w14:textId="77777777" w:rsidR="00975B6A" w:rsidRPr="003678B7" w:rsidRDefault="00975B6A" w:rsidP="00BD1B3A">
      <w:pPr>
        <w:pStyle w:val="a3"/>
        <w:numPr>
          <w:ilvl w:val="0"/>
          <w:numId w:val="8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26 ноября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Всемирный День Информации (World Information Day),</w:t>
      </w:r>
    </w:p>
    <w:p w14:paraId="29AEE261" w14:textId="77777777" w:rsidR="00975B6A" w:rsidRPr="003678B7" w:rsidRDefault="00975B6A" w:rsidP="00BD1B3A">
      <w:pPr>
        <w:pStyle w:val="a3"/>
        <w:numPr>
          <w:ilvl w:val="0"/>
          <w:numId w:val="8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29 ноября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День матери в России (последнее воскресенье ноября)</w:t>
      </w:r>
    </w:p>
    <w:p w14:paraId="352F6D0B" w14:textId="77777777" w:rsidR="00975B6A" w:rsidRPr="003678B7" w:rsidRDefault="00975B6A" w:rsidP="00975B6A">
      <w:pPr>
        <w:shd w:val="clear" w:color="auto" w:fill="FFFFFF"/>
        <w:spacing w:after="0"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7159C" w14:textId="77777777" w:rsidR="00975B6A" w:rsidRPr="003678B7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4 ноября 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51" w:tgtFrame="_blank" w:history="1">
        <w:r w:rsidRPr="003678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(1612)</w:t>
        </w:r>
      </w:hyperlink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8500FA" w14:textId="77777777" w:rsidR="00975B6A" w:rsidRPr="004B4DB2" w:rsidRDefault="004B4DB2" w:rsidP="004B4DB2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8</w:t>
      </w:r>
      <w:r w:rsidR="00975B6A" w:rsidRPr="004B4DB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ноября </w:t>
      </w:r>
      <w:r w:rsidR="00975B6A" w:rsidRPr="004B4DB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975B6A" w:rsidRPr="004B4D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120 ле</w:t>
      </w:r>
      <w:r w:rsidR="00975B6A" w:rsidRPr="004B4DB2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 дня рождения американской писательницы М. Митчелл (1900-1949)</w:t>
      </w:r>
    </w:p>
    <w:p w14:paraId="3F8341AD" w14:textId="77777777" w:rsidR="00194888" w:rsidRPr="00194888" w:rsidRDefault="00194888" w:rsidP="00194888">
      <w:pPr>
        <w:widowControl w:val="0"/>
        <w:tabs>
          <w:tab w:val="left" w:pos="9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3B0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 w:bidi="ru-RU"/>
        </w:rPr>
        <w:t>10ноября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Pr="0019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100 лет со дня рождения Льва Львовича Габышева (1920-1994), члена Союза писателей СССР, одного из основателей литературно-художественных журналов «Полярная звезда» и «Хотугу сулус», драматурга, прозаика, переводчика, первого киносценариста.</w:t>
      </w:r>
    </w:p>
    <w:p w14:paraId="297B4EEF" w14:textId="77777777" w:rsidR="00194888" w:rsidRPr="00B81B52" w:rsidRDefault="00194888" w:rsidP="004B4D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См.: Писатели земли </w:t>
      </w:r>
      <w:proofErr w:type="gramStart"/>
      <w:r w:rsidRPr="0019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Олонхо :</w:t>
      </w:r>
      <w:proofErr w:type="gramEnd"/>
      <w:r w:rsidRPr="0019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биобиблиографический справочник. - Якутск, 2000. - С. 175. - Б</w:t>
      </w:r>
      <w:r w:rsidR="004B4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иблиогр.: с. 175-176 (11 назв.)</w:t>
      </w:r>
      <w:r w:rsidRPr="00194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 Энциклопедический словарь Якутии. - Ново</w:t>
      </w:r>
      <w:r w:rsidR="00B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сибирск, 2018. - С. 93.</w:t>
      </w:r>
    </w:p>
    <w:p w14:paraId="7A8FEC6E" w14:textId="77777777" w:rsidR="00975B6A" w:rsidRPr="003678B7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13 ноября 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Международный день слепых</w:t>
      </w:r>
    </w:p>
    <w:p w14:paraId="7E6E2E58" w14:textId="77777777" w:rsidR="00975B6A" w:rsidRPr="003678B7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6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170 лет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английского писателя Р.Л. Стивенсона (1850-1894)</w:t>
      </w:r>
    </w:p>
    <w:p w14:paraId="63F4E5DF" w14:textId="77777777" w:rsidR="00975B6A" w:rsidRPr="003678B7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22 ноября 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6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310 лет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немецкого композитора, органиста В.Ф. Баха (1710-1784)</w:t>
      </w:r>
    </w:p>
    <w:p w14:paraId="45237840" w14:textId="77777777" w:rsidR="00023B02" w:rsidRDefault="004B4DB2" w:rsidP="004B4DB2">
      <w:pPr>
        <w:pStyle w:val="14"/>
        <w:keepNext/>
        <w:keepLines/>
        <w:shd w:val="clear" w:color="auto" w:fill="auto"/>
        <w:tabs>
          <w:tab w:val="left" w:pos="955"/>
        </w:tabs>
        <w:ind w:firstLine="0"/>
        <w:jc w:val="both"/>
      </w:pPr>
      <w:r>
        <w:rPr>
          <w:color w:val="1F497D" w:themeColor="text2"/>
        </w:rPr>
        <w:t>25</w:t>
      </w:r>
      <w:r w:rsidR="00023B02" w:rsidRPr="00023B02">
        <w:rPr>
          <w:color w:val="1F497D" w:themeColor="text2"/>
        </w:rPr>
        <w:t xml:space="preserve">ноября </w:t>
      </w:r>
      <w:r w:rsidR="00023B02">
        <w:t>- День Олонхо в Республике Саха (Якутия).</w:t>
      </w:r>
    </w:p>
    <w:p w14:paraId="7CC8F9BA" w14:textId="77777777" w:rsidR="00023B02" w:rsidRDefault="00023B02" w:rsidP="00023B02">
      <w:pPr>
        <w:pStyle w:val="12"/>
        <w:shd w:val="clear" w:color="auto" w:fill="auto"/>
        <w:ind w:firstLine="0"/>
        <w:jc w:val="both"/>
      </w:pPr>
      <w:r>
        <w:t xml:space="preserve">См.: Об установлении дня </w:t>
      </w:r>
      <w:proofErr w:type="gramStart"/>
      <w:r>
        <w:t>Олонхо :</w:t>
      </w:r>
      <w:proofErr w:type="gramEnd"/>
      <w:r>
        <w:t xml:space="preserve"> указ Президента РС</w:t>
      </w:r>
      <w:r w:rsidR="00A83815">
        <w:t xml:space="preserve"> </w:t>
      </w:r>
      <w:r>
        <w:t>(Я) от 15 ноября 2006 г. № 3036 // Якутия. - 2006. - 17 нояб. - С. 2.</w:t>
      </w:r>
    </w:p>
    <w:p w14:paraId="4521438A" w14:textId="77777777" w:rsidR="00023B02" w:rsidRDefault="00023B02" w:rsidP="00023B02">
      <w:pPr>
        <w:pStyle w:val="14"/>
        <w:keepNext/>
        <w:keepLines/>
        <w:shd w:val="clear" w:color="auto" w:fill="auto"/>
        <w:ind w:firstLine="0"/>
        <w:jc w:val="both"/>
      </w:pPr>
      <w:bookmarkStart w:id="28" w:name="bookmark48"/>
      <w:bookmarkStart w:id="29" w:name="bookmark49"/>
      <w:r w:rsidRPr="00023B02">
        <w:rPr>
          <w:color w:val="1F497D" w:themeColor="text2"/>
        </w:rPr>
        <w:t xml:space="preserve">27 ноября </w:t>
      </w:r>
      <w:r>
        <w:rPr>
          <w:b w:val="0"/>
          <w:bCs w:val="0"/>
        </w:rPr>
        <w:t xml:space="preserve">- </w:t>
      </w:r>
      <w:r>
        <w:t>День профсоюзного работника в Республике Саха (Якутия).</w:t>
      </w:r>
      <w:bookmarkEnd w:id="28"/>
      <w:bookmarkEnd w:id="29"/>
    </w:p>
    <w:p w14:paraId="2828DF6C" w14:textId="77777777" w:rsidR="00023B02" w:rsidRPr="00023B02" w:rsidRDefault="00023B02" w:rsidP="00023B02">
      <w:pPr>
        <w:pStyle w:val="12"/>
        <w:shd w:val="clear" w:color="auto" w:fill="auto"/>
        <w:ind w:firstLine="0"/>
        <w:jc w:val="both"/>
      </w:pPr>
      <w:r>
        <w:t>См.: Об установлении Дня профсоюзного работника в Республике Саха (Якутия) : указ Президента Республики Саха (Якутия) от 27 апреля 2011 г. № 626 // Якутия. - 2011. - 4 мая. - С. 2.</w:t>
      </w:r>
    </w:p>
    <w:p w14:paraId="4310075A" w14:textId="77777777" w:rsidR="00975B6A" w:rsidRPr="003678B7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28 ноября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6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140 лет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поэта и драматурга А.А. Блока (1880-1921)</w:t>
      </w:r>
    </w:p>
    <w:p w14:paraId="58F6EEB8" w14:textId="77777777" w:rsidR="00975B6A" w:rsidRPr="003678B7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6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105 лет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поэта, прозаика и драматурга К.М. Симонова (1915-1979)</w:t>
      </w:r>
    </w:p>
    <w:p w14:paraId="1430FFAF" w14:textId="77777777" w:rsidR="00975B6A" w:rsidRPr="003678B7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29 ноября</w:t>
      </w:r>
      <w:r w:rsidRPr="003678B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52" w:tgtFrame="_blank" w:history="1">
        <w:r w:rsidRPr="003678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матери в России</w:t>
        </w:r>
      </w:hyperlink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(последнее воскресенье ноября)</w:t>
      </w:r>
    </w:p>
    <w:p w14:paraId="36CD9333" w14:textId="77777777" w:rsidR="00975B6A" w:rsidRPr="003678B7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6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115 лет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писателя Г.Н. Троепольского (1905-1995)</w:t>
      </w:r>
    </w:p>
    <w:p w14:paraId="0794CEF7" w14:textId="77777777" w:rsidR="00975B6A" w:rsidRPr="003678B7" w:rsidRDefault="00975B6A" w:rsidP="004B4DB2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9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30 ноября</w:t>
      </w:r>
      <w:r w:rsidRPr="00705294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3678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185 лет</w:t>
      </w:r>
      <w:r w:rsidRPr="003678B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американского писателя</w:t>
      </w:r>
      <w:r w:rsidR="004B4DB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сатирика М. Твена (1835-1910)</w:t>
      </w:r>
    </w:p>
    <w:p w14:paraId="72D49F7C" w14:textId="77777777" w:rsidR="00975B6A" w:rsidRPr="0023344D" w:rsidRDefault="00975B6A" w:rsidP="00975B6A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14:paraId="61F75C5E" w14:textId="77777777" w:rsidR="00975B6A" w:rsidRPr="0023344D" w:rsidRDefault="00975B6A" w:rsidP="00975B6A">
      <w:pPr>
        <w:shd w:val="clear" w:color="auto" w:fill="FFFFFF"/>
        <w:spacing w:after="0" w:line="254" w:lineRule="atLeast"/>
        <w:jc w:val="center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23344D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ДЕКАБРЬ</w:t>
      </w:r>
    </w:p>
    <w:p w14:paraId="699F79F5" w14:textId="77777777" w:rsidR="00975B6A" w:rsidRPr="0023344D" w:rsidRDefault="00975B6A" w:rsidP="00BD1B3A">
      <w:pPr>
        <w:pStyle w:val="a3"/>
        <w:numPr>
          <w:ilvl w:val="0"/>
          <w:numId w:val="9"/>
        </w:num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4D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28 декабря</w:t>
      </w:r>
      <w:r w:rsidRPr="0023344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23344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Международный день кино</w:t>
      </w:r>
    </w:p>
    <w:p w14:paraId="261696DB" w14:textId="77777777" w:rsidR="00975B6A" w:rsidRPr="0023344D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4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14:paraId="4BA603C9" w14:textId="77777777" w:rsidR="00975B6A" w:rsidRPr="0023344D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4D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 декабря</w:t>
      </w:r>
      <w:r w:rsidRPr="0023344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2334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Всемирный день борьбы со СПИДом</w:t>
      </w:r>
    </w:p>
    <w:p w14:paraId="3AEC00A6" w14:textId="77777777" w:rsidR="00975B6A" w:rsidRPr="0023344D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воинской славы. День победы русской эскадры под командованием П.С. Нахимова над турецкой эскадрой у мыса Синоп (1853)</w:t>
      </w:r>
    </w:p>
    <w:p w14:paraId="0AE1B6DA" w14:textId="77777777" w:rsidR="00975B6A" w:rsidRPr="0023344D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4D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3 декабря</w:t>
      </w:r>
      <w:r w:rsidRPr="0023344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23344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53" w:history="1">
        <w:r w:rsidRPr="002334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Международный день инвалидов</w:t>
        </w:r>
      </w:hyperlink>
    </w:p>
    <w:p w14:paraId="103074CF" w14:textId="77777777" w:rsidR="00975B6A" w:rsidRPr="0023344D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4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54" w:tgtFrame="_blank" w:history="1">
        <w:r w:rsidRPr="002334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Неизвестного солдата</w:t>
        </w:r>
      </w:hyperlink>
      <w:r w:rsidRPr="0023344D">
        <w:rPr>
          <w:rFonts w:ascii="Times New Roman" w:eastAsia="Times New Roman" w:hAnsi="Times New Roman" w:cs="Times New Roman"/>
          <w:sz w:val="24"/>
          <w:szCs w:val="24"/>
          <w:lang w:eastAsia="ru-RU"/>
        </w:rPr>
        <w:t> (с 2014 г.)</w:t>
      </w:r>
    </w:p>
    <w:p w14:paraId="2DFDD1BD" w14:textId="77777777" w:rsidR="00975B6A" w:rsidRPr="0023344D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4D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4 декабря</w:t>
      </w:r>
      <w:r w:rsidRPr="0023344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23344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33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195 лет</w:t>
      </w:r>
      <w:r w:rsidRPr="002334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поэта А.Н. Плещеева (1825-1893)</w:t>
      </w:r>
    </w:p>
    <w:p w14:paraId="7D63FD66" w14:textId="77777777" w:rsidR="00975B6A" w:rsidRPr="0023344D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4D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5 декабря</w:t>
      </w:r>
      <w:r w:rsidRPr="0023344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proofErr w:type="gramStart"/>
      <w:r w:rsidRPr="0023344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 День</w:t>
      </w:r>
      <w:proofErr w:type="gramEnd"/>
      <w:r w:rsidRPr="0023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начала контрнаступления советских войск против немецко-фашистских захватчиков в битве под Москвой (1941)</w:t>
      </w:r>
    </w:p>
    <w:p w14:paraId="7FFD25AA" w14:textId="77777777" w:rsidR="00975B6A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4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33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 лет</w:t>
      </w:r>
      <w:r w:rsidRPr="002334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поэта, переводчика А.А. Фета (1820-1892)</w:t>
      </w:r>
    </w:p>
    <w:p w14:paraId="2D9AF574" w14:textId="77777777" w:rsidR="00023B02" w:rsidRPr="00023B02" w:rsidRDefault="00023B02" w:rsidP="00023B02">
      <w:pPr>
        <w:widowControl w:val="0"/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3B0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 w:bidi="ru-RU"/>
        </w:rPr>
        <w:t>5 декабря</w:t>
      </w:r>
      <w:r w:rsidRPr="00023B0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 w:bidi="ru-RU"/>
        </w:rPr>
        <w:t xml:space="preserve"> </w:t>
      </w:r>
      <w:r w:rsidRPr="000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023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День детского движения в Республике Саха (Якутия).</w:t>
      </w:r>
    </w:p>
    <w:p w14:paraId="2CC71F03" w14:textId="77777777" w:rsidR="00023B02" w:rsidRPr="00977BCE" w:rsidRDefault="00023B02" w:rsidP="00977B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См.: Об учреждении Дня детского движения в Республике Саха (Якутия) : указ Президента РС(Я) от 6 марта 2014 г. № 2526 // Саха сирэ. - 2014</w:t>
      </w:r>
      <w:r w:rsidR="00977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- Кулун тутар 12 к. - С. 2.</w:t>
      </w:r>
    </w:p>
    <w:p w14:paraId="6DFD6E95" w14:textId="77777777" w:rsidR="00975B6A" w:rsidRPr="0023344D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4D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9 декабря</w:t>
      </w:r>
      <w:r w:rsidRPr="0023344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2334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Героев Отечества (с 2007 г.)</w:t>
      </w:r>
    </w:p>
    <w:p w14:paraId="2E8848AF" w14:textId="77777777" w:rsidR="00975B6A" w:rsidRPr="0023344D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4D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12 декабря</w:t>
      </w:r>
      <w:r w:rsidRPr="0023344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23344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55" w:tgtFrame="_blank" w:history="1">
        <w:r w:rsidRPr="002334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День Конституции РФ</w:t>
        </w:r>
      </w:hyperlink>
    </w:p>
    <w:p w14:paraId="3D593379" w14:textId="77777777" w:rsidR="00975B6A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4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33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115 лет</w:t>
      </w:r>
      <w:r w:rsidRPr="002334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писателя В.С. Гроссмана (1905-1964)</w:t>
      </w:r>
    </w:p>
    <w:p w14:paraId="221870E4" w14:textId="77777777" w:rsidR="00023B02" w:rsidRPr="00023B02" w:rsidRDefault="00023B02" w:rsidP="00023B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3B0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 w:bidi="ru-RU"/>
        </w:rPr>
        <w:t>15декабря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- 125 лет со дня рождения Николая Денисовича Неустроева (1895-1929), писателя, драматурга, одного из основоположников якутской художественной литературы.</w:t>
      </w:r>
    </w:p>
    <w:p w14:paraId="1EAF9CB1" w14:textId="77777777" w:rsidR="00023B02" w:rsidRPr="00977BCE" w:rsidRDefault="00A83815" w:rsidP="00977B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См.: Якутия-1995</w:t>
      </w:r>
      <w:r w:rsidR="00023B02" w:rsidRPr="000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календарь знаменательных и памятных дат. - Якутск, 1994. - С.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- Библиогр.: с. 54 (8 назв.)</w:t>
      </w:r>
      <w:r w:rsidR="00023B02" w:rsidRPr="000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 Энциклопедический словарь Якутии</w:t>
      </w:r>
      <w:r w:rsidR="00977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- Новосибирск, 2018. - С.271.</w:t>
      </w:r>
    </w:p>
    <w:p w14:paraId="521AFF2D" w14:textId="77777777" w:rsidR="00975B6A" w:rsidRPr="0023344D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4D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16 декабря</w:t>
      </w:r>
      <w:r w:rsidRPr="0023344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23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250 лет со дня рождения немецкого композитора </w:t>
      </w:r>
      <w:proofErr w:type="gramStart"/>
      <w:r w:rsidRPr="0023344D">
        <w:rPr>
          <w:rFonts w:ascii="Times New Roman" w:eastAsia="Times New Roman" w:hAnsi="Times New Roman" w:cs="Times New Roman"/>
          <w:sz w:val="24"/>
          <w:szCs w:val="24"/>
          <w:lang w:eastAsia="ru-RU"/>
        </w:rPr>
        <w:t>Л.ван</w:t>
      </w:r>
      <w:proofErr w:type="gramEnd"/>
      <w:r w:rsidRPr="0023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Бетховена (1770-1827)</w:t>
      </w:r>
    </w:p>
    <w:p w14:paraId="70BC491F" w14:textId="77777777" w:rsidR="00975B6A" w:rsidRPr="0023344D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4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33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245 лет</w:t>
      </w:r>
      <w:r w:rsidRPr="002334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английской писательницы Д. Остин (1775-1817)</w:t>
      </w:r>
    </w:p>
    <w:p w14:paraId="024E1A0F" w14:textId="77777777" w:rsidR="00975B6A" w:rsidRPr="00977BCE" w:rsidRDefault="00977BCE" w:rsidP="00977BCE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17</w:t>
      </w:r>
      <w:r w:rsidR="00023B02" w:rsidRPr="00977BC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 xml:space="preserve">декабря </w:t>
      </w:r>
      <w:r w:rsidR="00975B6A" w:rsidRPr="00977BCE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975B6A" w:rsidRPr="00A838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95 лет</w:t>
      </w:r>
      <w:r w:rsidR="00975B6A" w:rsidRPr="00977BC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поэта, прозаика К.Я. Ваншенкина (1925-2012)</w:t>
      </w:r>
    </w:p>
    <w:p w14:paraId="094A653A" w14:textId="77777777" w:rsidR="00023B02" w:rsidRPr="00023B02" w:rsidRDefault="00023B02" w:rsidP="00023B02">
      <w:pPr>
        <w:widowControl w:val="0"/>
        <w:tabs>
          <w:tab w:val="left" w:pos="9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3B0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 w:bidi="ru-RU"/>
        </w:rPr>
        <w:t>21декабря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- 80 лет со дня рождения Гавриила Спиридоновича Угарова (1940), заслуженного работника культуры РС(Я), отличника образования РФ, члена Союза журналистов России, члена Союза писателей России и РС(Я), доктора биологических наук, профессора</w:t>
      </w:r>
      <w:r w:rsidRPr="00023B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.</w:t>
      </w:r>
    </w:p>
    <w:p w14:paraId="061A2942" w14:textId="77777777" w:rsidR="00023B02" w:rsidRPr="00023B02" w:rsidRDefault="00023B02" w:rsidP="00023B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См.: Профессора Якутского государственного </w:t>
      </w:r>
      <w:proofErr w:type="gramStart"/>
      <w:r w:rsidRPr="000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университета :</w:t>
      </w:r>
      <w:proofErr w:type="gramEnd"/>
      <w:r w:rsidRPr="000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биографический словарь-справочник. 1956-2006 гг. - Якутск, 2007. - С. 262-</w:t>
      </w:r>
      <w:proofErr w:type="gramStart"/>
      <w:r w:rsidRPr="000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263 ;</w:t>
      </w:r>
      <w:proofErr w:type="gramEnd"/>
      <w:r w:rsidRPr="000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Энциклопедический словарь Якутии. - Новосибирск, 2018. - С. 441.</w:t>
      </w:r>
    </w:p>
    <w:p w14:paraId="34AD8283" w14:textId="77777777" w:rsidR="00023B02" w:rsidRPr="00023B02" w:rsidRDefault="00023B02" w:rsidP="00023B02">
      <w:pPr>
        <w:widowControl w:val="0"/>
        <w:tabs>
          <w:tab w:val="left" w:pos="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3B02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 w:bidi="ru-RU"/>
        </w:rPr>
        <w:t>22декабря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- 80 лет со дня рождения Николая Павловича Корякина (1940), заслуженного учителя РС</w:t>
      </w:r>
      <w:r w:rsidR="00977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(Я), отличника физической культуры и спорта СССР, мастера спорта СССР, ветерана педагогического труда.</w:t>
      </w:r>
    </w:p>
    <w:p w14:paraId="7F74B95A" w14:textId="77777777" w:rsidR="00023B02" w:rsidRPr="00B81B52" w:rsidRDefault="00023B02" w:rsidP="00B81B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23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См.: Педагогическая энциклопедия. - </w:t>
      </w:r>
      <w:r w:rsidR="00B8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Якутск, 2005. - Т. 3. - С. 188.</w:t>
      </w:r>
    </w:p>
    <w:p w14:paraId="3BF79BDF" w14:textId="77777777" w:rsidR="00975B6A" w:rsidRPr="0023344D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4D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24 декабря</w:t>
      </w:r>
      <w:r w:rsidRPr="0023344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2334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воинской славы. День взятия турецкой крепости Измаил русскими войсками под командованием А.В. Суворова (1790)</w:t>
      </w:r>
    </w:p>
    <w:p w14:paraId="25237C53" w14:textId="77777777" w:rsidR="00975B6A" w:rsidRPr="0023344D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4D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30 декабря</w:t>
      </w:r>
      <w:r w:rsidRPr="0023344D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 </w:t>
      </w:r>
      <w:r w:rsidRPr="0023344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33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155 лет</w:t>
      </w:r>
      <w:r w:rsidRPr="002334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английского писателя Д.Р. Киплинга (1865-1936)</w:t>
      </w:r>
    </w:p>
    <w:p w14:paraId="5D654C79" w14:textId="77777777" w:rsidR="00975B6A" w:rsidRPr="0023344D" w:rsidRDefault="00975B6A" w:rsidP="00975B6A">
      <w:pPr>
        <w:shd w:val="clear" w:color="auto" w:fill="FFFFFF"/>
        <w:spacing w:line="25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44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233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115 лет</w:t>
      </w:r>
      <w:r w:rsidRPr="002334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рождения поэта, писателя Д.И. Хармса (1905-1942)</w:t>
      </w:r>
    </w:p>
    <w:p w14:paraId="1233B35F" w14:textId="77777777" w:rsidR="00A27F8E" w:rsidRPr="00F55CC8" w:rsidRDefault="00F55CC8" w:rsidP="00A27F8E">
      <w:pPr>
        <w:spacing w:after="200" w:line="276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55CC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Памятные даты Верхневилюйского улуса в </w:t>
      </w:r>
      <w:r w:rsidR="00A27F8E" w:rsidRPr="00F55CC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2020г.</w:t>
      </w:r>
    </w:p>
    <w:p w14:paraId="64750F30" w14:textId="77777777" w:rsidR="00A27F8E" w:rsidRPr="00A27F8E" w:rsidRDefault="00A27F8E" w:rsidP="00BD1B3A">
      <w:pPr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7F8E">
        <w:rPr>
          <w:rFonts w:ascii="Times New Roman" w:hAnsi="Times New Roman" w:cs="Times New Roman"/>
          <w:sz w:val="24"/>
          <w:szCs w:val="24"/>
        </w:rPr>
        <w:t xml:space="preserve">100 лет назад был организован первый кооператив </w:t>
      </w:r>
      <w:r w:rsidRPr="00A27F8E">
        <w:rPr>
          <w:rFonts w:ascii="Times New Roman" w:hAnsi="Times New Roman" w:cs="Times New Roman"/>
          <w:b/>
          <w:sz w:val="24"/>
          <w:szCs w:val="24"/>
        </w:rPr>
        <w:t>(1920)</w:t>
      </w:r>
    </w:p>
    <w:p w14:paraId="79D48FCE" w14:textId="77777777" w:rsidR="00A27F8E" w:rsidRPr="00A27F8E" w:rsidRDefault="00A27F8E" w:rsidP="00BD1B3A">
      <w:pPr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7F8E">
        <w:rPr>
          <w:rFonts w:ascii="Times New Roman" w:hAnsi="Times New Roman" w:cs="Times New Roman"/>
          <w:sz w:val="24"/>
          <w:szCs w:val="24"/>
        </w:rPr>
        <w:t xml:space="preserve">90 лет назад открыты школы в с. Кентик, Оросу, Онхой </w:t>
      </w:r>
      <w:r w:rsidRPr="00A27F8E">
        <w:rPr>
          <w:rFonts w:ascii="Times New Roman" w:hAnsi="Times New Roman" w:cs="Times New Roman"/>
          <w:b/>
          <w:sz w:val="24"/>
          <w:szCs w:val="24"/>
        </w:rPr>
        <w:t>(1930г. сентябрь)</w:t>
      </w:r>
    </w:p>
    <w:p w14:paraId="6A9DDD33" w14:textId="77777777" w:rsidR="00A27F8E" w:rsidRPr="00A27F8E" w:rsidRDefault="00A27F8E" w:rsidP="00BD1B3A">
      <w:pPr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7F8E">
        <w:rPr>
          <w:rFonts w:ascii="Times New Roman" w:hAnsi="Times New Roman" w:cs="Times New Roman"/>
          <w:sz w:val="24"/>
          <w:szCs w:val="24"/>
        </w:rPr>
        <w:t xml:space="preserve">85летие образования Верхневилюйского района ЯАССР </w:t>
      </w:r>
      <w:r w:rsidRPr="00A27F8E">
        <w:rPr>
          <w:rFonts w:ascii="Times New Roman" w:hAnsi="Times New Roman" w:cs="Times New Roman"/>
          <w:b/>
          <w:sz w:val="24"/>
          <w:szCs w:val="24"/>
        </w:rPr>
        <w:t>(10 февраля 1935г)</w:t>
      </w:r>
    </w:p>
    <w:p w14:paraId="453BE809" w14:textId="77777777" w:rsidR="00A27F8E" w:rsidRPr="00A27F8E" w:rsidRDefault="00A27F8E" w:rsidP="00BD1B3A">
      <w:pPr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7F8E">
        <w:rPr>
          <w:rFonts w:ascii="Times New Roman" w:hAnsi="Times New Roman" w:cs="Times New Roman"/>
          <w:sz w:val="24"/>
          <w:szCs w:val="24"/>
        </w:rPr>
        <w:t>85лет назад открыты МТС, Райпотребсоюз, УНО, РДК (</w:t>
      </w:r>
      <w:r w:rsidRPr="00A27F8E">
        <w:rPr>
          <w:rFonts w:ascii="Times New Roman" w:hAnsi="Times New Roman" w:cs="Times New Roman"/>
          <w:b/>
          <w:sz w:val="24"/>
          <w:szCs w:val="24"/>
        </w:rPr>
        <w:t>февраль 1935г.)</w:t>
      </w:r>
    </w:p>
    <w:p w14:paraId="26417A70" w14:textId="77777777" w:rsidR="00A27F8E" w:rsidRPr="00A27F8E" w:rsidRDefault="00A27F8E" w:rsidP="00BD1B3A">
      <w:pPr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7F8E">
        <w:rPr>
          <w:rFonts w:ascii="Times New Roman" w:hAnsi="Times New Roman" w:cs="Times New Roman"/>
          <w:sz w:val="24"/>
          <w:szCs w:val="24"/>
        </w:rPr>
        <w:t xml:space="preserve">85 лет назад открыта сберегательная касса в с. Верхневилюйск </w:t>
      </w:r>
      <w:r w:rsidRPr="00A27F8E">
        <w:rPr>
          <w:rFonts w:ascii="Times New Roman" w:hAnsi="Times New Roman" w:cs="Times New Roman"/>
          <w:b/>
          <w:sz w:val="24"/>
          <w:szCs w:val="24"/>
        </w:rPr>
        <w:t>(10 мая 1935г.)</w:t>
      </w:r>
    </w:p>
    <w:p w14:paraId="3902D402" w14:textId="77777777" w:rsidR="00A27F8E" w:rsidRPr="00A27F8E" w:rsidRDefault="00A27F8E" w:rsidP="00BD1B3A">
      <w:pPr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7F8E">
        <w:rPr>
          <w:rFonts w:ascii="Times New Roman" w:hAnsi="Times New Roman" w:cs="Times New Roman"/>
          <w:sz w:val="24"/>
          <w:szCs w:val="24"/>
        </w:rPr>
        <w:t xml:space="preserve">80 лет назад создан деревообрабатывающий комбинат </w:t>
      </w:r>
      <w:r w:rsidRPr="00A27F8E">
        <w:rPr>
          <w:rFonts w:ascii="Times New Roman" w:hAnsi="Times New Roman" w:cs="Times New Roman"/>
          <w:b/>
          <w:sz w:val="24"/>
          <w:szCs w:val="24"/>
        </w:rPr>
        <w:t>(18 октября 1940г)</w:t>
      </w:r>
    </w:p>
    <w:p w14:paraId="3C8C28D8" w14:textId="77777777" w:rsidR="00A27F8E" w:rsidRPr="00A27F8E" w:rsidRDefault="00A27F8E" w:rsidP="00BD1B3A">
      <w:pPr>
        <w:numPr>
          <w:ilvl w:val="0"/>
          <w:numId w:val="1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7F8E">
        <w:rPr>
          <w:rFonts w:ascii="Times New Roman" w:hAnsi="Times New Roman" w:cs="Times New Roman"/>
          <w:sz w:val="24"/>
          <w:szCs w:val="24"/>
        </w:rPr>
        <w:t xml:space="preserve">80 лет со дня организации ветеринарной службы в с. Верхневилюйск </w:t>
      </w:r>
      <w:r w:rsidRPr="00A27F8E">
        <w:rPr>
          <w:rFonts w:ascii="Times New Roman" w:hAnsi="Times New Roman" w:cs="Times New Roman"/>
          <w:b/>
          <w:sz w:val="24"/>
          <w:szCs w:val="24"/>
        </w:rPr>
        <w:t>(1940г. 25 ноября)</w:t>
      </w:r>
    </w:p>
    <w:p w14:paraId="6807B152" w14:textId="77777777" w:rsidR="00F83A7F" w:rsidRPr="00F83A7F" w:rsidRDefault="00F83A7F" w:rsidP="00F83A7F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 лет – Харбалахской модельной сельс</w:t>
      </w:r>
      <w:r w:rsidR="007B1482">
        <w:rPr>
          <w:rFonts w:ascii="Times New Roman" w:hAnsi="Times New Roman" w:cs="Times New Roman"/>
          <w:sz w:val="24"/>
          <w:szCs w:val="24"/>
        </w:rPr>
        <w:t>кой библиотеке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BBB">
        <w:rPr>
          <w:rFonts w:ascii="Times New Roman" w:hAnsi="Times New Roman" w:cs="Times New Roman"/>
          <w:b/>
          <w:sz w:val="24"/>
          <w:szCs w:val="24"/>
        </w:rPr>
        <w:t>(1950г)</w:t>
      </w:r>
    </w:p>
    <w:p w14:paraId="0A2A823D" w14:textId="77777777" w:rsidR="00F83A7F" w:rsidRPr="00F83A7F" w:rsidRDefault="00F83A7F" w:rsidP="00F83A7F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83A7F">
        <w:rPr>
          <w:rFonts w:ascii="Times New Roman" w:hAnsi="Times New Roman" w:cs="Times New Roman"/>
          <w:sz w:val="24"/>
          <w:szCs w:val="24"/>
        </w:rPr>
        <w:t>70 лет – Верхневилюйской детской библиотеке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A7F">
        <w:rPr>
          <w:rFonts w:ascii="Times New Roman" w:hAnsi="Times New Roman" w:cs="Times New Roman"/>
          <w:b/>
          <w:sz w:val="24"/>
          <w:szCs w:val="24"/>
        </w:rPr>
        <w:t>(1950)</w:t>
      </w:r>
    </w:p>
    <w:p w14:paraId="1BD323C5" w14:textId="77777777" w:rsidR="00F83A7F" w:rsidRDefault="00F83A7F" w:rsidP="00F83A7F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 лет – Оросунск</w:t>
      </w:r>
      <w:r w:rsidR="007B1482">
        <w:rPr>
          <w:rFonts w:ascii="Times New Roman" w:hAnsi="Times New Roman" w:cs="Times New Roman"/>
          <w:sz w:val="24"/>
          <w:szCs w:val="24"/>
        </w:rPr>
        <w:t>ой модельной сельской библиотеке</w:t>
      </w:r>
      <w:r>
        <w:rPr>
          <w:rFonts w:ascii="Times New Roman" w:hAnsi="Times New Roman" w:cs="Times New Roman"/>
          <w:sz w:val="24"/>
          <w:szCs w:val="24"/>
        </w:rPr>
        <w:t xml:space="preserve"> им. И.Е.Иванова – Оросунского </w:t>
      </w:r>
      <w:r w:rsidRPr="00CC7BBB">
        <w:rPr>
          <w:rFonts w:ascii="Times New Roman" w:hAnsi="Times New Roman" w:cs="Times New Roman"/>
          <w:b/>
          <w:sz w:val="24"/>
          <w:szCs w:val="24"/>
        </w:rPr>
        <w:t>(1955г)</w:t>
      </w:r>
    </w:p>
    <w:p w14:paraId="0E100C98" w14:textId="77777777" w:rsidR="00F83A7F" w:rsidRDefault="00F83A7F" w:rsidP="00F83A7F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 лет –</w:t>
      </w:r>
      <w:r w:rsidR="007B1482">
        <w:rPr>
          <w:rFonts w:ascii="Times New Roman" w:hAnsi="Times New Roman" w:cs="Times New Roman"/>
          <w:sz w:val="24"/>
          <w:szCs w:val="24"/>
        </w:rPr>
        <w:t xml:space="preserve"> Тобуинской сельской библиотеке </w:t>
      </w:r>
      <w:r w:rsidRPr="00A46541">
        <w:rPr>
          <w:rFonts w:ascii="Times New Roman" w:hAnsi="Times New Roman" w:cs="Times New Roman"/>
          <w:b/>
          <w:sz w:val="24"/>
          <w:szCs w:val="24"/>
        </w:rPr>
        <w:t>(1955г.)</w:t>
      </w:r>
    </w:p>
    <w:p w14:paraId="18BFD666" w14:textId="77777777" w:rsidR="00F83A7F" w:rsidRPr="00F83A7F" w:rsidRDefault="00F83A7F" w:rsidP="00F83A7F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 лет – Онхойской</w:t>
      </w:r>
      <w:r w:rsidR="007B1482">
        <w:rPr>
          <w:rFonts w:ascii="Times New Roman" w:hAnsi="Times New Roman" w:cs="Times New Roman"/>
          <w:sz w:val="24"/>
          <w:szCs w:val="24"/>
        </w:rPr>
        <w:t xml:space="preserve"> сельской библиотеке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46541">
        <w:rPr>
          <w:rFonts w:ascii="Times New Roman" w:hAnsi="Times New Roman" w:cs="Times New Roman"/>
          <w:b/>
          <w:sz w:val="24"/>
          <w:szCs w:val="24"/>
        </w:rPr>
        <w:t>1955г.)</w:t>
      </w:r>
    </w:p>
    <w:p w14:paraId="1290BCDB" w14:textId="77777777" w:rsidR="00F83A7F" w:rsidRPr="00F83A7F" w:rsidRDefault="00A27F8E" w:rsidP="00F83A7F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83A7F">
        <w:rPr>
          <w:rFonts w:ascii="Times New Roman" w:hAnsi="Times New Roman" w:cs="Times New Roman"/>
          <w:sz w:val="24"/>
          <w:szCs w:val="24"/>
        </w:rPr>
        <w:t xml:space="preserve">40 лет назад открыт в с. Оросу музей народной педагогики </w:t>
      </w:r>
      <w:r w:rsidRPr="00F83A7F">
        <w:rPr>
          <w:rFonts w:ascii="Times New Roman" w:hAnsi="Times New Roman" w:cs="Times New Roman"/>
          <w:b/>
          <w:sz w:val="24"/>
          <w:szCs w:val="24"/>
        </w:rPr>
        <w:t>(1980г 15 апреля)</w:t>
      </w:r>
    </w:p>
    <w:p w14:paraId="55A9E111" w14:textId="77777777" w:rsidR="00F83A7F" w:rsidRPr="00F83A7F" w:rsidRDefault="00A27F8E" w:rsidP="00F83A7F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83A7F">
        <w:rPr>
          <w:rFonts w:ascii="Times New Roman" w:hAnsi="Times New Roman" w:cs="Times New Roman"/>
          <w:sz w:val="24"/>
          <w:szCs w:val="24"/>
        </w:rPr>
        <w:t xml:space="preserve">30 летие </w:t>
      </w:r>
      <w:proofErr w:type="gramStart"/>
      <w:r w:rsidRPr="00F83A7F">
        <w:rPr>
          <w:rFonts w:ascii="Times New Roman" w:hAnsi="Times New Roman" w:cs="Times New Roman"/>
          <w:sz w:val="24"/>
          <w:szCs w:val="24"/>
        </w:rPr>
        <w:t>Верхневилюйской</w:t>
      </w:r>
      <w:r w:rsidR="00F83A7F">
        <w:rPr>
          <w:rFonts w:ascii="Times New Roman" w:hAnsi="Times New Roman" w:cs="Times New Roman"/>
          <w:sz w:val="24"/>
          <w:szCs w:val="24"/>
        </w:rPr>
        <w:t xml:space="preserve"> </w:t>
      </w:r>
      <w:r w:rsidRPr="00F83A7F">
        <w:rPr>
          <w:rFonts w:ascii="Times New Roman" w:hAnsi="Times New Roman" w:cs="Times New Roman"/>
          <w:sz w:val="24"/>
          <w:szCs w:val="24"/>
        </w:rPr>
        <w:t xml:space="preserve"> гимназии</w:t>
      </w:r>
      <w:proofErr w:type="gramEnd"/>
      <w:r w:rsidRPr="00F83A7F">
        <w:rPr>
          <w:rFonts w:ascii="Times New Roman" w:hAnsi="Times New Roman" w:cs="Times New Roman"/>
          <w:sz w:val="24"/>
          <w:szCs w:val="24"/>
        </w:rPr>
        <w:t xml:space="preserve"> </w:t>
      </w:r>
      <w:r w:rsidR="00A83815" w:rsidRPr="00F83A7F">
        <w:rPr>
          <w:rFonts w:ascii="Times New Roman" w:hAnsi="Times New Roman" w:cs="Times New Roman"/>
          <w:b/>
          <w:sz w:val="24"/>
          <w:szCs w:val="24"/>
        </w:rPr>
        <w:t>(1 сентября 1990г.</w:t>
      </w:r>
      <w:r w:rsidR="00F83A7F">
        <w:rPr>
          <w:rFonts w:ascii="Times New Roman" w:hAnsi="Times New Roman" w:cs="Times New Roman"/>
          <w:b/>
          <w:sz w:val="24"/>
          <w:szCs w:val="24"/>
        </w:rPr>
        <w:t>)</w:t>
      </w:r>
    </w:p>
    <w:p w14:paraId="712C3C43" w14:textId="77777777" w:rsidR="00A83815" w:rsidRPr="00F83A7F" w:rsidRDefault="00A83815" w:rsidP="00F83A7F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83A7F">
        <w:rPr>
          <w:rFonts w:ascii="Times New Roman" w:hAnsi="Times New Roman" w:cs="Times New Roman"/>
          <w:sz w:val="24"/>
          <w:szCs w:val="24"/>
        </w:rPr>
        <w:t xml:space="preserve">25 летие </w:t>
      </w:r>
      <w:r w:rsidR="007B1482">
        <w:rPr>
          <w:rFonts w:ascii="Times New Roman" w:hAnsi="Times New Roman" w:cs="Times New Roman"/>
          <w:sz w:val="24"/>
          <w:szCs w:val="24"/>
        </w:rPr>
        <w:t>Хомустахской сельской библиотеке</w:t>
      </w:r>
      <w:r w:rsidRPr="00F83A7F">
        <w:rPr>
          <w:rFonts w:ascii="Times New Roman" w:hAnsi="Times New Roman" w:cs="Times New Roman"/>
          <w:sz w:val="24"/>
          <w:szCs w:val="24"/>
        </w:rPr>
        <w:t xml:space="preserve"> (</w:t>
      </w:r>
      <w:r w:rsidRPr="007B1482">
        <w:rPr>
          <w:rFonts w:ascii="Times New Roman" w:hAnsi="Times New Roman" w:cs="Times New Roman"/>
          <w:b/>
          <w:sz w:val="24"/>
          <w:szCs w:val="24"/>
        </w:rPr>
        <w:t>1995</w:t>
      </w:r>
      <w:r w:rsidRPr="00F83A7F">
        <w:rPr>
          <w:rFonts w:ascii="Times New Roman" w:hAnsi="Times New Roman" w:cs="Times New Roman"/>
          <w:sz w:val="24"/>
          <w:szCs w:val="24"/>
        </w:rPr>
        <w:t>)</w:t>
      </w:r>
    </w:p>
    <w:p w14:paraId="4910D68B" w14:textId="77777777" w:rsidR="00A27F8E" w:rsidRPr="00A27F8E" w:rsidRDefault="00A27F8E" w:rsidP="00A27F8E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603643F" w14:textId="77777777" w:rsidR="0023344D" w:rsidRPr="00975B6A" w:rsidRDefault="002334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3344D" w:rsidRPr="00975B6A" w:rsidSect="002631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7A82"/>
    <w:multiLevelType w:val="hybridMultilevel"/>
    <w:tmpl w:val="D9A63C5A"/>
    <w:lvl w:ilvl="0" w:tplc="4BE298D0">
      <w:start w:val="30"/>
      <w:numFmt w:val="decimal"/>
      <w:lvlText w:val="%1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0438"/>
    <w:multiLevelType w:val="hybridMultilevel"/>
    <w:tmpl w:val="C8003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5E0C"/>
    <w:multiLevelType w:val="multilevel"/>
    <w:tmpl w:val="6FB4C378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4118A5"/>
    <w:multiLevelType w:val="multilevel"/>
    <w:tmpl w:val="323A20FE"/>
    <w:lvl w:ilvl="0">
      <w:start w:val="22"/>
      <w:numFmt w:val="decimal"/>
      <w:lvlText w:val="%1"/>
      <w:lvlJc w:val="left"/>
      <w:pPr>
        <w:ind w:left="555" w:hanging="555"/>
      </w:pPr>
      <w:rPr>
        <w:rFonts w:hint="default"/>
        <w:b/>
        <w:color w:val="1F497D" w:themeColor="text2"/>
      </w:rPr>
    </w:lvl>
    <w:lvl w:ilvl="1">
      <w:start w:val="29"/>
      <w:numFmt w:val="decimal"/>
      <w:lvlText w:val="%1-%2"/>
      <w:lvlJc w:val="left"/>
      <w:pPr>
        <w:ind w:left="555" w:hanging="555"/>
      </w:pPr>
      <w:rPr>
        <w:rFonts w:hint="default"/>
        <w:b/>
        <w:color w:val="1F497D" w:themeColor="text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color w:val="1F497D" w:themeColor="text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color w:val="1F497D" w:themeColor="text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1F497D" w:themeColor="text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1F497D" w:themeColor="text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1F497D" w:themeColor="text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1F497D" w:themeColor="text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color w:val="1F497D" w:themeColor="text2"/>
      </w:rPr>
    </w:lvl>
  </w:abstractNum>
  <w:abstractNum w:abstractNumId="4" w15:restartNumberingAfterBreak="0">
    <w:nsid w:val="176C3031"/>
    <w:multiLevelType w:val="hybridMultilevel"/>
    <w:tmpl w:val="0A12A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C2784"/>
    <w:multiLevelType w:val="multilevel"/>
    <w:tmpl w:val="6388B9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783C23"/>
    <w:multiLevelType w:val="hybridMultilevel"/>
    <w:tmpl w:val="BCAE0D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16602"/>
    <w:multiLevelType w:val="hybridMultilevel"/>
    <w:tmpl w:val="FE5A69DA"/>
    <w:lvl w:ilvl="0" w:tplc="E2A6862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756C2"/>
    <w:multiLevelType w:val="hybridMultilevel"/>
    <w:tmpl w:val="47481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84788"/>
    <w:multiLevelType w:val="hybridMultilevel"/>
    <w:tmpl w:val="91BA1702"/>
    <w:lvl w:ilvl="0" w:tplc="48A42B10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62A22"/>
    <w:multiLevelType w:val="hybridMultilevel"/>
    <w:tmpl w:val="C15C8DCC"/>
    <w:lvl w:ilvl="0" w:tplc="35845672">
      <w:start w:val="28"/>
      <w:numFmt w:val="decimal"/>
      <w:lvlText w:val="%1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126E6"/>
    <w:multiLevelType w:val="multilevel"/>
    <w:tmpl w:val="102232C0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763FBA"/>
    <w:multiLevelType w:val="multilevel"/>
    <w:tmpl w:val="14BE2F7C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BF4624"/>
    <w:multiLevelType w:val="hybridMultilevel"/>
    <w:tmpl w:val="D41A931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735095B"/>
    <w:multiLevelType w:val="multilevel"/>
    <w:tmpl w:val="361AE828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91287F"/>
    <w:multiLevelType w:val="hybridMultilevel"/>
    <w:tmpl w:val="DA8E2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7F8C"/>
    <w:multiLevelType w:val="hybridMultilevel"/>
    <w:tmpl w:val="B69CF776"/>
    <w:lvl w:ilvl="0" w:tplc="3DB22DA6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E2A9E"/>
    <w:multiLevelType w:val="hybridMultilevel"/>
    <w:tmpl w:val="9E720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7563F"/>
    <w:multiLevelType w:val="hybridMultilevel"/>
    <w:tmpl w:val="6548F048"/>
    <w:lvl w:ilvl="0" w:tplc="51D4B7B6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87D40"/>
    <w:multiLevelType w:val="multilevel"/>
    <w:tmpl w:val="8E40C7B6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4BB2C1F"/>
    <w:multiLevelType w:val="hybridMultilevel"/>
    <w:tmpl w:val="214A739A"/>
    <w:lvl w:ilvl="0" w:tplc="B60EBCD0">
      <w:start w:val="16"/>
      <w:numFmt w:val="decimal"/>
      <w:lvlText w:val="%1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657D7"/>
    <w:multiLevelType w:val="multilevel"/>
    <w:tmpl w:val="13E6DEA0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B85A0C"/>
    <w:multiLevelType w:val="hybridMultilevel"/>
    <w:tmpl w:val="C55ACB9C"/>
    <w:lvl w:ilvl="0" w:tplc="96D25F92">
      <w:start w:val="21"/>
      <w:numFmt w:val="decimal"/>
      <w:lvlText w:val="%1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458AB"/>
    <w:multiLevelType w:val="hybridMultilevel"/>
    <w:tmpl w:val="9F9CCC0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E847BF9"/>
    <w:multiLevelType w:val="hybridMultilevel"/>
    <w:tmpl w:val="7A7C87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3175E"/>
    <w:multiLevelType w:val="hybridMultilevel"/>
    <w:tmpl w:val="3DA097CE"/>
    <w:lvl w:ilvl="0" w:tplc="798A4388">
      <w:start w:val="8"/>
      <w:numFmt w:val="decimal"/>
      <w:lvlText w:val="%1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00DD3"/>
    <w:multiLevelType w:val="hybridMultilevel"/>
    <w:tmpl w:val="E41A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70EB1"/>
    <w:multiLevelType w:val="hybridMultilevel"/>
    <w:tmpl w:val="8534B16E"/>
    <w:lvl w:ilvl="0" w:tplc="050C0852">
      <w:start w:val="17"/>
      <w:numFmt w:val="decimal"/>
      <w:lvlText w:val="%1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01E3C"/>
    <w:multiLevelType w:val="hybridMultilevel"/>
    <w:tmpl w:val="7602A22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6"/>
  </w:num>
  <w:num w:numId="5">
    <w:abstractNumId w:val="28"/>
  </w:num>
  <w:num w:numId="6">
    <w:abstractNumId w:val="15"/>
  </w:num>
  <w:num w:numId="7">
    <w:abstractNumId w:val="24"/>
  </w:num>
  <w:num w:numId="8">
    <w:abstractNumId w:val="17"/>
  </w:num>
  <w:num w:numId="9">
    <w:abstractNumId w:val="4"/>
  </w:num>
  <w:num w:numId="10">
    <w:abstractNumId w:val="25"/>
  </w:num>
  <w:num w:numId="11">
    <w:abstractNumId w:val="8"/>
  </w:num>
  <w:num w:numId="12">
    <w:abstractNumId w:val="3"/>
  </w:num>
  <w:num w:numId="13">
    <w:abstractNumId w:val="19"/>
  </w:num>
  <w:num w:numId="14">
    <w:abstractNumId w:val="0"/>
  </w:num>
  <w:num w:numId="15">
    <w:abstractNumId w:val="10"/>
  </w:num>
  <w:num w:numId="16">
    <w:abstractNumId w:val="18"/>
  </w:num>
  <w:num w:numId="17">
    <w:abstractNumId w:val="12"/>
  </w:num>
  <w:num w:numId="18">
    <w:abstractNumId w:val="7"/>
  </w:num>
  <w:num w:numId="19">
    <w:abstractNumId w:val="22"/>
  </w:num>
  <w:num w:numId="20">
    <w:abstractNumId w:val="20"/>
  </w:num>
  <w:num w:numId="21">
    <w:abstractNumId w:val="2"/>
  </w:num>
  <w:num w:numId="22">
    <w:abstractNumId w:val="11"/>
  </w:num>
  <w:num w:numId="23">
    <w:abstractNumId w:val="14"/>
  </w:num>
  <w:num w:numId="24">
    <w:abstractNumId w:val="9"/>
  </w:num>
  <w:num w:numId="25">
    <w:abstractNumId w:val="21"/>
  </w:num>
  <w:num w:numId="26">
    <w:abstractNumId w:val="5"/>
  </w:num>
  <w:num w:numId="27">
    <w:abstractNumId w:val="27"/>
  </w:num>
  <w:num w:numId="28">
    <w:abstractNumId w:val="16"/>
  </w:num>
  <w:num w:numId="29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6DC"/>
    <w:rsid w:val="00011B35"/>
    <w:rsid w:val="00023B02"/>
    <w:rsid w:val="000D6360"/>
    <w:rsid w:val="000F772A"/>
    <w:rsid w:val="0010136C"/>
    <w:rsid w:val="00194888"/>
    <w:rsid w:val="00230A46"/>
    <w:rsid w:val="00231FC1"/>
    <w:rsid w:val="0023344D"/>
    <w:rsid w:val="002631E6"/>
    <w:rsid w:val="002A3351"/>
    <w:rsid w:val="002C2EB2"/>
    <w:rsid w:val="002C3403"/>
    <w:rsid w:val="002F16DC"/>
    <w:rsid w:val="0030450A"/>
    <w:rsid w:val="0031620B"/>
    <w:rsid w:val="00351D58"/>
    <w:rsid w:val="003678B7"/>
    <w:rsid w:val="003A30B0"/>
    <w:rsid w:val="003F58D7"/>
    <w:rsid w:val="00463B87"/>
    <w:rsid w:val="00480DE7"/>
    <w:rsid w:val="004B2032"/>
    <w:rsid w:val="004B4DB2"/>
    <w:rsid w:val="004E626B"/>
    <w:rsid w:val="004F171A"/>
    <w:rsid w:val="00506C5A"/>
    <w:rsid w:val="005360CF"/>
    <w:rsid w:val="005451B1"/>
    <w:rsid w:val="00552809"/>
    <w:rsid w:val="00566288"/>
    <w:rsid w:val="005A0BFF"/>
    <w:rsid w:val="005C4532"/>
    <w:rsid w:val="006310D5"/>
    <w:rsid w:val="006A1EDE"/>
    <w:rsid w:val="00705294"/>
    <w:rsid w:val="007304E8"/>
    <w:rsid w:val="007B1482"/>
    <w:rsid w:val="007C50D5"/>
    <w:rsid w:val="007D2813"/>
    <w:rsid w:val="007F24BA"/>
    <w:rsid w:val="008B357F"/>
    <w:rsid w:val="0093033A"/>
    <w:rsid w:val="00975B6A"/>
    <w:rsid w:val="00977BCE"/>
    <w:rsid w:val="009A6777"/>
    <w:rsid w:val="00A1234E"/>
    <w:rsid w:val="00A27F8E"/>
    <w:rsid w:val="00A458E7"/>
    <w:rsid w:val="00A83815"/>
    <w:rsid w:val="00B2374B"/>
    <w:rsid w:val="00B77AA9"/>
    <w:rsid w:val="00B81B52"/>
    <w:rsid w:val="00B86EC7"/>
    <w:rsid w:val="00BC2E5D"/>
    <w:rsid w:val="00BD1B3A"/>
    <w:rsid w:val="00BD5639"/>
    <w:rsid w:val="00C8742C"/>
    <w:rsid w:val="00C90FA6"/>
    <w:rsid w:val="00CA1753"/>
    <w:rsid w:val="00CC0D18"/>
    <w:rsid w:val="00CF55C1"/>
    <w:rsid w:val="00DA56A5"/>
    <w:rsid w:val="00DB3D74"/>
    <w:rsid w:val="00DF5DB4"/>
    <w:rsid w:val="00E62642"/>
    <w:rsid w:val="00F0080A"/>
    <w:rsid w:val="00F074F7"/>
    <w:rsid w:val="00F1534E"/>
    <w:rsid w:val="00F3275E"/>
    <w:rsid w:val="00F55CC8"/>
    <w:rsid w:val="00F77D17"/>
    <w:rsid w:val="00F8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7BC2B"/>
  <w15:docId w15:val="{B305DEAA-2B7F-44EF-8284-A054188C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16DC"/>
    <w:pPr>
      <w:spacing w:after="160" w:line="254" w:lineRule="auto"/>
    </w:pPr>
  </w:style>
  <w:style w:type="paragraph" w:styleId="1">
    <w:name w:val="heading 1"/>
    <w:basedOn w:val="a"/>
    <w:link w:val="10"/>
    <w:uiPriority w:val="9"/>
    <w:qFormat/>
    <w:rsid w:val="002C2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2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F5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5B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2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2EB2"/>
  </w:style>
  <w:style w:type="paragraph" w:styleId="a4">
    <w:name w:val="Normal (Web)"/>
    <w:basedOn w:val="a"/>
    <w:uiPriority w:val="99"/>
    <w:semiHidden/>
    <w:unhideWhenUsed/>
    <w:rsid w:val="002C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C2EB2"/>
    <w:rPr>
      <w:b/>
      <w:bCs/>
    </w:rPr>
  </w:style>
  <w:style w:type="character" w:styleId="a6">
    <w:name w:val="Hyperlink"/>
    <w:basedOn w:val="a0"/>
    <w:uiPriority w:val="99"/>
    <w:semiHidden/>
    <w:unhideWhenUsed/>
    <w:rsid w:val="002C2EB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C2EB2"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75B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8">
    <w:name w:val="Основной текст_"/>
    <w:basedOn w:val="a0"/>
    <w:link w:val="12"/>
    <w:rsid w:val="000D63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8"/>
    <w:rsid w:val="000D636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13">
    <w:name w:val="Заголовок №1_"/>
    <w:basedOn w:val="a0"/>
    <w:link w:val="14"/>
    <w:rsid w:val="004B203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4B2032"/>
    <w:pPr>
      <w:widowControl w:val="0"/>
      <w:shd w:val="clear" w:color="auto" w:fill="FFFFFF"/>
      <w:spacing w:after="0" w:line="240" w:lineRule="auto"/>
      <w:ind w:firstLine="580"/>
      <w:outlineLvl w:val="0"/>
    </w:pPr>
    <w:rPr>
      <w:rFonts w:ascii="Times New Roman" w:eastAsia="Times New Roman" w:hAnsi="Times New Roman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F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D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F5D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742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50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77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87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51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62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03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77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64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65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19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62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67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46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32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32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36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03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26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14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9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5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42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10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33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50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79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33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943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56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86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08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36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0019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34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00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60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497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05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36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41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610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38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81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91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217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87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50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6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3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44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64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87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58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439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38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65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98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79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35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99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50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44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50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30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47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52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18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444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68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30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68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9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80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40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91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72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03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35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56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616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99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669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84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24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12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76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31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56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10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17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85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33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545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55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03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96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82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85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47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10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02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945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67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77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628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23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29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5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09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60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80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32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87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43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60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74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01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32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80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50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32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57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57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83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36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60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888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42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21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02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58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05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95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60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20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49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60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7065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23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39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39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32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79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82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13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82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13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46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70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881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85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49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85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48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22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42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11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01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49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08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88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15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78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69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28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02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06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18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97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30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72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78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03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74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45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94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20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46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17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16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285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66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247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64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32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17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71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12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99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09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28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08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76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1916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73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14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4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71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59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71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75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57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58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35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63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934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5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35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95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29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74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66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23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1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274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95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56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77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07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27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03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18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55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40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97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43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917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pskov.ru/maslenica.htm" TargetMode="External"/><Relationship Id="rId18" Type="http://schemas.openxmlformats.org/officeDocument/2006/relationships/hyperlink" Target="http://bibliopskov.ru/12april.htm" TargetMode="External"/><Relationship Id="rId26" Type="http://schemas.openxmlformats.org/officeDocument/2006/relationships/hyperlink" Target="http://bibliopskov.ru/24may.htm" TargetMode="External"/><Relationship Id="rId39" Type="http://schemas.openxmlformats.org/officeDocument/2006/relationships/hyperlink" Target="http://bibliopskov.ru/familyday.htm" TargetMode="External"/><Relationship Id="rId21" Type="http://schemas.openxmlformats.org/officeDocument/2006/relationships/hyperlink" Target="http://bibliopskov.ru/12april.htm" TargetMode="External"/><Relationship Id="rId34" Type="http://schemas.openxmlformats.org/officeDocument/2006/relationships/hyperlink" Target="http://bibliopskov.ru/denrusyaz.htm" TargetMode="External"/><Relationship Id="rId42" Type="http://schemas.openxmlformats.org/officeDocument/2006/relationships/hyperlink" Target="https://rg.ru/2016/06/20/v-rossii-poiavilsia-den-vospitatelia-i-doshkolnyh-rabotnikov.html" TargetMode="External"/><Relationship Id="rId47" Type="http://schemas.openxmlformats.org/officeDocument/2006/relationships/hyperlink" Target="http://bibliopskov.ru/5okt-teacherday.htm" TargetMode="External"/><Relationship Id="rId50" Type="http://schemas.openxmlformats.org/officeDocument/2006/relationships/hyperlink" Target="http://bibliopskov.ru/bunin.htm" TargetMode="External"/><Relationship Id="rId55" Type="http://schemas.openxmlformats.org/officeDocument/2006/relationships/hyperlink" Target="http://bibliopskov.ru/12dekabr.htm" TargetMode="External"/><Relationship Id="rId7" Type="http://schemas.openxmlformats.org/officeDocument/2006/relationships/hyperlink" Target="http://bibliopskov.ru/2007/rozdestvo-pskov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pskov.ru/kukolnik.htm" TargetMode="External"/><Relationship Id="rId29" Type="http://schemas.openxmlformats.org/officeDocument/2006/relationships/hyperlink" Target="http://bibliopskov.ru/html2/b_bodyb.htmltarget=" TargetMode="External"/><Relationship Id="rId11" Type="http://schemas.openxmlformats.org/officeDocument/2006/relationships/hyperlink" Target="http://bibliopskov.ru/html2/p_body.html" TargetMode="External"/><Relationship Id="rId24" Type="http://schemas.openxmlformats.org/officeDocument/2006/relationships/hyperlink" Target="http://bibliopskov.ru/bookday.htm" TargetMode="External"/><Relationship Id="rId32" Type="http://schemas.openxmlformats.org/officeDocument/2006/relationships/hyperlink" Target="http://bibliopskov.ru/ecolog.htm" TargetMode="External"/><Relationship Id="rId37" Type="http://schemas.openxmlformats.org/officeDocument/2006/relationships/hyperlink" Target="http://bibliopskov.ru/22june.htm" TargetMode="External"/><Relationship Id="rId40" Type="http://schemas.openxmlformats.org/officeDocument/2006/relationships/hyperlink" Target="http://bibliopskov.ru/html2/lermontov.htm" TargetMode="External"/><Relationship Id="rId45" Type="http://schemas.openxmlformats.org/officeDocument/2006/relationships/hyperlink" Target="http://bibliopskov.ru/html2/kuprin.htm" TargetMode="External"/><Relationship Id="rId53" Type="http://schemas.openxmlformats.org/officeDocument/2006/relationships/hyperlink" Target="http://bibliopskov.ru/3dekabr.htm" TargetMode="External"/><Relationship Id="rId5" Type="http://schemas.openxmlformats.org/officeDocument/2006/relationships/hyperlink" Target="http://publication.pravo.gov.ru/Document/View/0001201705290022" TargetMode="External"/><Relationship Id="rId19" Type="http://schemas.openxmlformats.org/officeDocument/2006/relationships/hyperlink" Target="http://bibliopskov.ru/1apri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.ru/holidays/0/0/2369/" TargetMode="External"/><Relationship Id="rId14" Type="http://schemas.openxmlformats.org/officeDocument/2006/relationships/hyperlink" Target="http://bibliopskov.ru/apostol450.htm" TargetMode="External"/><Relationship Id="rId22" Type="http://schemas.openxmlformats.org/officeDocument/2006/relationships/hyperlink" Target="http://bibliopskov.ru/nevsky.htm" TargetMode="External"/><Relationship Id="rId27" Type="http://schemas.openxmlformats.org/officeDocument/2006/relationships/hyperlink" Target="http://bibliopskov.ru/library-day.htm" TargetMode="External"/><Relationship Id="rId30" Type="http://schemas.openxmlformats.org/officeDocument/2006/relationships/hyperlink" Target="http://bibliopskov.ru/ecolog.htm" TargetMode="External"/><Relationship Id="rId35" Type="http://schemas.openxmlformats.org/officeDocument/2006/relationships/hyperlink" Target="http://bibliopskov.ru/friendsday1.htm" TargetMode="External"/><Relationship Id="rId43" Type="http://schemas.openxmlformats.org/officeDocument/2006/relationships/hyperlink" Target="http://bibliopskov.ru/2sent1.htm" TargetMode="External"/><Relationship Id="rId48" Type="http://schemas.openxmlformats.org/officeDocument/2006/relationships/hyperlink" Target="http://www.calend.ru/holidays/0/0/79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bibliopskov.ru/tatianaday.htm" TargetMode="External"/><Relationship Id="rId51" Type="http://schemas.openxmlformats.org/officeDocument/2006/relationships/hyperlink" Target="http://bibliopskov.ru/4november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ibliopskov.ru/23fevr.htm" TargetMode="External"/><Relationship Id="rId17" Type="http://schemas.openxmlformats.org/officeDocument/2006/relationships/hyperlink" Target="http://bibliopskov.ru/8marta.htm" TargetMode="External"/><Relationship Id="rId25" Type="http://schemas.openxmlformats.org/officeDocument/2006/relationships/hyperlink" Target="http://bibliopskov.ru/18may.htm" TargetMode="External"/><Relationship Id="rId33" Type="http://schemas.openxmlformats.org/officeDocument/2006/relationships/hyperlink" Target="http://bibliopskov.ru/html2/p_body.html" TargetMode="External"/><Relationship Id="rId38" Type="http://schemas.openxmlformats.org/officeDocument/2006/relationships/hyperlink" Target="http://www.bibliopskov.ru/fomin.htm" TargetMode="External"/><Relationship Id="rId46" Type="http://schemas.openxmlformats.org/officeDocument/2006/relationships/hyperlink" Target="http://bibliopskov.ru/1812/set.htm" TargetMode="External"/><Relationship Id="rId20" Type="http://schemas.openxmlformats.org/officeDocument/2006/relationships/hyperlink" Target="http://bibliopskov.ru/april.htm" TargetMode="External"/><Relationship Id="rId41" Type="http://schemas.openxmlformats.org/officeDocument/2006/relationships/hyperlink" Target="http://bibliopskov.ru/russia-flag.htm" TargetMode="External"/><Relationship Id="rId54" Type="http://schemas.openxmlformats.org/officeDocument/2006/relationships/hyperlink" Target="http://ria.ru/society/20141024/102989917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pskov.ru/virtgaller2.htm" TargetMode="External"/><Relationship Id="rId15" Type="http://schemas.openxmlformats.org/officeDocument/2006/relationships/hyperlink" Target="http://bibliopskov.ru/poetday.htm" TargetMode="External"/><Relationship Id="rId23" Type="http://schemas.openxmlformats.org/officeDocument/2006/relationships/hyperlink" Target="http://bibliopskov.ru/pskov-pasha.htm" TargetMode="External"/><Relationship Id="rId28" Type="http://schemas.openxmlformats.org/officeDocument/2006/relationships/hyperlink" Target="http://bibliopskov.ru/war70let.htm" TargetMode="External"/><Relationship Id="rId36" Type="http://schemas.openxmlformats.org/officeDocument/2006/relationships/hyperlink" Target="http://bibliopskov.ru/12.htm" TargetMode="External"/><Relationship Id="rId49" Type="http://schemas.openxmlformats.org/officeDocument/2006/relationships/hyperlink" Target="http://bibliopskov.ru/html2/b_bodys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bibliopskov.ru/23fevr.htm" TargetMode="External"/><Relationship Id="rId31" Type="http://schemas.openxmlformats.org/officeDocument/2006/relationships/hyperlink" Target="http://bibliopskov.ru/denrusyaz.htm" TargetMode="External"/><Relationship Id="rId44" Type="http://schemas.openxmlformats.org/officeDocument/2006/relationships/hyperlink" Target="http://bibliopskov.ru/html2/turgenev.htm" TargetMode="External"/><Relationship Id="rId52" Type="http://schemas.openxmlformats.org/officeDocument/2006/relationships/hyperlink" Target="http://bibliopskov.ru/motherda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5228</Words>
  <Characters>29803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Александра</cp:lastModifiedBy>
  <cp:revision>34</cp:revision>
  <cp:lastPrinted>2020-01-09T03:32:00Z</cp:lastPrinted>
  <dcterms:created xsi:type="dcterms:W3CDTF">2019-11-15T03:06:00Z</dcterms:created>
  <dcterms:modified xsi:type="dcterms:W3CDTF">2021-10-25T02:08:00Z</dcterms:modified>
</cp:coreProperties>
</file>